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34D8F" w14:textId="4E060F22" w:rsidR="00893D35" w:rsidRDefault="0001744F">
      <w:pPr>
        <w:pStyle w:val="Szvegtrzs1"/>
        <w:shd w:val="clear" w:color="auto" w:fill="auto"/>
        <w:spacing w:after="540"/>
        <w:ind w:firstLine="0"/>
        <w:jc w:val="center"/>
        <w:rPr>
          <w:b/>
          <w:bCs/>
        </w:rPr>
      </w:pPr>
      <w:r>
        <w:rPr>
          <w:b/>
          <w:bCs/>
        </w:rPr>
        <w:t>NYILATKOZAT</w:t>
      </w:r>
    </w:p>
    <w:p w14:paraId="597F6B7C" w14:textId="77777777" w:rsidR="00186180" w:rsidRDefault="00186180">
      <w:pPr>
        <w:pStyle w:val="Szvegtrzs1"/>
        <w:shd w:val="clear" w:color="auto" w:fill="auto"/>
        <w:spacing w:after="540"/>
        <w:ind w:firstLine="0"/>
        <w:jc w:val="center"/>
      </w:pPr>
    </w:p>
    <w:p w14:paraId="53F31E78" w14:textId="77777777" w:rsidR="00893D35" w:rsidRDefault="0001744F" w:rsidP="00B551B1">
      <w:pPr>
        <w:pStyle w:val="Szvegtrzs1"/>
        <w:shd w:val="clear" w:color="auto" w:fill="auto"/>
        <w:tabs>
          <w:tab w:val="left" w:leader="dot" w:pos="7159"/>
        </w:tabs>
        <w:jc w:val="both"/>
      </w:pPr>
      <w:r>
        <w:t>Alulírott</w:t>
      </w:r>
      <w:r>
        <w:tab/>
      </w:r>
    </w:p>
    <w:p w14:paraId="30E4D24A" w14:textId="1A0EC98F" w:rsidR="00893D35" w:rsidRDefault="0001744F" w:rsidP="00B551B1">
      <w:pPr>
        <w:pStyle w:val="Szvegtrzs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</w:pPr>
      <w:r>
        <w:t>Hozzájárulok, hogy a pályázatra csatoltan küldött dokumentációt a bizottság tagjai megismerhessék és áttanulmányozhassák.</w:t>
      </w:r>
    </w:p>
    <w:p w14:paraId="55641B8D" w14:textId="22C68642" w:rsidR="00893D35" w:rsidRDefault="0001744F" w:rsidP="00B551B1">
      <w:pPr>
        <w:pStyle w:val="Szvegtrzs1"/>
        <w:numPr>
          <w:ilvl w:val="0"/>
          <w:numId w:val="1"/>
        </w:numPr>
        <w:shd w:val="clear" w:color="auto" w:fill="auto"/>
        <w:tabs>
          <w:tab w:val="left" w:pos="1088"/>
        </w:tabs>
        <w:ind w:firstLine="720"/>
        <w:jc w:val="both"/>
      </w:pPr>
      <w:r>
        <w:t>Tudomásul veszem, hogy nyertes pályázat esetén a</w:t>
      </w:r>
      <w:r w:rsidR="00B551B1">
        <w:t xml:space="preserve"> </w:t>
      </w:r>
      <w:bookmarkStart w:id="0" w:name="_Hlk73622916"/>
      <w:r w:rsidR="00E23FA7">
        <w:t>Collegium Symphonicum Hungaricum</w:t>
      </w:r>
      <w:r w:rsidR="00B551B1">
        <w:t xml:space="preserve"> </w:t>
      </w:r>
      <w:r w:rsidR="00E23FA7">
        <w:t>intézményébe</w:t>
      </w:r>
      <w:r w:rsidR="00B551B1">
        <w:t xml:space="preserve"> </w:t>
      </w:r>
      <w:bookmarkEnd w:id="0"/>
      <w:r>
        <w:t xml:space="preserve">történő felvételem a </w:t>
      </w:r>
      <w:r w:rsidR="00E23FA7">
        <w:t xml:space="preserve">CoSyMa Art </w:t>
      </w:r>
      <w:proofErr w:type="spellStart"/>
      <w:r w:rsidR="00E23FA7">
        <w:t>Solutions</w:t>
      </w:r>
      <w:proofErr w:type="spellEnd"/>
      <w:r w:rsidR="00E23FA7">
        <w:t xml:space="preserve"> Kft. </w:t>
      </w:r>
      <w:r>
        <w:t>-vel kötött szerződés függvénye.</w:t>
      </w:r>
    </w:p>
    <w:p w14:paraId="7C81D2AD" w14:textId="77777777" w:rsidR="00893D35" w:rsidRDefault="0001744F" w:rsidP="00B551B1">
      <w:pPr>
        <w:pStyle w:val="Szvegtrzs1"/>
        <w:shd w:val="clear" w:color="auto" w:fill="auto"/>
        <w:spacing w:after="0"/>
        <w:ind w:firstLine="720"/>
        <w:jc w:val="both"/>
      </w:pPr>
      <w:r>
        <w:t>A megkötendő szerződés részletesen kitér:</w:t>
      </w:r>
    </w:p>
    <w:p w14:paraId="1B7C2A9D" w14:textId="77777777" w:rsidR="00893D35" w:rsidRDefault="0001744F" w:rsidP="00B551B1">
      <w:pPr>
        <w:pStyle w:val="Szvegtrzs1"/>
        <w:shd w:val="clear" w:color="auto" w:fill="auto"/>
        <w:spacing w:after="0"/>
        <w:ind w:left="1720" w:firstLine="0"/>
        <w:jc w:val="both"/>
      </w:pPr>
      <w:r>
        <w:t>a kötelezettségekre;</w:t>
      </w:r>
    </w:p>
    <w:p w14:paraId="710D9519" w14:textId="5BDBF6FE" w:rsidR="00893D35" w:rsidRDefault="0001744F" w:rsidP="00B551B1">
      <w:pPr>
        <w:pStyle w:val="Szvegtrzs1"/>
        <w:shd w:val="clear" w:color="auto" w:fill="auto"/>
        <w:spacing w:after="0"/>
        <w:ind w:left="1720" w:firstLine="0"/>
        <w:jc w:val="both"/>
      </w:pPr>
      <w:r>
        <w:t>a tevékenység ellenőrzésének módozataira</w:t>
      </w:r>
      <w:r w:rsidR="00B551B1">
        <w:t>.</w:t>
      </w:r>
    </w:p>
    <w:p w14:paraId="209F5647" w14:textId="77777777" w:rsidR="00B551B1" w:rsidRDefault="00B551B1" w:rsidP="00B551B1">
      <w:pPr>
        <w:pStyle w:val="Szvegtrzs1"/>
        <w:shd w:val="clear" w:color="auto" w:fill="auto"/>
        <w:spacing w:after="0"/>
        <w:ind w:left="1720" w:firstLine="0"/>
        <w:jc w:val="both"/>
      </w:pPr>
    </w:p>
    <w:p w14:paraId="311DDF16" w14:textId="09BA2592" w:rsidR="00893D35" w:rsidRDefault="0001744F" w:rsidP="00B551B1">
      <w:pPr>
        <w:pStyle w:val="Szvegtrzs1"/>
        <w:shd w:val="clear" w:color="auto" w:fill="auto"/>
        <w:jc w:val="both"/>
      </w:pPr>
      <w:r>
        <w:t>Amennyiben a felek nem tudnak megegyezni a szerződés feltételeiben, a pályázó nem nyer felvételt a</w:t>
      </w:r>
      <w:r w:rsidR="00B551B1">
        <w:t xml:space="preserve"> </w:t>
      </w:r>
      <w:r w:rsidR="00E23FA7">
        <w:t>Collegium Symphonicum Hungaricum int</w:t>
      </w:r>
      <w:r w:rsidR="00AE2980">
        <w:t>ézményébe.</w:t>
      </w:r>
    </w:p>
    <w:p w14:paraId="53F2CCCF" w14:textId="77777777" w:rsidR="00893D35" w:rsidRDefault="0001744F" w:rsidP="00B551B1">
      <w:pPr>
        <w:pStyle w:val="Szvegtrzs1"/>
        <w:shd w:val="clear" w:color="auto" w:fill="auto"/>
        <w:spacing w:after="540"/>
        <w:jc w:val="both"/>
      </w:pPr>
      <w:r>
        <w:t>Fentieket tudomásul vettem, azokkal teljes mértékben egyetértek és elfogadom.</w:t>
      </w:r>
    </w:p>
    <w:p w14:paraId="24A80BAD" w14:textId="77777777" w:rsidR="00893D35" w:rsidRDefault="0001744F" w:rsidP="00B551B1">
      <w:pPr>
        <w:pStyle w:val="Szvegtrzs1"/>
        <w:shd w:val="clear" w:color="auto" w:fill="auto"/>
        <w:ind w:firstLine="0"/>
        <w:jc w:val="both"/>
      </w:pPr>
      <w:r>
        <w:t>Név:</w:t>
      </w:r>
    </w:p>
    <w:p w14:paraId="5DD4A398" w14:textId="77777777" w:rsidR="00893D35" w:rsidRDefault="0001744F" w:rsidP="00B551B1">
      <w:pPr>
        <w:pStyle w:val="Szvegtrzs1"/>
        <w:shd w:val="clear" w:color="auto" w:fill="auto"/>
        <w:ind w:firstLine="0"/>
        <w:jc w:val="both"/>
      </w:pPr>
      <w:r>
        <w:t>Születési hely és idő:</w:t>
      </w:r>
    </w:p>
    <w:p w14:paraId="4194DD74" w14:textId="77777777" w:rsidR="00893D35" w:rsidRDefault="0001744F" w:rsidP="00B551B1">
      <w:pPr>
        <w:pStyle w:val="Szvegtrzs1"/>
        <w:shd w:val="clear" w:color="auto" w:fill="auto"/>
        <w:ind w:firstLine="0"/>
        <w:jc w:val="both"/>
      </w:pPr>
      <w:r>
        <w:t>Anyja neve:</w:t>
      </w:r>
    </w:p>
    <w:p w14:paraId="07007FD0" w14:textId="77777777" w:rsidR="00893D35" w:rsidRDefault="0001744F" w:rsidP="00B551B1">
      <w:pPr>
        <w:pStyle w:val="Szvegtrzs1"/>
        <w:shd w:val="clear" w:color="auto" w:fill="auto"/>
        <w:ind w:firstLine="0"/>
        <w:jc w:val="both"/>
      </w:pPr>
      <w:r>
        <w:t>Lakcím:</w:t>
      </w:r>
    </w:p>
    <w:p w14:paraId="39340BC8" w14:textId="77777777" w:rsidR="00893D35" w:rsidRDefault="0001744F" w:rsidP="00B551B1">
      <w:pPr>
        <w:pStyle w:val="Szvegtrzs1"/>
        <w:shd w:val="clear" w:color="auto" w:fill="auto"/>
        <w:ind w:firstLine="0"/>
        <w:jc w:val="both"/>
      </w:pPr>
      <w:r>
        <w:t>E-mail:</w:t>
      </w:r>
    </w:p>
    <w:p w14:paraId="1CB4BA7F" w14:textId="6EF8C449" w:rsidR="00893D35" w:rsidRDefault="0001744F" w:rsidP="00B551B1">
      <w:pPr>
        <w:pStyle w:val="Szvegtrzs1"/>
        <w:shd w:val="clear" w:color="auto" w:fill="auto"/>
        <w:spacing w:after="540"/>
        <w:ind w:firstLine="0"/>
        <w:jc w:val="both"/>
      </w:pPr>
      <w:r>
        <w:t>Telefonszám:</w:t>
      </w:r>
    </w:p>
    <w:p w14:paraId="588F04F3" w14:textId="01BDD5CB" w:rsidR="00186180" w:rsidRDefault="00186180" w:rsidP="00B551B1">
      <w:pPr>
        <w:pStyle w:val="Szvegtrzs1"/>
        <w:shd w:val="clear" w:color="auto" w:fill="auto"/>
        <w:spacing w:after="540"/>
        <w:ind w:firstLine="0"/>
        <w:jc w:val="both"/>
      </w:pPr>
    </w:p>
    <w:p w14:paraId="6ABF755B" w14:textId="77777777" w:rsidR="00186180" w:rsidRDefault="00186180" w:rsidP="00B551B1">
      <w:pPr>
        <w:pStyle w:val="Szvegtrzs1"/>
        <w:shd w:val="clear" w:color="auto" w:fill="auto"/>
        <w:spacing w:after="540"/>
        <w:ind w:firstLine="0"/>
        <w:jc w:val="both"/>
      </w:pPr>
    </w:p>
    <w:p w14:paraId="5C634E83" w14:textId="77777777" w:rsidR="00893D35" w:rsidRDefault="0001744F" w:rsidP="00B551B1">
      <w:pPr>
        <w:pStyle w:val="Szvegtrzs1"/>
        <w:shd w:val="clear" w:color="auto" w:fill="auto"/>
        <w:tabs>
          <w:tab w:val="left" w:pos="4958"/>
        </w:tabs>
        <w:spacing w:after="1080"/>
        <w:ind w:firstLine="0"/>
        <w:jc w:val="both"/>
      </w:pPr>
      <w:r>
        <w:t>Dátum:</w:t>
      </w:r>
      <w:r>
        <w:tab/>
        <w:t>Aláírás:</w:t>
      </w:r>
    </w:p>
    <w:p w14:paraId="68C7D027" w14:textId="076543E3" w:rsidR="00893D35" w:rsidRDefault="00AE2980">
      <w:pPr>
        <w:pStyle w:val="Szvegtrzs1"/>
        <w:shd w:val="clear" w:color="auto" w:fill="auto"/>
        <w:ind w:firstLine="0"/>
        <w:jc w:val="center"/>
      </w:pPr>
      <w:r>
        <w:rPr>
          <w:i/>
          <w:iCs/>
        </w:rPr>
        <w:t xml:space="preserve">CoSyMa Art </w:t>
      </w:r>
      <w:proofErr w:type="spellStart"/>
      <w:r>
        <w:rPr>
          <w:i/>
          <w:iCs/>
        </w:rPr>
        <w:t>Solutions</w:t>
      </w:r>
      <w:proofErr w:type="spellEnd"/>
      <w:r>
        <w:rPr>
          <w:i/>
          <w:iCs/>
        </w:rPr>
        <w:t xml:space="preserve"> Kft.</w:t>
      </w:r>
      <w:r w:rsidR="0001744F">
        <w:rPr>
          <w:i/>
          <w:iCs/>
        </w:rPr>
        <w:t>.</w:t>
      </w:r>
      <w:r w:rsidR="0001744F">
        <w:rPr>
          <w:i/>
          <w:iCs/>
        </w:rPr>
        <w:br/>
        <w:t>Budapest, 20</w:t>
      </w:r>
      <w:r>
        <w:rPr>
          <w:i/>
          <w:iCs/>
        </w:rPr>
        <w:t>22</w:t>
      </w:r>
    </w:p>
    <w:sectPr w:rsidR="00893D35">
      <w:pgSz w:w="11900" w:h="16840"/>
      <w:pgMar w:top="548" w:right="1095" w:bottom="548" w:left="1090" w:header="120" w:footer="1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C220" w14:textId="77777777" w:rsidR="00472C9B" w:rsidRDefault="00472C9B">
      <w:r>
        <w:separator/>
      </w:r>
    </w:p>
  </w:endnote>
  <w:endnote w:type="continuationSeparator" w:id="0">
    <w:p w14:paraId="61B4A88D" w14:textId="77777777" w:rsidR="00472C9B" w:rsidRDefault="0047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4DAE" w14:textId="77777777" w:rsidR="00472C9B" w:rsidRDefault="00472C9B"/>
  </w:footnote>
  <w:footnote w:type="continuationSeparator" w:id="0">
    <w:p w14:paraId="5F3EDB60" w14:textId="77777777" w:rsidR="00472C9B" w:rsidRDefault="00472C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35"/>
    <w:multiLevelType w:val="multilevel"/>
    <w:tmpl w:val="AC62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02913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35"/>
    <w:rsid w:val="0001744F"/>
    <w:rsid w:val="00046DAA"/>
    <w:rsid w:val="0006175E"/>
    <w:rsid w:val="00167ED2"/>
    <w:rsid w:val="00186180"/>
    <w:rsid w:val="00472C9B"/>
    <w:rsid w:val="004C2AD2"/>
    <w:rsid w:val="00640FC8"/>
    <w:rsid w:val="00893D35"/>
    <w:rsid w:val="00A074EF"/>
    <w:rsid w:val="00AE2980"/>
    <w:rsid w:val="00B551B1"/>
    <w:rsid w:val="00D4208D"/>
    <w:rsid w:val="00E23FA7"/>
    <w:rsid w:val="00F1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256F83"/>
  <w15:docId w15:val="{625E4217-77B4-416E-8DF5-92FCDC03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zvegtrzs">
    <w:name w:val="Szövegtörzs_"/>
    <w:basedOn w:val="DefaultParagraphFont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zvegtrzs1">
    <w:name w:val="Szövegtörzs1"/>
    <w:basedOn w:val="Normal"/>
    <w:link w:val="Szvegtrzs"/>
    <w:pPr>
      <w:shd w:val="clear" w:color="auto" w:fill="FFFFFF"/>
      <w:spacing w:after="260"/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cp:lastModifiedBy>Fanni Hamar</cp:lastModifiedBy>
  <cp:revision>3</cp:revision>
  <dcterms:created xsi:type="dcterms:W3CDTF">2022-08-11T16:54:00Z</dcterms:created>
  <dcterms:modified xsi:type="dcterms:W3CDTF">2022-08-11T17:17:00Z</dcterms:modified>
</cp:coreProperties>
</file>