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61EBE" w:rsidRDefault="00D819ED">
      <w:pPr>
        <w:jc w:val="center"/>
        <w:rPr>
          <w:rFonts w:ascii="Times New Roman" w:eastAsia="Times New Roman" w:hAnsi="Times New Roman" w:cs="Times New Roman"/>
          <w:b/>
          <w:color w:val="002060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002060"/>
          <w:sz w:val="42"/>
          <w:szCs w:val="42"/>
        </w:rPr>
        <w:t>Tiani Dunn</w:t>
      </w:r>
    </w:p>
    <w:p w14:paraId="00000002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>Agency Contact: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  <w:t>damon@actorsinaction.com</w:t>
      </w:r>
    </w:p>
    <w:p w14:paraId="00000003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>(503) 780-7555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  <w:t>www.actorsinaction.com</w:t>
      </w:r>
    </w:p>
    <w:p w14:paraId="00000004" w14:textId="77777777" w:rsidR="00961EBE" w:rsidRDefault="00961EBE">
      <w:pPr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</w:p>
    <w:p w14:paraId="00000005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>Height: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  <w:t>5’2’’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  <w:t>Clothing Size(s):</w:t>
      </w:r>
    </w:p>
    <w:p w14:paraId="00000006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>Weight: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  <w:t>108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  <w:t xml:space="preserve">              Pant: Size 0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</w:p>
    <w:p w14:paraId="00000007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>Hair Color: Black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  <w:t>Shirt: XS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</w:p>
    <w:p w14:paraId="00000008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>Eye color: Brown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             Shoe: 7.5</w:t>
      </w:r>
    </w:p>
    <w:p w14:paraId="00000009" w14:textId="77777777" w:rsidR="00961EBE" w:rsidRDefault="00961EBE">
      <w:pPr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</w:p>
    <w:p w14:paraId="0000000A" w14:textId="77777777" w:rsidR="00961EBE" w:rsidRDefault="00D819ED">
      <w:pPr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  <w:t>Film</w:t>
      </w:r>
    </w:p>
    <w:p w14:paraId="0000000B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Dream Child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>Dream Child                             Leah Brown/ Portland, OR</w:t>
      </w:r>
    </w:p>
    <w:p w14:paraId="0000000C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Somebody I Used To Know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 xml:space="preserve">Stand </w:t>
      </w:r>
      <w:proofErr w:type="gramStart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 xml:space="preserve">                 Amazon Productions/Portland, OR</w:t>
      </w:r>
    </w:p>
    <w:p w14:paraId="0000000D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Metal Lords                                           Concert G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oer                             Netflix Productions</w:t>
      </w:r>
    </w:p>
    <w:p w14:paraId="0000000E" w14:textId="77777777" w:rsidR="00961EBE" w:rsidRDefault="00D819ED">
      <w:pPr>
        <w:ind w:firstLine="4860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  </w:t>
      </w:r>
    </w:p>
    <w:p w14:paraId="0000000F" w14:textId="77777777" w:rsidR="00961EBE" w:rsidRDefault="00961EBE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14:paraId="00000010" w14:textId="77777777" w:rsidR="00961EBE" w:rsidRDefault="00D819ED">
      <w:pPr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  <w:t>Television/Video/Web</w:t>
      </w:r>
    </w:p>
    <w:p w14:paraId="00000011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Shrill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 xml:space="preserve">                                  Student </w:t>
      </w:r>
      <w:proofErr w:type="gramStart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At</w:t>
      </w:r>
      <w:proofErr w:type="gramEnd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Party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 xml:space="preserve">                   Hulu Productions/Portland, OR</w:t>
      </w:r>
    </w:p>
    <w:p w14:paraId="00000012" w14:textId="77777777" w:rsidR="00961EBE" w:rsidRDefault="00961EBE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14:paraId="00000013" w14:textId="77777777" w:rsidR="00961EBE" w:rsidRDefault="00D819ED">
      <w:pPr>
        <w:ind w:firstLine="5400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  </w:t>
      </w:r>
    </w:p>
    <w:p w14:paraId="00000014" w14:textId="77777777" w:rsidR="00961EBE" w:rsidRDefault="00D819ED">
      <w:pPr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  <w:t>Commercial/Print/VO</w:t>
      </w:r>
    </w:p>
    <w:p w14:paraId="00000015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Qualcomm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 xml:space="preserve">                                 Sou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nd Of Music                              Dancer</w:t>
      </w:r>
    </w:p>
    <w:p w14:paraId="00000016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Microsoft Surface Pro                             Anything </w:t>
      </w:r>
      <w:proofErr w:type="gramStart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But</w:t>
      </w:r>
      <w:proofErr w:type="gramEnd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Ordinary                   Skater</w:t>
      </w:r>
    </w:p>
    <w:p w14:paraId="00000017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Druid Heights LLC                                 Baltimore Census                            VO Talent</w:t>
      </w:r>
    </w:p>
    <w:p w14:paraId="00000018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           </w:t>
      </w:r>
    </w:p>
    <w:p w14:paraId="00000019" w14:textId="77777777" w:rsidR="00961EBE" w:rsidRDefault="00D819ED">
      <w:pPr>
        <w:ind w:firstLine="2160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  <w:t>Theater</w:t>
      </w:r>
    </w:p>
    <w:p w14:paraId="0000001A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American La Ronde                 </w:t>
      </w:r>
      <w:proofErr w:type="gramStart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Maid/The Student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 xml:space="preserve">     Baldwin Wallace Theater</w:t>
      </w:r>
    </w:p>
    <w:p w14:paraId="0000001B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Marisol                                     Angel                                                         Baldwin Wallace Theater</w:t>
      </w:r>
    </w:p>
    <w:p w14:paraId="0000001C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Romeo &amp;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Juliet                        </w:t>
      </w:r>
      <w:proofErr w:type="spellStart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Juliet</w:t>
      </w:r>
      <w:proofErr w:type="spellEnd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                                                         Baldwin Wallace Theater</w:t>
      </w:r>
    </w:p>
    <w:p w14:paraId="0000001D" w14:textId="77777777" w:rsidR="00961EBE" w:rsidRDefault="00961EBE">
      <w:pPr>
        <w:ind w:firstLine="4860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14:paraId="0000001E" w14:textId="77777777" w:rsidR="00961EBE" w:rsidRDefault="00D819ED">
      <w:pPr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  <w:t>Training</w:t>
      </w:r>
    </w:p>
    <w:p w14:paraId="0000001F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Acting For Stage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 xml:space="preserve"> Beth Harper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 xml:space="preserve">  Portland Actors Conservatory</w:t>
      </w:r>
    </w:p>
    <w:p w14:paraId="00000020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Shakespeare I-IV                                     Laura Berg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                              Baldwin Wallace University</w:t>
      </w:r>
    </w:p>
    <w:p w14:paraId="00000021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Improvisation                                           Scott Plate                               Baldwin Wallace University</w:t>
      </w:r>
    </w:p>
    <w:p w14:paraId="00000022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Voice 1                                                    Tracy Grady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Baldwin Wallace University 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</w:p>
    <w:p w14:paraId="00000023" w14:textId="77777777" w:rsidR="00961EBE" w:rsidRDefault="00D819ED">
      <w:pPr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</w:rPr>
        <w:t>Special Skills</w:t>
      </w:r>
    </w:p>
    <w:p w14:paraId="00000024" w14:textId="77777777" w:rsidR="00961EBE" w:rsidRDefault="00D819ED">
      <w:pP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Singing (Alto), Praise dance (Advanced)</w:t>
      </w:r>
      <w:proofErr w:type="gramStart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,Wig</w:t>
      </w:r>
      <w:proofErr w:type="gramEnd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Installing( Intermediate), Ballet 1(Beginning), Ukulele (Advanced), Whistling (Intermediate), Voice Acting. (Beginner), Barista (Intermediate), Retail (advanced) </w:t>
      </w:r>
    </w:p>
    <w:p w14:paraId="00000025" w14:textId="77777777" w:rsidR="00961EBE" w:rsidRDefault="00961EBE"/>
    <w:sectPr w:rsidR="00961E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1EBE"/>
    <w:rsid w:val="00961EBE"/>
    <w:rsid w:val="00D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2</cp:revision>
  <dcterms:created xsi:type="dcterms:W3CDTF">2022-01-26T19:41:00Z</dcterms:created>
  <dcterms:modified xsi:type="dcterms:W3CDTF">2022-01-26T19:41:00Z</dcterms:modified>
</cp:coreProperties>
</file>