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91D65" w14:textId="77777777" w:rsidR="000C5816" w:rsidRPr="00E110EA" w:rsidRDefault="000C5816" w:rsidP="00392580">
      <w:pPr>
        <w:pStyle w:val="Title"/>
        <w:spacing w:line="276" w:lineRule="auto"/>
        <w:rPr>
          <w:rFonts w:asciiTheme="minorHAnsi" w:hAnsiTheme="minorHAnsi"/>
          <w:sz w:val="22"/>
          <w:szCs w:val="22"/>
        </w:rPr>
      </w:pPr>
      <w:r w:rsidRPr="00E110EA">
        <w:rPr>
          <w:rFonts w:asciiTheme="minorHAnsi" w:hAnsiTheme="minorHAnsi"/>
          <w:noProof/>
          <w:sz w:val="22"/>
          <w:szCs w:val="22"/>
          <w:lang w:val="de-AT" w:eastAsia="de-AT"/>
        </w:rPr>
        <w:drawing>
          <wp:inline distT="0" distB="0" distL="0" distR="0" wp14:anchorId="4B52EDCF" wp14:editId="4779F2A5">
            <wp:extent cx="2924175" cy="619125"/>
            <wp:effectExtent l="19050" t="0" r="9525" b="0"/>
            <wp:docPr id="1" name="Afbeelding 1" descr="EuroClon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uroClonal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197FAF" w14:textId="77777777" w:rsidR="000C5816" w:rsidRPr="00E110EA" w:rsidRDefault="000C5816" w:rsidP="00392580">
      <w:pPr>
        <w:pStyle w:val="Title"/>
        <w:spacing w:line="276" w:lineRule="auto"/>
        <w:rPr>
          <w:rFonts w:asciiTheme="minorHAnsi" w:hAnsiTheme="minorHAnsi"/>
          <w:sz w:val="28"/>
          <w:szCs w:val="28"/>
          <w:lang w:val="en-US"/>
        </w:rPr>
      </w:pPr>
      <w:r w:rsidRPr="00E110EA">
        <w:rPr>
          <w:rFonts w:asciiTheme="minorHAnsi" w:hAnsiTheme="minorHAnsi"/>
          <w:sz w:val="28"/>
          <w:szCs w:val="28"/>
          <w:lang w:val="en-US"/>
        </w:rPr>
        <w:t>REGISTRATION FORM</w:t>
      </w:r>
    </w:p>
    <w:p w14:paraId="4C444E2A" w14:textId="7FBBA20A" w:rsidR="000C5816" w:rsidRPr="00E110EA" w:rsidRDefault="000C5816" w:rsidP="00392580">
      <w:pPr>
        <w:pStyle w:val="BodyText"/>
        <w:spacing w:line="276" w:lineRule="auto"/>
        <w:rPr>
          <w:rFonts w:asciiTheme="minorHAnsi" w:hAnsiTheme="minorHAnsi"/>
          <w:szCs w:val="28"/>
          <w:lang w:val="en-US"/>
        </w:rPr>
      </w:pPr>
      <w:r w:rsidRPr="00E110EA">
        <w:rPr>
          <w:rFonts w:asciiTheme="minorHAnsi" w:hAnsiTheme="minorHAnsi"/>
          <w:szCs w:val="28"/>
          <w:lang w:val="en-US"/>
        </w:rPr>
        <w:t>Workshop: Clonality assessment in pathology</w:t>
      </w:r>
      <w:r w:rsidR="00E87647">
        <w:rPr>
          <w:rFonts w:asciiTheme="minorHAnsi" w:hAnsiTheme="minorHAnsi"/>
          <w:szCs w:val="28"/>
          <w:lang w:val="en-US"/>
        </w:rPr>
        <w:t xml:space="preserve"> </w:t>
      </w:r>
    </w:p>
    <w:p w14:paraId="7377892E" w14:textId="5D6A7E73" w:rsidR="000C5816" w:rsidRPr="00E110EA" w:rsidRDefault="000C5816" w:rsidP="00392580">
      <w:pPr>
        <w:pStyle w:val="BodyText"/>
        <w:spacing w:line="276" w:lineRule="auto"/>
        <w:rPr>
          <w:rFonts w:asciiTheme="minorHAnsi" w:hAnsiTheme="minorHAnsi"/>
          <w:sz w:val="24"/>
          <w:lang w:val="en-US"/>
        </w:rPr>
      </w:pPr>
      <w:r w:rsidRPr="00E110EA">
        <w:rPr>
          <w:rFonts w:asciiTheme="minorHAnsi" w:hAnsiTheme="minorHAnsi"/>
          <w:sz w:val="24"/>
          <w:lang w:val="en-US"/>
        </w:rPr>
        <w:t xml:space="preserve">Nijmegen, The Netherlands, </w:t>
      </w:r>
      <w:r w:rsidR="001240E2">
        <w:rPr>
          <w:rFonts w:asciiTheme="minorHAnsi" w:hAnsiTheme="minorHAnsi"/>
          <w:sz w:val="24"/>
          <w:lang w:val="en-US"/>
        </w:rPr>
        <w:t>March</w:t>
      </w:r>
      <w:r w:rsidR="00866739">
        <w:rPr>
          <w:rFonts w:asciiTheme="minorHAnsi" w:hAnsiTheme="minorHAnsi"/>
          <w:sz w:val="24"/>
          <w:lang w:val="en-US"/>
        </w:rPr>
        <w:t xml:space="preserve"> </w:t>
      </w:r>
      <w:r w:rsidR="0017485D">
        <w:rPr>
          <w:rFonts w:asciiTheme="minorHAnsi" w:hAnsiTheme="minorHAnsi"/>
          <w:sz w:val="24"/>
          <w:lang w:val="en-US"/>
        </w:rPr>
        <w:t>3</w:t>
      </w:r>
      <w:r w:rsidR="00FE1497">
        <w:rPr>
          <w:rFonts w:asciiTheme="minorHAnsi" w:hAnsiTheme="minorHAnsi"/>
          <w:sz w:val="24"/>
          <w:lang w:val="en-US"/>
        </w:rPr>
        <w:t>-</w:t>
      </w:r>
      <w:r w:rsidR="0017485D">
        <w:rPr>
          <w:rFonts w:asciiTheme="minorHAnsi" w:hAnsiTheme="minorHAnsi"/>
          <w:sz w:val="24"/>
          <w:lang w:val="en-US"/>
        </w:rPr>
        <w:t>5</w:t>
      </w:r>
      <w:r w:rsidR="00B523EF" w:rsidRPr="00E110EA">
        <w:rPr>
          <w:rFonts w:asciiTheme="minorHAnsi" w:hAnsiTheme="minorHAnsi"/>
          <w:sz w:val="24"/>
          <w:lang w:val="en-US"/>
        </w:rPr>
        <w:t>,</w:t>
      </w:r>
      <w:r w:rsidR="00D12C63" w:rsidRPr="00E110EA">
        <w:rPr>
          <w:rFonts w:asciiTheme="minorHAnsi" w:hAnsiTheme="minorHAnsi"/>
          <w:sz w:val="24"/>
          <w:lang w:val="en-US"/>
        </w:rPr>
        <w:t xml:space="preserve"> 20</w:t>
      </w:r>
      <w:r w:rsidR="00E110EA" w:rsidRPr="00E110EA">
        <w:rPr>
          <w:rFonts w:asciiTheme="minorHAnsi" w:hAnsiTheme="minorHAnsi"/>
          <w:sz w:val="24"/>
          <w:lang w:val="en-US"/>
        </w:rPr>
        <w:t>2</w:t>
      </w:r>
      <w:r w:rsidR="0017485D">
        <w:rPr>
          <w:rFonts w:asciiTheme="minorHAnsi" w:hAnsiTheme="minorHAnsi"/>
          <w:sz w:val="24"/>
          <w:lang w:val="en-US"/>
        </w:rPr>
        <w:t>7</w:t>
      </w:r>
    </w:p>
    <w:p w14:paraId="4BD6A771" w14:textId="77777777" w:rsidR="000C5816" w:rsidRPr="00E110EA" w:rsidRDefault="000C5816" w:rsidP="00392580">
      <w:pPr>
        <w:spacing w:line="276" w:lineRule="auto"/>
        <w:jc w:val="center"/>
        <w:rPr>
          <w:rFonts w:asciiTheme="minorHAnsi" w:hAnsiTheme="minorHAnsi"/>
          <w:b/>
          <w:bCs/>
          <w:szCs w:val="22"/>
          <w:lang w:val="en-US"/>
        </w:rPr>
      </w:pPr>
    </w:p>
    <w:p w14:paraId="7B4B3EA1" w14:textId="77777777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4"/>
          <w:lang w:val="en-US"/>
        </w:rPr>
      </w:pPr>
      <w:r w:rsidRPr="00F04186">
        <w:rPr>
          <w:rFonts w:asciiTheme="minorHAnsi" w:hAnsiTheme="minorHAnsi" w:cs="Arial"/>
          <w:b/>
          <w:bCs/>
          <w:color w:val="000000"/>
          <w:sz w:val="24"/>
          <w:lang w:val="en-US"/>
        </w:rPr>
        <w:t>Faculty of the workshop:</w:t>
      </w:r>
    </w:p>
    <w:p w14:paraId="0749FC36" w14:textId="10AEA8CB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en-US"/>
        </w:rPr>
      </w:pPr>
      <w:r w:rsidRPr="00F04186">
        <w:rPr>
          <w:rFonts w:asciiTheme="minorHAnsi" w:hAnsiTheme="minorHAnsi" w:cs="Arial"/>
          <w:color w:val="000000"/>
          <w:sz w:val="24"/>
          <w:lang w:val="en-US"/>
        </w:rPr>
        <w:t>Dr. Patricia Groenen, clinical scientist in molecular pathology, Radboudumc, Nijmegen, NL</w:t>
      </w:r>
    </w:p>
    <w:p w14:paraId="3C5D4B68" w14:textId="178E226E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en-US"/>
        </w:rPr>
      </w:pPr>
      <w:r w:rsidRPr="00F04186">
        <w:rPr>
          <w:rFonts w:asciiTheme="minorHAnsi" w:hAnsiTheme="minorHAnsi" w:cs="Arial"/>
          <w:color w:val="000000"/>
          <w:sz w:val="24"/>
          <w:lang w:val="en-US"/>
        </w:rPr>
        <w:t>workshop coordinator</w:t>
      </w:r>
    </w:p>
    <w:p w14:paraId="62229990" w14:textId="77777777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nl-NL"/>
        </w:rPr>
      </w:pPr>
      <w:r w:rsidRPr="00F04186">
        <w:rPr>
          <w:rFonts w:asciiTheme="minorHAnsi" w:hAnsiTheme="minorHAnsi" w:cs="Arial"/>
          <w:color w:val="000000"/>
          <w:sz w:val="24"/>
          <w:lang w:val="nl-NL"/>
        </w:rPr>
        <w:t>Prof. dr. Falko Fend, hematopathologist, University of Tübingen, DE</w:t>
      </w:r>
    </w:p>
    <w:p w14:paraId="646A1FC6" w14:textId="135106EC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nl-NL"/>
        </w:rPr>
      </w:pPr>
      <w:r w:rsidRPr="00F04186">
        <w:rPr>
          <w:rFonts w:asciiTheme="minorHAnsi" w:hAnsiTheme="minorHAnsi" w:cs="Arial"/>
          <w:color w:val="000000"/>
          <w:sz w:val="24"/>
          <w:lang w:val="nl-NL"/>
        </w:rPr>
        <w:t>Prof. dr. Ton Langerak, medical immunologist, Erasmus</w:t>
      </w:r>
      <w:r w:rsidR="00274C4A">
        <w:rPr>
          <w:rFonts w:asciiTheme="minorHAnsi" w:hAnsiTheme="minorHAnsi" w:cs="Arial"/>
          <w:color w:val="000000"/>
          <w:sz w:val="24"/>
          <w:lang w:val="nl-NL"/>
        </w:rPr>
        <w:t xml:space="preserve"> MC</w:t>
      </w:r>
      <w:r w:rsidRPr="00F04186">
        <w:rPr>
          <w:rFonts w:asciiTheme="minorHAnsi" w:hAnsiTheme="minorHAnsi" w:cs="Arial"/>
          <w:color w:val="000000"/>
          <w:sz w:val="24"/>
          <w:lang w:val="nl-NL"/>
        </w:rPr>
        <w:t>, Rotterdam, NL</w:t>
      </w:r>
    </w:p>
    <w:p w14:paraId="2BF36F17" w14:textId="77777777" w:rsidR="00FF7B16" w:rsidRPr="00453A2F" w:rsidRDefault="00FF7B16" w:rsidP="00FF7B16">
      <w:pPr>
        <w:spacing w:line="312" w:lineRule="auto"/>
        <w:rPr>
          <w:rFonts w:asciiTheme="minorHAnsi" w:hAnsiTheme="minorHAnsi" w:cstheme="minorHAnsi"/>
          <w:b/>
          <w:lang w:val="nl-NL"/>
        </w:rPr>
      </w:pPr>
    </w:p>
    <w:p w14:paraId="2D551C15" w14:textId="246E0646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b/>
          <w:lang w:val="en-US"/>
        </w:rPr>
      </w:pPr>
      <w:r w:rsidRPr="00FD7DBF">
        <w:rPr>
          <w:rFonts w:asciiTheme="minorHAnsi" w:hAnsiTheme="minorHAnsi" w:cstheme="minorHAnsi"/>
          <w:b/>
          <w:lang w:val="en-US"/>
        </w:rPr>
        <w:t>Clinical Molecular biologist</w:t>
      </w:r>
    </w:p>
    <w:p w14:paraId="35231A63" w14:textId="1BC8F89D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Last name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225" w:dyaOrig="225" w14:anchorId="35BA7F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285.75pt;height:18.75pt" o:ole="">
            <v:imagedata r:id="rId12" o:title=""/>
          </v:shape>
          <w:control r:id="rId13" w:name="TextBox1521" w:shapeid="_x0000_i1069"/>
        </w:object>
      </w:r>
      <w:r w:rsidRPr="00FD7DBF">
        <w:rPr>
          <w:rFonts w:asciiTheme="minorHAnsi" w:hAnsiTheme="minorHAnsi" w:cstheme="minorHAnsi"/>
          <w:lang w:val="en-US"/>
        </w:rPr>
        <w:tab/>
      </w:r>
    </w:p>
    <w:p w14:paraId="1EB809C1" w14:textId="1DCFA906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Initials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225" w:dyaOrig="225" w14:anchorId="4EB38A70">
          <v:shape id="_x0000_i1071" type="#_x0000_t75" style="width:285.75pt;height:18.75pt" o:ole="">
            <v:imagedata r:id="rId12" o:title=""/>
          </v:shape>
          <w:control r:id="rId14" w:name="TextBox15111" w:shapeid="_x0000_i1071"/>
        </w:object>
      </w:r>
    </w:p>
    <w:p w14:paraId="155AF706" w14:textId="688B2B15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Mrs./Mr</w:t>
      </w:r>
      <w:r>
        <w:rPr>
          <w:rFonts w:asciiTheme="minorHAnsi" w:hAnsiTheme="minorHAnsi" w:cstheme="minorHAnsi"/>
          <w:lang w:val="en-US"/>
        </w:rPr>
        <w:t>.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225" w:dyaOrig="225" w14:anchorId="58D2CB1E">
          <v:shape id="_x0000_i1073" type="#_x0000_t75" style="width:285.75pt;height:18.75pt" o:ole="">
            <v:imagedata r:id="rId12" o:title=""/>
          </v:shape>
          <w:control r:id="rId15" w:name="TextBox1711" w:shapeid="_x0000_i1073"/>
        </w:object>
      </w:r>
      <w:r w:rsidRPr="00FD7DBF">
        <w:rPr>
          <w:rFonts w:asciiTheme="minorHAnsi" w:hAnsiTheme="minorHAnsi" w:cstheme="minorHAnsi"/>
          <w:lang w:val="en-US"/>
        </w:rPr>
        <w:tab/>
      </w:r>
    </w:p>
    <w:p w14:paraId="5DC366B6" w14:textId="23254CA9" w:rsidR="00FF7B16" w:rsidRPr="00124D12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Title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225" w:dyaOrig="225" w14:anchorId="29C73556">
          <v:shape id="_x0000_i1075" type="#_x0000_t75" style="width:285.75pt;height:18.75pt" o:ole="">
            <v:imagedata r:id="rId12" o:title=""/>
          </v:shape>
          <w:control r:id="rId16" w:name="TextBox1811" w:shapeid="_x0000_i1075"/>
        </w:object>
      </w:r>
    </w:p>
    <w:p w14:paraId="79B1DA42" w14:textId="428CDC61" w:rsidR="009A464D" w:rsidRDefault="00FF7B16" w:rsidP="00FF7B16">
      <w:pPr>
        <w:spacing w:line="312" w:lineRule="auto"/>
        <w:rPr>
          <w:rFonts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Work</w:t>
      </w:r>
      <w:r w:rsidRPr="00124D12">
        <w:rPr>
          <w:rFonts w:asciiTheme="minorHAnsi" w:hAnsiTheme="minorHAnsi" w:cstheme="minorHAnsi"/>
          <w:lang w:val="en-US"/>
        </w:rPr>
        <w:t xml:space="preserve"> E-mail</w:t>
      </w:r>
      <w:r w:rsidRPr="00124D12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225" w:dyaOrig="225" w14:anchorId="5A55EC3F">
          <v:shape id="_x0000_i1077" type="#_x0000_t75" style="width:285.75pt;height:18.75pt" o:ole="">
            <v:imagedata r:id="rId12" o:title=""/>
          </v:shape>
          <w:control r:id="rId17" w:name="TextBox11111" w:shapeid="_x0000_i1077"/>
        </w:object>
      </w:r>
    </w:p>
    <w:p w14:paraId="45B0CE33" w14:textId="77777777" w:rsidR="00453A2F" w:rsidRPr="00FF7B16" w:rsidRDefault="00453A2F" w:rsidP="00FF7B16">
      <w:pPr>
        <w:spacing w:line="312" w:lineRule="auto"/>
        <w:rPr>
          <w:b/>
          <w:bCs/>
          <w:sz w:val="24"/>
          <w:lang w:val="en-US"/>
        </w:rPr>
      </w:pPr>
    </w:p>
    <w:p w14:paraId="2CC8F1BA" w14:textId="77777777" w:rsidR="000E4D6E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Institution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r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370F0A0B" w14:textId="2CB4269B" w:rsidR="009A464D" w:rsidRPr="00FD7DBF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225" w:dyaOrig="225" w14:anchorId="2C5E729E">
          <v:shape id="_x0000_i1079" type="#_x0000_t75" style="width:357.75pt;height:18.75pt" o:ole="">
            <v:imagedata r:id="rId18" o:title=""/>
          </v:shape>
          <w:control r:id="rId19" w:name="TextBox16" w:shapeid="_x0000_i1079"/>
        </w:object>
      </w:r>
    </w:p>
    <w:p w14:paraId="393D07E4" w14:textId="77777777" w:rsidR="000E4D6E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Department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r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57010968" w14:textId="605B23CD" w:rsidR="009A464D" w:rsidRPr="00FD7DBF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225" w:dyaOrig="225" w14:anchorId="3E5FE699">
          <v:shape id="_x0000_i1081" type="#_x0000_t75" style="width:357pt;height:18.75pt" o:ole="">
            <v:imagedata r:id="rId20" o:title=""/>
          </v:shape>
          <w:control r:id="rId21" w:name="TextBox112" w:shapeid="_x0000_i1081"/>
        </w:object>
      </w:r>
    </w:p>
    <w:p w14:paraId="2595394B" w14:textId="77777777" w:rsidR="000E4D6E" w:rsidRDefault="000E4D6E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 xml:space="preserve">Inst. </w:t>
      </w:r>
      <w:r w:rsidR="009A464D" w:rsidRPr="00FD7DBF">
        <w:rPr>
          <w:rFonts w:asciiTheme="minorHAnsi" w:hAnsiTheme="minorHAnsi" w:cstheme="minorHAnsi"/>
          <w:szCs w:val="22"/>
          <w:lang w:val="en-US"/>
        </w:rPr>
        <w:t>address</w:t>
      </w:r>
      <w:r>
        <w:rPr>
          <w:rFonts w:asciiTheme="minorHAnsi" w:hAnsiTheme="minorHAnsi" w:cstheme="minorHAnsi"/>
          <w:szCs w:val="22"/>
          <w:lang w:val="en-US"/>
        </w:rPr>
        <w:t>:</w:t>
      </w:r>
      <w:r w:rsidR="009A464D" w:rsidRPr="00FD7DBF">
        <w:rPr>
          <w:rFonts w:asciiTheme="minorHAnsi" w:hAnsiTheme="minorHAnsi" w:cstheme="minorHAnsi"/>
          <w:szCs w:val="22"/>
          <w:lang w:val="en-US"/>
        </w:rPr>
        <w:t xml:space="preserve">  </w:t>
      </w:r>
      <w:r w:rsidR="009A464D"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5DD2CA93" w14:textId="66A0AE40" w:rsidR="009A464D" w:rsidRPr="00FD7DBF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225" w:dyaOrig="225" w14:anchorId="001E5533">
          <v:shape id="_x0000_i1083" type="#_x0000_t75" style="width:357.75pt;height:18.75pt" o:ole="">
            <v:imagedata r:id="rId18" o:title=""/>
          </v:shape>
          <w:control r:id="rId22" w:name="TextBox121" w:shapeid="_x0000_i1083"/>
        </w:object>
      </w:r>
    </w:p>
    <w:p w14:paraId="4A62005B" w14:textId="77777777" w:rsidR="000E4D6E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Zip code, City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r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7AB2438A" w14:textId="6C840270" w:rsidR="009A464D" w:rsidRPr="00FD7DBF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225" w:dyaOrig="225" w14:anchorId="26B7424C">
          <v:shape id="_x0000_i1085" type="#_x0000_t75" style="width:357.75pt;height:18.75pt" o:ole="">
            <v:imagedata r:id="rId18" o:title=""/>
          </v:shape>
          <w:control r:id="rId23" w:name="TextBox131" w:shapeid="_x0000_i1085"/>
        </w:object>
      </w:r>
    </w:p>
    <w:p w14:paraId="05D41930" w14:textId="77777777" w:rsidR="000E4D6E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Country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bookmarkStart w:id="0" w:name="_Hlk232167635"/>
    </w:p>
    <w:p w14:paraId="23D5F2AE" w14:textId="6E4480A4" w:rsidR="009A464D" w:rsidRDefault="009A464D" w:rsidP="009A464D">
      <w:pPr>
        <w:pStyle w:val="Footer"/>
        <w:tabs>
          <w:tab w:val="clear" w:pos="4536"/>
          <w:tab w:val="clear" w:pos="9072"/>
        </w:tabs>
        <w:spacing w:line="312" w:lineRule="auto"/>
        <w:rPr>
          <w:lang w:val="en-US"/>
        </w:rPr>
      </w:pPr>
      <w:r w:rsidRPr="008C00CF">
        <w:rPr>
          <w:lang w:val="en-US"/>
        </w:rPr>
        <w:object w:dxaOrig="225" w:dyaOrig="225" w14:anchorId="5F771D00">
          <v:shape id="_x0000_i1087" type="#_x0000_t75" style="width:357.75pt;height:18.75pt" o:ole="">
            <v:imagedata r:id="rId18" o:title=""/>
          </v:shape>
          <w:control r:id="rId24" w:name="TextBox141" w:shapeid="_x0000_i1087"/>
        </w:object>
      </w:r>
    </w:p>
    <w:bookmarkEnd w:id="0"/>
    <w:p w14:paraId="675EEBA4" w14:textId="099E65B9" w:rsidR="00BB5487" w:rsidRPr="006A0F36" w:rsidRDefault="000E4D6E" w:rsidP="00BB5487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color w:val="FF0000"/>
          <w:szCs w:val="22"/>
          <w:lang w:val="nl-NL"/>
        </w:rPr>
      </w:pPr>
      <w:r w:rsidRPr="000E4D6E">
        <w:rPr>
          <w:rFonts w:asciiTheme="minorHAnsi" w:hAnsiTheme="minorHAnsi" w:cstheme="minorHAnsi"/>
          <w:szCs w:val="22"/>
          <w:lang w:val="en-US"/>
        </w:rPr>
        <w:t>VAT number</w:t>
      </w:r>
      <w:r>
        <w:rPr>
          <w:rFonts w:asciiTheme="minorHAnsi" w:hAnsiTheme="minorHAnsi" w:cstheme="minorHAnsi"/>
          <w:szCs w:val="22"/>
          <w:lang w:val="en-US"/>
        </w:rPr>
        <w:t xml:space="preserve"> Institution</w:t>
      </w:r>
      <w:r w:rsidR="006A0F36">
        <w:rPr>
          <w:rFonts w:asciiTheme="minorHAnsi" w:hAnsiTheme="minorHAnsi" w:cstheme="minorHAnsi"/>
          <w:szCs w:val="22"/>
          <w:lang w:val="en-US"/>
        </w:rPr>
        <w:t xml:space="preserve"> </w:t>
      </w:r>
      <w:r w:rsidR="006A0F36" w:rsidRPr="00205320">
        <w:rPr>
          <w:rFonts w:asciiTheme="minorHAnsi" w:hAnsiTheme="minorHAnsi" w:cstheme="minorHAnsi"/>
          <w:szCs w:val="22"/>
          <w:lang w:val="en-US"/>
        </w:rPr>
        <w:t>*</w:t>
      </w:r>
      <w:r w:rsidR="006A0F36">
        <w:rPr>
          <w:rFonts w:asciiTheme="minorHAnsi" w:hAnsiTheme="minorHAnsi" w:cstheme="minorHAnsi"/>
          <w:color w:val="FF0000"/>
          <w:szCs w:val="22"/>
          <w:lang w:val="en-US"/>
        </w:rPr>
        <w:t xml:space="preserve"> </w:t>
      </w:r>
      <w:r w:rsidRPr="006A0F36">
        <w:rPr>
          <w:rFonts w:asciiTheme="minorHAnsi" w:hAnsiTheme="minorHAnsi" w:cstheme="minorHAnsi"/>
          <w:color w:val="FF0000"/>
          <w:szCs w:val="22"/>
          <w:lang w:val="nl-NL"/>
        </w:rPr>
        <w:t xml:space="preserve"> </w:t>
      </w:r>
    </w:p>
    <w:p w14:paraId="3F82D88E" w14:textId="78FF2084" w:rsidR="00BB5487" w:rsidRDefault="00BB5487" w:rsidP="00BB5487">
      <w:pPr>
        <w:pStyle w:val="Footer"/>
        <w:tabs>
          <w:tab w:val="clear" w:pos="4536"/>
          <w:tab w:val="clear" w:pos="9072"/>
        </w:tabs>
        <w:spacing w:line="312" w:lineRule="auto"/>
        <w:rPr>
          <w:lang w:val="en-US"/>
        </w:rPr>
      </w:pPr>
      <w:r w:rsidRPr="008C00CF">
        <w:rPr>
          <w:lang w:val="en-US"/>
        </w:rPr>
        <w:object w:dxaOrig="225" w:dyaOrig="225" w14:anchorId="397C0F2C">
          <v:shape id="_x0000_i1089" type="#_x0000_t75" style="width:357.75pt;height:18.75pt" o:ole="">
            <v:imagedata r:id="rId18" o:title=""/>
          </v:shape>
          <w:control r:id="rId25" w:name="TextBox1412" w:shapeid="_x0000_i1089"/>
        </w:object>
      </w:r>
    </w:p>
    <w:p w14:paraId="65E05655" w14:textId="0AFF72FA" w:rsidR="000337CC" w:rsidRPr="00205320" w:rsidRDefault="001D2B16" w:rsidP="000337CC">
      <w:pPr>
        <w:pStyle w:val="Footer"/>
        <w:tabs>
          <w:tab w:val="clear" w:pos="4536"/>
          <w:tab w:val="clear" w:pos="9072"/>
        </w:tabs>
        <w:ind w:right="1840"/>
        <w:rPr>
          <w:rFonts w:asciiTheme="minorHAnsi" w:hAnsiTheme="minorHAnsi" w:cstheme="minorHAnsi"/>
          <w:sz w:val="18"/>
          <w:szCs w:val="18"/>
          <w:lang w:val="en-US"/>
        </w:rPr>
      </w:pPr>
      <w:r w:rsidRPr="00205320">
        <w:rPr>
          <w:rFonts w:asciiTheme="minorHAnsi" w:hAnsiTheme="minorHAnsi" w:cstheme="minorHAnsi"/>
          <w:sz w:val="18"/>
          <w:szCs w:val="18"/>
        </w:rPr>
        <w:t>*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 The VAT number of your institution is </w:t>
      </w:r>
      <w:r w:rsidR="000337CC">
        <w:rPr>
          <w:rFonts w:asciiTheme="minorHAnsi" w:hAnsiTheme="minorHAnsi" w:cstheme="minorHAnsi"/>
          <w:sz w:val="18"/>
          <w:szCs w:val="18"/>
        </w:rPr>
        <w:t>r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equired </w:t>
      </w:r>
      <w:r w:rsidR="000337CC" w:rsidRPr="00274C4A">
        <w:rPr>
          <w:rFonts w:asciiTheme="minorHAnsi" w:hAnsiTheme="minorHAnsi" w:cstheme="minorHAnsi"/>
          <w:i/>
          <w:iCs/>
          <w:sz w:val="18"/>
          <w:szCs w:val="18"/>
        </w:rPr>
        <w:t>only</w:t>
      </w:r>
      <w:r w:rsidR="000337CC">
        <w:rPr>
          <w:rFonts w:asciiTheme="minorHAnsi" w:hAnsiTheme="minorHAnsi" w:cstheme="minorHAnsi"/>
          <w:sz w:val="18"/>
          <w:szCs w:val="18"/>
        </w:rPr>
        <w:t xml:space="preserve"> if the registration fee is paid directly by the institution, as a</w:t>
      </w:r>
      <w:r w:rsidR="000337CC" w:rsidRPr="00205320">
        <w:rPr>
          <w:rFonts w:asciiTheme="minorHAnsi" w:hAnsiTheme="minorHAnsi" w:cstheme="minorHAnsi"/>
          <w:sz w:val="18"/>
          <w:szCs w:val="18"/>
        </w:rPr>
        <w:t>n invoice must then be issued and the VAT number is essential for this purpose. However, if you pay the registration fee yourself</w:t>
      </w:r>
      <w:r w:rsidR="000337CC">
        <w:rPr>
          <w:rFonts w:asciiTheme="minorHAnsi" w:hAnsiTheme="minorHAnsi" w:cstheme="minorHAnsi"/>
          <w:sz w:val="18"/>
          <w:szCs w:val="18"/>
        </w:rPr>
        <w:t xml:space="preserve"> and subs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equently </w:t>
      </w:r>
      <w:r w:rsidR="000337CC">
        <w:rPr>
          <w:rFonts w:asciiTheme="minorHAnsi" w:hAnsiTheme="minorHAnsi" w:cstheme="minorHAnsi"/>
          <w:sz w:val="18"/>
          <w:szCs w:val="18"/>
        </w:rPr>
        <w:t xml:space="preserve">seek reimbursement from your institution, providing the institution’s 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VAT number is </w:t>
      </w:r>
      <w:r w:rsidR="000337CC" w:rsidRPr="00274C4A">
        <w:rPr>
          <w:rFonts w:asciiTheme="minorHAnsi" w:hAnsiTheme="minorHAnsi" w:cstheme="minorHAnsi"/>
          <w:i/>
          <w:iCs/>
          <w:sz w:val="18"/>
          <w:szCs w:val="18"/>
        </w:rPr>
        <w:t xml:space="preserve">not </w:t>
      </w:r>
      <w:r w:rsidR="000337CC" w:rsidRPr="00205320">
        <w:rPr>
          <w:rFonts w:asciiTheme="minorHAnsi" w:hAnsiTheme="minorHAnsi" w:cstheme="minorHAnsi"/>
          <w:sz w:val="18"/>
          <w:szCs w:val="18"/>
        </w:rPr>
        <w:t>required.</w:t>
      </w:r>
    </w:p>
    <w:p w14:paraId="3BF8EDB7" w14:textId="6A5CF3BC" w:rsidR="000E4D6E" w:rsidRDefault="000E4D6E" w:rsidP="000337CC">
      <w:pPr>
        <w:pStyle w:val="Footer"/>
        <w:tabs>
          <w:tab w:val="clear" w:pos="4536"/>
          <w:tab w:val="clear" w:pos="9072"/>
        </w:tabs>
        <w:rPr>
          <w:lang w:val="en-US"/>
        </w:rPr>
      </w:pPr>
    </w:p>
    <w:tbl>
      <w:tblPr>
        <w:tblStyle w:val="Tabelraster1"/>
        <w:tblW w:w="921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839"/>
      </w:tblGrid>
      <w:tr w:rsidR="009A464D" w:rsidRPr="00124D12" w14:paraId="3C9C854E" w14:textId="77777777" w:rsidTr="009A464D">
        <w:tc>
          <w:tcPr>
            <w:tcW w:w="4605" w:type="dxa"/>
          </w:tcPr>
          <w:p w14:paraId="6F6B1C1B" w14:textId="77777777" w:rsidR="00F80F46" w:rsidRDefault="00F80F46" w:rsidP="009A464D">
            <w:pPr>
              <w:spacing w:line="312" w:lineRule="auto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6B753547" w14:textId="77777777" w:rsidR="00F80F46" w:rsidRDefault="00F80F46" w:rsidP="009A464D">
            <w:pPr>
              <w:spacing w:line="312" w:lineRule="auto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52BB5792" w14:textId="7B223C6E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FD7DBF">
              <w:rPr>
                <w:rFonts w:asciiTheme="minorHAnsi" w:hAnsiTheme="minorHAnsi" w:cstheme="minorHAnsi"/>
                <w:b/>
                <w:lang w:val="en-US"/>
              </w:rPr>
              <w:t>Pathologist</w:t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</w:p>
          <w:p w14:paraId="781B696E" w14:textId="20916284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Last name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225" w:dyaOrig="225" w14:anchorId="77A0647C">
                <v:shape id="_x0000_i1122" type="#_x0000_t75" style="width:282.75pt;height:18.75pt" o:ole="">
                  <v:imagedata r:id="rId26" o:title=""/>
                </v:shape>
                <w:control r:id="rId27" w:name="TextBox153" w:shapeid="_x0000_i1122"/>
              </w:objec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</w:p>
          <w:p w14:paraId="4EA8A8A8" w14:textId="46012C2B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Initials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225" w:dyaOrig="225" w14:anchorId="5F3BE0EE">
                <v:shape id="_x0000_i1124" type="#_x0000_t75" style="width:282.75pt;height:18.75pt" o:ole="">
                  <v:imagedata r:id="rId26" o:title=""/>
                </v:shape>
                <w:control r:id="rId28" w:name="TextBox1512" w:shapeid="_x0000_i1124"/>
              </w:object>
            </w:r>
          </w:p>
          <w:p w14:paraId="375B0D13" w14:textId="7839D602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Mrs./Mr</w:t>
            </w:r>
            <w:r w:rsidR="00F5728B">
              <w:rPr>
                <w:rFonts w:asciiTheme="minorHAnsi" w:hAnsiTheme="minorHAnsi" w:cstheme="minorHAnsi"/>
                <w:lang w:val="en-US"/>
              </w:rPr>
              <w:t>.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225" w:dyaOrig="225" w14:anchorId="1730FC48">
                <v:shape id="_x0000_i1126" type="#_x0000_t75" style="width:282.75pt;height:18.75pt" o:ole="">
                  <v:imagedata r:id="rId26" o:title=""/>
                </v:shape>
                <w:control r:id="rId29" w:name="TextBox172" w:shapeid="_x0000_i1126"/>
              </w:objec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</w:p>
          <w:p w14:paraId="3B1155CA" w14:textId="6A46E29A" w:rsidR="009A464D" w:rsidRDefault="009A464D" w:rsidP="009A464D">
            <w:pPr>
              <w:spacing w:line="312" w:lineRule="auto"/>
              <w:rPr>
                <w:rFonts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Title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225" w:dyaOrig="225" w14:anchorId="4D4B0642">
                <v:shape id="_x0000_i1128" type="#_x0000_t75" style="width:282.75pt;height:18.75pt" o:ole="">
                  <v:imagedata r:id="rId26" o:title=""/>
                </v:shape>
                <w:control r:id="rId30" w:name="TextBox182" w:shapeid="_x0000_i1128"/>
              </w:object>
            </w:r>
          </w:p>
          <w:p w14:paraId="08F2FAE7" w14:textId="3BAEDF09" w:rsidR="009A464D" w:rsidRDefault="000E4D6E" w:rsidP="00B96E4D">
            <w:pPr>
              <w:rPr>
                <w:rFonts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Work</w:t>
            </w:r>
            <w:r w:rsidR="00124D1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9A464D" w:rsidRPr="00FD7DBF">
              <w:rPr>
                <w:rFonts w:asciiTheme="minorHAnsi" w:hAnsiTheme="minorHAnsi" w:cstheme="minorHAnsi"/>
                <w:lang w:val="en-US"/>
              </w:rPr>
              <w:t>E-mail</w:t>
            </w:r>
            <w:r w:rsidR="009A464D" w:rsidRPr="00FD7DBF">
              <w:rPr>
                <w:rFonts w:asciiTheme="minorHAnsi" w:hAnsiTheme="minorHAnsi" w:cstheme="minorHAnsi"/>
                <w:lang w:val="en-US"/>
              </w:rPr>
              <w:tab/>
            </w:r>
            <w:r w:rsidR="009A464D" w:rsidRPr="00FD7DBF">
              <w:rPr>
                <w:rFonts w:cstheme="minorHAnsi"/>
                <w:lang w:val="en-US"/>
              </w:rPr>
              <w:object w:dxaOrig="225" w:dyaOrig="225" w14:anchorId="6C46E2A3">
                <v:shape id="_x0000_i1130" type="#_x0000_t75" style="width:282.75pt;height:18.75pt" o:ole="">
                  <v:imagedata r:id="rId26" o:title=""/>
                </v:shape>
                <w:control r:id="rId31" w:name="TextBox1112" w:shapeid="_x0000_i1130"/>
              </w:object>
            </w:r>
          </w:p>
          <w:p w14:paraId="328803FA" w14:textId="77777777" w:rsidR="00453A2F" w:rsidRDefault="00453A2F" w:rsidP="00B96E4D">
            <w:pPr>
              <w:rPr>
                <w:rFonts w:cstheme="minorHAnsi"/>
                <w:lang w:val="en-US"/>
              </w:rPr>
            </w:pPr>
          </w:p>
          <w:p w14:paraId="44A154C2" w14:textId="77777777" w:rsid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Institution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7C3D78C7" w14:textId="7E29FBA3" w:rsidR="006A0F36" w:rsidRPr="00FD7DBF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225" w:dyaOrig="225" w14:anchorId="3379C595">
                <v:shape id="_x0000_i1132" type="#_x0000_t75" style="width:357.75pt;height:18.75pt" o:ole="">
                  <v:imagedata r:id="rId18" o:title=""/>
                </v:shape>
                <w:control r:id="rId32" w:name="TextBox161" w:shapeid="_x0000_i1132"/>
              </w:object>
            </w:r>
          </w:p>
          <w:p w14:paraId="5D4F767B" w14:textId="77777777" w:rsid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Department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4C814731" w14:textId="67523674" w:rsidR="006A0F36" w:rsidRPr="00FD7DBF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225" w:dyaOrig="225" w14:anchorId="619DB440">
                <v:shape id="_x0000_i1134" type="#_x0000_t75" style="width:357pt;height:18.75pt" o:ole="">
                  <v:imagedata r:id="rId20" o:title=""/>
                </v:shape>
                <w:control r:id="rId33" w:name="TextBox1121" w:shapeid="_x0000_i1134"/>
              </w:object>
            </w:r>
          </w:p>
          <w:p w14:paraId="1694FBF8" w14:textId="77777777" w:rsid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Inst. 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address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 xml:space="preserve">  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6C931269" w14:textId="1135E027" w:rsidR="006A0F36" w:rsidRPr="00FD7DBF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225" w:dyaOrig="225" w14:anchorId="7A18F442">
                <v:shape id="_x0000_i1136" type="#_x0000_t75" style="width:357.75pt;height:18.75pt" o:ole="">
                  <v:imagedata r:id="rId18" o:title=""/>
                </v:shape>
                <w:control r:id="rId34" w:name="TextBox1211" w:shapeid="_x0000_i1136"/>
              </w:object>
            </w:r>
          </w:p>
          <w:p w14:paraId="6136449F" w14:textId="77777777" w:rsid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Zip code, City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79F378FA" w14:textId="6662C75D" w:rsidR="006A0F36" w:rsidRPr="00FD7DBF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225" w:dyaOrig="225" w14:anchorId="2A5F6F3B">
                <v:shape id="_x0000_i1138" type="#_x0000_t75" style="width:357.75pt;height:18.75pt" o:ole="">
                  <v:imagedata r:id="rId18" o:title=""/>
                </v:shape>
                <w:control r:id="rId35" w:name="TextBox1311" w:shapeid="_x0000_i1138"/>
              </w:object>
            </w:r>
          </w:p>
          <w:p w14:paraId="0C74FA45" w14:textId="77777777" w:rsid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Country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</w:p>
          <w:p w14:paraId="7EB1EED2" w14:textId="40C8CBCE" w:rsid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lang w:val="en-US"/>
              </w:rPr>
            </w:pPr>
            <w:r w:rsidRPr="008C00CF">
              <w:rPr>
                <w:lang w:val="en-US"/>
              </w:rPr>
              <w:object w:dxaOrig="225" w:dyaOrig="225" w14:anchorId="2A3AE99A">
                <v:shape id="_x0000_i1140" type="#_x0000_t75" style="width:357.75pt;height:18.75pt" o:ole="">
                  <v:imagedata r:id="rId18" o:title=""/>
                </v:shape>
                <w:control r:id="rId36" w:name="TextBox1411" w:shapeid="_x0000_i1140"/>
              </w:object>
            </w:r>
          </w:p>
          <w:p w14:paraId="7D1F427B" w14:textId="77777777" w:rsidR="006A0F36" w:rsidRP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color w:val="FF0000"/>
                <w:szCs w:val="22"/>
                <w:lang w:val="nl-NL"/>
              </w:rPr>
            </w:pPr>
            <w:r w:rsidRPr="000E4D6E">
              <w:rPr>
                <w:rFonts w:asciiTheme="minorHAnsi" w:hAnsiTheme="minorHAnsi" w:cstheme="minorHAnsi"/>
                <w:szCs w:val="22"/>
                <w:lang w:val="en-US"/>
              </w:rPr>
              <w:t>VAT number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Institution</w:t>
            </w:r>
            <w:r w:rsidRPr="00A030A7">
              <w:rPr>
                <w:rFonts w:asciiTheme="minorHAnsi" w:hAnsiTheme="minorHAnsi" w:cstheme="minorHAnsi"/>
                <w:szCs w:val="22"/>
                <w:lang w:val="en-US"/>
              </w:rPr>
              <w:t xml:space="preserve"> * </w:t>
            </w:r>
            <w:r w:rsidRPr="00A030A7">
              <w:rPr>
                <w:rFonts w:asciiTheme="minorHAnsi" w:hAnsiTheme="minorHAnsi" w:cstheme="minorHAnsi"/>
                <w:szCs w:val="22"/>
                <w:lang w:val="nl-NL"/>
              </w:rPr>
              <w:t xml:space="preserve"> </w:t>
            </w:r>
          </w:p>
          <w:p w14:paraId="33465388" w14:textId="73534EF3" w:rsidR="006A0F36" w:rsidRDefault="006A0F36" w:rsidP="006A0F36">
            <w:pPr>
              <w:pStyle w:val="Footer"/>
              <w:tabs>
                <w:tab w:val="clear" w:pos="4536"/>
                <w:tab w:val="clear" w:pos="9072"/>
              </w:tabs>
              <w:spacing w:line="312" w:lineRule="auto"/>
              <w:rPr>
                <w:lang w:val="en-US"/>
              </w:rPr>
            </w:pPr>
            <w:r w:rsidRPr="008C00CF">
              <w:rPr>
                <w:lang w:val="en-US"/>
              </w:rPr>
              <w:object w:dxaOrig="225" w:dyaOrig="225" w14:anchorId="31207125">
                <v:shape id="_x0000_i1142" type="#_x0000_t75" style="width:357.75pt;height:18.75pt" o:ole="">
                  <v:imagedata r:id="rId18" o:title=""/>
                </v:shape>
                <w:control r:id="rId37" w:name="TextBox14121" w:shapeid="_x0000_i1142"/>
              </w:object>
            </w:r>
          </w:p>
          <w:p w14:paraId="38C4A834" w14:textId="26610156" w:rsidR="00205320" w:rsidRPr="00205320" w:rsidRDefault="006A0F36" w:rsidP="00205320">
            <w:pPr>
              <w:pStyle w:val="Footer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030A7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 The VAT number of your institution is 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equired </w:t>
            </w:r>
            <w:r w:rsidR="006E6757" w:rsidRPr="00274C4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only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 xml:space="preserve"> if the registration fee is paid directly by the institution, as a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>n invoice must then be issued and the VAT number is essential for this purpose. However, if you pay the registration fee yourself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 xml:space="preserve"> and su</w:t>
            </w:r>
            <w:r w:rsidR="00A46BAF">
              <w:rPr>
                <w:rFonts w:asciiTheme="minorHAnsi" w:hAnsiTheme="minorHAnsi" w:cstheme="minorHAnsi"/>
                <w:sz w:val="18"/>
                <w:szCs w:val="18"/>
              </w:rPr>
              <w:t>bs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equently 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 xml:space="preserve">seek reimbursement from your institution, providing the institution’s 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VAT number is </w:t>
            </w:r>
            <w:r w:rsidR="00205320" w:rsidRPr="00274C4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not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 required.</w:t>
            </w:r>
          </w:p>
          <w:p w14:paraId="6C9037C6" w14:textId="6B75A71C" w:rsidR="00124D12" w:rsidRPr="00FD7DBF" w:rsidRDefault="00124D12" w:rsidP="00BF0AA3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4605" w:type="dxa"/>
          </w:tcPr>
          <w:p w14:paraId="0B999F0C" w14:textId="0A45E04C" w:rsidR="009A464D" w:rsidRDefault="009A464D" w:rsidP="009A464D">
            <w:pPr>
              <w:rPr>
                <w:rFonts w:cstheme="minorHAnsi"/>
                <w:lang w:val="en-US"/>
              </w:rPr>
            </w:pPr>
          </w:p>
          <w:p w14:paraId="1F773E44" w14:textId="779C406B" w:rsidR="009A464D" w:rsidRPr="00124D12" w:rsidRDefault="009A464D" w:rsidP="00205320">
            <w:pPr>
              <w:spacing w:line="312" w:lineRule="auto"/>
              <w:ind w:left="815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501DE" w:rsidRPr="00124D12" w14:paraId="0E02A7E7" w14:textId="77777777" w:rsidTr="008501DE">
        <w:tc>
          <w:tcPr>
            <w:tcW w:w="4605" w:type="dxa"/>
          </w:tcPr>
          <w:p w14:paraId="5BB2C991" w14:textId="46DFE4D8" w:rsidR="00124D12" w:rsidRPr="00124D12" w:rsidRDefault="00124D12" w:rsidP="00124D12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  <w:tc>
          <w:tcPr>
            <w:tcW w:w="4605" w:type="dxa"/>
          </w:tcPr>
          <w:p w14:paraId="74EB9D68" w14:textId="77777777" w:rsidR="008501DE" w:rsidRPr="00124D12" w:rsidRDefault="008501DE" w:rsidP="00392580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</w:tr>
      <w:tr w:rsidR="00F746B7" w:rsidRPr="00124D12" w14:paraId="5502A596" w14:textId="77777777" w:rsidTr="008501DE">
        <w:tc>
          <w:tcPr>
            <w:tcW w:w="4605" w:type="dxa"/>
          </w:tcPr>
          <w:p w14:paraId="2CB73C95" w14:textId="77777777" w:rsidR="00F746B7" w:rsidRPr="00124D12" w:rsidRDefault="00F746B7" w:rsidP="00124D12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  <w:tc>
          <w:tcPr>
            <w:tcW w:w="4605" w:type="dxa"/>
          </w:tcPr>
          <w:p w14:paraId="0C9BEDE8" w14:textId="77777777" w:rsidR="00F746B7" w:rsidRPr="00124D12" w:rsidRDefault="00F746B7" w:rsidP="00392580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</w:tr>
    </w:tbl>
    <w:p w14:paraId="12086577" w14:textId="287110F7" w:rsidR="000C5816" w:rsidRPr="00D86CF8" w:rsidRDefault="00F746B7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u w:val="single"/>
          <w:lang w:val="en-US"/>
        </w:rPr>
      </w:pPr>
      <w:r>
        <w:rPr>
          <w:rFonts w:asciiTheme="minorHAnsi" w:hAnsiTheme="minorHAnsi"/>
          <w:b/>
          <w:bCs/>
          <w:szCs w:val="22"/>
          <w:u w:val="single"/>
          <w:lang w:val="en-US"/>
        </w:rPr>
        <w:t>P</w:t>
      </w:r>
      <w:r w:rsidR="000C5816" w:rsidRPr="00D86CF8">
        <w:rPr>
          <w:rFonts w:asciiTheme="minorHAnsi" w:hAnsiTheme="minorHAnsi"/>
          <w:b/>
          <w:bCs/>
          <w:szCs w:val="22"/>
          <w:u w:val="single"/>
          <w:lang w:val="en-US"/>
        </w:rPr>
        <w:t>resentation cases</w:t>
      </w:r>
    </w:p>
    <w:p w14:paraId="6729526E" w14:textId="77777777" w:rsidR="00CA1F89" w:rsidRPr="00E110EA" w:rsidRDefault="000C5816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 w:rsidRPr="00E110EA">
        <w:rPr>
          <w:rFonts w:asciiTheme="minorHAnsi" w:hAnsiTheme="minorHAnsi"/>
          <w:b/>
          <w:bCs/>
          <w:szCs w:val="22"/>
          <w:lang w:val="en-US"/>
        </w:rPr>
        <w:t xml:space="preserve">Case 1  </w:t>
      </w:r>
    </w:p>
    <w:p w14:paraId="374C3BC0" w14:textId="77777777" w:rsidR="00CA1F89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differential diagnose and/or pathology</w:t>
      </w:r>
      <w:r w:rsidR="00CA1F89"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-1067955323"/>
          <w:placeholder>
            <w:docPart w:val="324F3A6D607B4D018273A4F8E9F460BB"/>
          </w:placeholder>
          <w:showingPlcHdr/>
        </w:sdtPr>
        <w:sdtEndPr/>
        <w:sdtContent>
          <w:r w:rsidR="00E110EA"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="00E110EA"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029CFCE9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details/problems on clonality analysis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437045146"/>
          <w:placeholder>
            <w:docPart w:val="795F751783374EF48096669A991F1A81"/>
          </w:placeholder>
          <w:showingPlcHdr/>
        </w:sdtPr>
        <w:sdtEndPr/>
        <w:sdtContent>
          <w:r w:rsidR="00E110EA"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="00E110EA"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5B9F270C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</w:p>
    <w:p w14:paraId="03A9DE3E" w14:textId="77777777" w:rsidR="00E110EA" w:rsidRPr="00E110EA" w:rsidRDefault="00E110EA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 w:rsidRPr="00E110EA">
        <w:rPr>
          <w:rFonts w:asciiTheme="minorHAnsi" w:hAnsiTheme="minorHAnsi"/>
          <w:b/>
          <w:bCs/>
          <w:szCs w:val="22"/>
          <w:lang w:val="en-US"/>
        </w:rPr>
        <w:t xml:space="preserve">Case </w:t>
      </w:r>
      <w:r>
        <w:rPr>
          <w:rFonts w:asciiTheme="minorHAnsi" w:hAnsiTheme="minorHAnsi"/>
          <w:b/>
          <w:bCs/>
          <w:szCs w:val="22"/>
          <w:lang w:val="en-US"/>
        </w:rPr>
        <w:t>2</w:t>
      </w:r>
      <w:r w:rsidRPr="00E110EA">
        <w:rPr>
          <w:rFonts w:asciiTheme="minorHAnsi" w:hAnsiTheme="minorHAnsi"/>
          <w:b/>
          <w:bCs/>
          <w:szCs w:val="22"/>
          <w:lang w:val="en-US"/>
        </w:rPr>
        <w:t xml:space="preserve">  </w:t>
      </w:r>
    </w:p>
    <w:p w14:paraId="26BFA3B4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differential diagnose and/or pathology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1479347176"/>
          <w:placeholder>
            <w:docPart w:val="0F74A5E44E9343178F7E9AA518036323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20F7E631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details/problems on clonality analysis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27383465"/>
          <w:placeholder>
            <w:docPart w:val="C5F12FBD2D1E4A62A2E59F71A38DE0F8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6146A94F" w14:textId="77777777" w:rsidR="00E110EA" w:rsidRPr="00E110EA" w:rsidRDefault="00E110EA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 w:rsidRPr="00E110EA">
        <w:rPr>
          <w:rFonts w:asciiTheme="minorHAnsi" w:hAnsiTheme="minorHAnsi"/>
          <w:b/>
          <w:bCs/>
          <w:szCs w:val="22"/>
          <w:lang w:val="en-US"/>
        </w:rPr>
        <w:t xml:space="preserve">Case </w:t>
      </w:r>
      <w:r>
        <w:rPr>
          <w:rFonts w:asciiTheme="minorHAnsi" w:hAnsiTheme="minorHAnsi"/>
          <w:b/>
          <w:bCs/>
          <w:szCs w:val="22"/>
          <w:lang w:val="en-US"/>
        </w:rPr>
        <w:t>3</w:t>
      </w:r>
      <w:r w:rsidRPr="00E110EA">
        <w:rPr>
          <w:rFonts w:asciiTheme="minorHAnsi" w:hAnsiTheme="minorHAnsi"/>
          <w:b/>
          <w:bCs/>
          <w:szCs w:val="22"/>
          <w:lang w:val="en-US"/>
        </w:rPr>
        <w:t xml:space="preserve">  </w:t>
      </w:r>
    </w:p>
    <w:p w14:paraId="6EDA2EC9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differential diagnose and/or pathology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1121808027"/>
          <w:placeholder>
            <w:docPart w:val="FB748B01383B4DCD8339277FF34E2D6E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4341D539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details/problems on clonality analysis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-1882864155"/>
          <w:placeholder>
            <w:docPart w:val="DCBBFF53DA3A4941B794D0B03E5B9F23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4F9DBD74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</w:p>
    <w:p w14:paraId="7179EB7F" w14:textId="77777777" w:rsidR="000C5816" w:rsidRPr="00E110EA" w:rsidRDefault="00E110EA" w:rsidP="00392580">
      <w:pPr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>
        <w:rPr>
          <w:rFonts w:asciiTheme="minorHAnsi" w:hAnsiTheme="minorHAnsi"/>
          <w:b/>
          <w:bCs/>
          <w:szCs w:val="22"/>
          <w:lang w:val="en-US"/>
        </w:rPr>
        <w:t>Specify</w:t>
      </w:r>
      <w:r w:rsidR="000C5816" w:rsidRPr="00E110EA">
        <w:rPr>
          <w:rFonts w:asciiTheme="minorHAnsi" w:hAnsiTheme="minorHAnsi"/>
          <w:b/>
          <w:bCs/>
          <w:szCs w:val="22"/>
          <w:lang w:val="en-US"/>
        </w:rPr>
        <w:t xml:space="preserve"> clonality assessment problems</w:t>
      </w:r>
      <w:r w:rsidR="00813130" w:rsidRPr="00E110EA">
        <w:rPr>
          <w:rFonts w:asciiTheme="minorHAnsi" w:hAnsiTheme="minorHAnsi"/>
          <w:b/>
          <w:bCs/>
          <w:szCs w:val="22"/>
          <w:lang w:val="en-US"/>
        </w:rPr>
        <w:tab/>
      </w:r>
      <w:r>
        <w:rPr>
          <w:rFonts w:asciiTheme="minorHAnsi" w:hAnsiTheme="minorHAnsi"/>
          <w:b/>
          <w:bCs/>
          <w:szCs w:val="22"/>
          <w:lang w:val="en-US"/>
        </w:rPr>
        <w:t>in general</w:t>
      </w:r>
    </w:p>
    <w:p w14:paraId="6D4C579A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lastRenderedPageBreak/>
        <w:t>Specify problems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468714587"/>
          <w:placeholder>
            <w:docPart w:val="0D6E942595BF4E20940187F2E45D608A"/>
          </w:placeholder>
          <w:showingPlcHdr/>
        </w:sdtPr>
        <w:sdtEndPr/>
        <w:sdtContent>
          <w:r w:rsidR="00E110EA"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="00E110EA"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  <w:r w:rsidRPr="00E110EA">
        <w:rPr>
          <w:rFonts w:asciiTheme="minorHAnsi" w:hAnsiTheme="minorHAnsi"/>
          <w:szCs w:val="22"/>
          <w:lang w:val="en-US"/>
        </w:rPr>
        <w:tab/>
      </w:r>
      <w:r w:rsidRPr="00E110EA">
        <w:rPr>
          <w:rFonts w:asciiTheme="minorHAnsi" w:hAnsiTheme="minorHAnsi"/>
          <w:szCs w:val="22"/>
          <w:lang w:val="en-US"/>
        </w:rPr>
        <w:tab/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437045153"/>
          <w:placeholder>
            <w:docPart w:val="13683561D7A14527B5F4FDE1FE012A1C"/>
          </w:placeholder>
        </w:sdtPr>
        <w:sdtEndPr/>
        <w:sdtContent>
          <w:r w:rsidR="005C373D" w:rsidRPr="00E110EA">
            <w:rPr>
              <w:rFonts w:asciiTheme="minorHAnsi" w:hAnsiTheme="minorHAnsi"/>
              <w:szCs w:val="22"/>
              <w:lang w:val="en-US"/>
            </w:rPr>
            <w:t xml:space="preserve">                                                                                </w:t>
          </w:r>
        </w:sdtContent>
      </w:sdt>
    </w:p>
    <w:p w14:paraId="24C9A183" w14:textId="77777777" w:rsidR="004B7198" w:rsidRPr="00E110EA" w:rsidRDefault="004B7198" w:rsidP="00392580">
      <w:pPr>
        <w:spacing w:line="276" w:lineRule="auto"/>
        <w:rPr>
          <w:rFonts w:asciiTheme="minorHAnsi" w:hAnsiTheme="minorHAnsi"/>
          <w:szCs w:val="22"/>
        </w:rPr>
      </w:pPr>
    </w:p>
    <w:p w14:paraId="69581E6D" w14:textId="77777777" w:rsidR="00124D12" w:rsidRPr="00F5728B" w:rsidRDefault="00124D12" w:rsidP="00124D12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b/>
          <w:bCs/>
          <w:szCs w:val="22"/>
          <w:u w:val="single"/>
          <w:lang w:val="en-US"/>
        </w:rPr>
      </w:pPr>
      <w:r w:rsidRPr="00F5728B">
        <w:rPr>
          <w:rFonts w:asciiTheme="minorHAnsi" w:hAnsiTheme="minorHAnsi" w:cstheme="minorHAnsi"/>
          <w:b/>
          <w:bCs/>
          <w:szCs w:val="22"/>
          <w:u w:val="single"/>
          <w:lang w:val="en-US"/>
        </w:rPr>
        <w:t xml:space="preserve">Permission foto and/or video use: </w:t>
      </w:r>
    </w:p>
    <w:p w14:paraId="74941E93" w14:textId="33602FD6" w:rsidR="00124D12" w:rsidRPr="00F5728B" w:rsidRDefault="00124D12" w:rsidP="00124D12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</w:rPr>
      </w:pPr>
      <w:r w:rsidRPr="00F5728B">
        <w:rPr>
          <w:rFonts w:asciiTheme="minorHAnsi" w:hAnsiTheme="minorHAnsi" w:cstheme="minorHAnsi"/>
          <w:szCs w:val="22"/>
        </w:rPr>
        <w:sym w:font="Symbol" w:char="F07F"/>
      </w:r>
      <w:r w:rsidRPr="00F5728B">
        <w:rPr>
          <w:rFonts w:asciiTheme="minorHAnsi" w:hAnsiTheme="minorHAnsi" w:cstheme="minorHAnsi"/>
          <w:szCs w:val="22"/>
        </w:rPr>
        <w:t xml:space="preserve"> Yes, I give permission for publishing photos and/or videos on your</w:t>
      </w:r>
      <w:r w:rsidRPr="00F572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F5728B">
        <w:rPr>
          <w:rFonts w:asciiTheme="minorHAnsi" w:hAnsiTheme="minorHAnsi" w:cstheme="minorHAnsi"/>
          <w:szCs w:val="22"/>
        </w:rPr>
        <w:t>website</w:t>
      </w:r>
    </w:p>
    <w:p w14:paraId="7165EB94" w14:textId="77777777" w:rsidR="00124D12" w:rsidRPr="00F5728B" w:rsidRDefault="00124D12" w:rsidP="00124D12">
      <w:pPr>
        <w:pStyle w:val="Footer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5728B">
        <w:rPr>
          <w:rFonts w:asciiTheme="minorHAnsi" w:hAnsiTheme="minorHAnsi" w:cstheme="minorHAnsi"/>
          <w:szCs w:val="22"/>
        </w:rPr>
        <w:sym w:font="Symbol" w:char="F07F"/>
      </w:r>
      <w:r w:rsidRPr="00F5728B">
        <w:rPr>
          <w:rFonts w:asciiTheme="minorHAnsi" w:hAnsiTheme="minorHAnsi" w:cstheme="minorHAnsi"/>
          <w:szCs w:val="22"/>
        </w:rPr>
        <w:t xml:space="preserve"> No, I do not give permission for publishing photos and/or videos on</w:t>
      </w:r>
      <w:r w:rsidRPr="00F5728B">
        <w:rPr>
          <w:rFonts w:asciiTheme="minorHAnsi" w:hAnsiTheme="minorHAnsi" w:cstheme="minorHAnsi"/>
          <w:spacing w:val="-27"/>
          <w:szCs w:val="22"/>
        </w:rPr>
        <w:t xml:space="preserve"> </w:t>
      </w:r>
      <w:r w:rsidRPr="00F5728B">
        <w:rPr>
          <w:rFonts w:asciiTheme="minorHAnsi" w:hAnsiTheme="minorHAnsi" w:cstheme="minorHAnsi"/>
          <w:szCs w:val="22"/>
        </w:rPr>
        <w:t>your website</w:t>
      </w:r>
    </w:p>
    <w:p w14:paraId="0CEC8933" w14:textId="77777777" w:rsidR="00124D12" w:rsidRDefault="00124D12" w:rsidP="00392580">
      <w:pPr>
        <w:spacing w:line="276" w:lineRule="auto"/>
        <w:jc w:val="both"/>
        <w:rPr>
          <w:rFonts w:asciiTheme="minorHAnsi" w:hAnsiTheme="minorHAnsi"/>
          <w:b/>
          <w:color w:val="000000"/>
          <w:szCs w:val="22"/>
          <w:lang w:val="en-US"/>
        </w:rPr>
      </w:pPr>
    </w:p>
    <w:p w14:paraId="6645EE16" w14:textId="4A67D894" w:rsidR="00A83659" w:rsidRDefault="00894234" w:rsidP="00392580">
      <w:pPr>
        <w:spacing w:line="276" w:lineRule="auto"/>
        <w:jc w:val="both"/>
        <w:rPr>
          <w:rFonts w:asciiTheme="minorHAnsi" w:hAnsiTheme="minorHAnsi"/>
          <w:b/>
          <w:color w:val="000000"/>
          <w:szCs w:val="22"/>
          <w:lang w:val="en-US"/>
        </w:rPr>
      </w:pPr>
      <w:r w:rsidRPr="00E110EA">
        <w:rPr>
          <w:rFonts w:asciiTheme="minorHAnsi" w:hAnsiTheme="minorHAnsi"/>
          <w:b/>
          <w:color w:val="000000"/>
          <w:szCs w:val="22"/>
          <w:lang w:val="en-US"/>
        </w:rPr>
        <w:t>Registration procedure and deadlines:</w:t>
      </w:r>
    </w:p>
    <w:p w14:paraId="363C1196" w14:textId="1F458E03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>The registration form, including  personal details and description of the cases to be presented should be received by the Workshop Secretariat (</w:t>
      </w:r>
      <w:hyperlink r:id="rId38" w:history="1">
        <w:r w:rsidRPr="007E157E">
          <w:rPr>
            <w:rFonts w:asciiTheme="minorHAnsi" w:hAnsiTheme="minorHAnsi" w:cstheme="minorHAnsi"/>
            <w:szCs w:val="22"/>
            <w:lang w:val="en-US"/>
          </w:rPr>
          <w:t>workshop@euroclonality.org</w:t>
        </w:r>
      </w:hyperlink>
      <w:r w:rsidRPr="007E157E">
        <w:rPr>
          <w:rFonts w:asciiTheme="minorHAnsi" w:hAnsiTheme="minorHAnsi" w:cstheme="minorHAnsi"/>
          <w:szCs w:val="22"/>
          <w:lang w:val="en-US"/>
        </w:rPr>
        <w:t xml:space="preserve">) 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Friday November </w:t>
      </w:r>
      <w:r w:rsidR="00E3283C" w:rsidRPr="007E157E">
        <w:rPr>
          <w:rFonts w:asciiTheme="minorHAnsi" w:hAnsiTheme="minorHAnsi" w:cstheme="minorHAnsi"/>
          <w:i/>
          <w:iCs/>
          <w:szCs w:val="22"/>
          <w:lang w:val="en-US"/>
        </w:rPr>
        <w:t>6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2026.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 </w:t>
      </w:r>
    </w:p>
    <w:p w14:paraId="397B7F02" w14:textId="19054DF6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Without submitted case-descriptions via the registration form, your registration cannot be accepted. The registrants will be informed about their provisionally acceptance for the workshop before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Tuesday </w:t>
      </w:r>
      <w:r w:rsidR="00BA4BAF" w:rsidRPr="007E157E">
        <w:rPr>
          <w:rFonts w:asciiTheme="minorHAnsi" w:hAnsiTheme="minorHAnsi" w:cstheme="minorHAnsi"/>
          <w:i/>
          <w:iCs/>
          <w:szCs w:val="22"/>
          <w:lang w:val="en-US"/>
        </w:rPr>
        <w:t>November 2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4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2026.</w:t>
      </w:r>
    </w:p>
    <w:p w14:paraId="51C44F8F" w14:textId="77777777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The registration fee per person for participation in the workshop is €415, which should be paid after provisionally acceptance and receipt of an invoice (that will be send in a separate mail). </w:t>
      </w:r>
    </w:p>
    <w:p w14:paraId="732D0700" w14:textId="32490097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Participants will be finally accepted only when the registration fee has been received by the Radboudumc before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Tuesday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r w:rsidR="007E157E"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January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19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2027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. </w:t>
      </w:r>
    </w:p>
    <w:p w14:paraId="3ED803BB" w14:textId="03D22766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Participants will be informed about their final acceptance no later than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Friday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 January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22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2027.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 Information on the program, travel to Nijmegen and hotels in Nijmegen will be provided upon acceptance of the registrants. </w:t>
      </w:r>
      <w:bookmarkStart w:id="1" w:name="_Hlk118184109"/>
      <w:r w:rsidRPr="007E157E">
        <w:rPr>
          <w:rFonts w:asciiTheme="minorHAnsi" w:hAnsiTheme="minorHAnsi" w:cstheme="minorHAnsi"/>
          <w:szCs w:val="22"/>
          <w:lang w:val="en-US"/>
        </w:rPr>
        <w:t xml:space="preserve">In the unlikely event that the workshop </w:t>
      </w:r>
      <w:r w:rsidR="00274C4A">
        <w:rPr>
          <w:rFonts w:asciiTheme="minorHAnsi" w:hAnsiTheme="minorHAnsi" w:cstheme="minorHAnsi"/>
          <w:szCs w:val="22"/>
          <w:lang w:val="en-US"/>
        </w:rPr>
        <w:t>must be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 cancelled, </w:t>
      </w:r>
      <w:r w:rsidR="00274C4A">
        <w:rPr>
          <w:rFonts w:asciiTheme="minorHAnsi" w:hAnsiTheme="minorHAnsi" w:cstheme="minorHAnsi"/>
          <w:szCs w:val="22"/>
          <w:lang w:val="en-US"/>
        </w:rPr>
        <w:t>EuroClonality will not reimburse any travel or accommodation expenses incurred by participants.</w:t>
      </w:r>
    </w:p>
    <w:bookmarkEnd w:id="1"/>
    <w:p w14:paraId="69F6A59B" w14:textId="77777777" w:rsidR="0017485D" w:rsidRPr="007E157E" w:rsidRDefault="0017485D" w:rsidP="0039258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lang w:val="en-US"/>
        </w:rPr>
      </w:pPr>
    </w:p>
    <w:p w14:paraId="003AAC7C" w14:textId="77777777" w:rsidR="00D91150" w:rsidRPr="00E110EA" w:rsidRDefault="00D91150" w:rsidP="00392580">
      <w:pPr>
        <w:spacing w:line="276" w:lineRule="auto"/>
        <w:rPr>
          <w:rFonts w:asciiTheme="minorHAnsi" w:hAnsiTheme="minorHAnsi"/>
          <w:b/>
          <w:szCs w:val="22"/>
          <w:lang w:val="en-US"/>
        </w:rPr>
      </w:pPr>
      <w:r w:rsidRPr="00E110EA">
        <w:rPr>
          <w:rFonts w:asciiTheme="minorHAnsi" w:hAnsiTheme="minorHAnsi"/>
          <w:b/>
          <w:szCs w:val="22"/>
          <w:lang w:val="en-US"/>
        </w:rPr>
        <w:t>Workshop Secretariat</w:t>
      </w:r>
    </w:p>
    <w:p w14:paraId="65F7CD36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 xml:space="preserve">Radboud </w:t>
      </w:r>
      <w:r w:rsidR="004B7198" w:rsidRPr="00E110EA">
        <w:rPr>
          <w:rFonts w:asciiTheme="minorHAnsi" w:hAnsiTheme="minorHAnsi"/>
          <w:szCs w:val="22"/>
          <w:lang w:val="en-US"/>
        </w:rPr>
        <w:t>U</w:t>
      </w:r>
      <w:r w:rsidRPr="00E110EA">
        <w:rPr>
          <w:rFonts w:asciiTheme="minorHAnsi" w:hAnsiTheme="minorHAnsi"/>
          <w:szCs w:val="22"/>
          <w:lang w:val="en-US"/>
        </w:rPr>
        <w:t xml:space="preserve">niversity </w:t>
      </w:r>
      <w:r w:rsidR="004B7198" w:rsidRPr="00E110EA">
        <w:rPr>
          <w:rFonts w:asciiTheme="minorHAnsi" w:hAnsiTheme="minorHAnsi"/>
          <w:szCs w:val="22"/>
          <w:lang w:val="en-US"/>
        </w:rPr>
        <w:t>M</w:t>
      </w:r>
      <w:r w:rsidRPr="00E110EA">
        <w:rPr>
          <w:rFonts w:asciiTheme="minorHAnsi" w:hAnsiTheme="minorHAnsi"/>
          <w:szCs w:val="22"/>
          <w:lang w:val="en-US"/>
        </w:rPr>
        <w:t>edic</w:t>
      </w:r>
      <w:r w:rsidR="004B7198" w:rsidRPr="00E110EA">
        <w:rPr>
          <w:rFonts w:asciiTheme="minorHAnsi" w:hAnsiTheme="minorHAnsi"/>
          <w:szCs w:val="22"/>
          <w:lang w:val="en-US"/>
        </w:rPr>
        <w:t>al Centre Nijmegen</w:t>
      </w:r>
    </w:p>
    <w:p w14:paraId="6E888B59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Department of</w:t>
      </w:r>
      <w:r w:rsidR="00251B44" w:rsidRPr="00E110EA">
        <w:rPr>
          <w:rFonts w:asciiTheme="minorHAnsi" w:hAnsiTheme="minorHAnsi"/>
          <w:szCs w:val="22"/>
          <w:lang w:val="en-US"/>
        </w:rPr>
        <w:t xml:space="preserve"> </w:t>
      </w:r>
      <w:r w:rsidRPr="00E110EA">
        <w:rPr>
          <w:rFonts w:asciiTheme="minorHAnsi" w:hAnsiTheme="minorHAnsi"/>
          <w:szCs w:val="22"/>
          <w:lang w:val="en-US"/>
        </w:rPr>
        <w:t>Pathology (8</w:t>
      </w:r>
      <w:r w:rsidR="00831BFA">
        <w:rPr>
          <w:rFonts w:asciiTheme="minorHAnsi" w:hAnsiTheme="minorHAnsi"/>
          <w:szCs w:val="22"/>
          <w:lang w:val="en-US"/>
        </w:rPr>
        <w:t>12</w:t>
      </w:r>
      <w:r w:rsidRPr="00E110EA">
        <w:rPr>
          <w:rFonts w:asciiTheme="minorHAnsi" w:hAnsiTheme="minorHAnsi"/>
          <w:szCs w:val="22"/>
          <w:lang w:val="en-US"/>
        </w:rPr>
        <w:t xml:space="preserve"> PA)</w:t>
      </w:r>
    </w:p>
    <w:p w14:paraId="0756D1CB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Postbus 9101</w:t>
      </w:r>
    </w:p>
    <w:p w14:paraId="28BB00FC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6500 HB Nijmegen</w:t>
      </w:r>
    </w:p>
    <w:p w14:paraId="29218BC8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The Netherlands</w:t>
      </w:r>
    </w:p>
    <w:p w14:paraId="3C5606E2" w14:textId="311B6CE0" w:rsidR="000C5816" w:rsidRDefault="00D91150" w:rsidP="00F04186">
      <w:pPr>
        <w:pStyle w:val="Footer"/>
        <w:tabs>
          <w:tab w:val="clear" w:pos="4536"/>
          <w:tab w:val="clear" w:pos="9072"/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Tel: 31-24-36</w:t>
      </w:r>
      <w:r w:rsidR="00EB774D">
        <w:rPr>
          <w:rFonts w:asciiTheme="minorHAnsi" w:hAnsiTheme="minorHAnsi"/>
          <w:szCs w:val="22"/>
          <w:lang w:val="en-US"/>
        </w:rPr>
        <w:t>14361</w:t>
      </w:r>
      <w:r w:rsidR="00F5728B">
        <w:rPr>
          <w:rFonts w:asciiTheme="minorHAnsi" w:hAnsiTheme="minorHAnsi"/>
          <w:szCs w:val="22"/>
          <w:lang w:val="en-US"/>
        </w:rPr>
        <w:t xml:space="preserve"> / E-mail: </w:t>
      </w:r>
      <w:r w:rsidR="005E39C1">
        <w:rPr>
          <w:rFonts w:asciiTheme="minorHAnsi" w:hAnsiTheme="minorHAnsi"/>
          <w:color w:val="0070C0"/>
          <w:szCs w:val="22"/>
          <w:lang w:val="en-US"/>
        </w:rPr>
        <w:t>pathologie@radboudumc.nl</w:t>
      </w:r>
    </w:p>
    <w:sectPr w:rsidR="000C5816" w:rsidSect="00835BC7">
      <w:footerReference w:type="default" r:id="rId3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77D46" w14:textId="77777777" w:rsidR="00F73ABE" w:rsidRDefault="00F73ABE" w:rsidP="008C00CF">
      <w:r>
        <w:separator/>
      </w:r>
    </w:p>
  </w:endnote>
  <w:endnote w:type="continuationSeparator" w:id="0">
    <w:p w14:paraId="40837AD8" w14:textId="77777777" w:rsidR="00F73ABE" w:rsidRDefault="00F73ABE" w:rsidP="008C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051092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02467F9" w14:textId="72FF83DC" w:rsidR="00FD7DBF" w:rsidRPr="00FD7DBF" w:rsidRDefault="00FD7DBF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FD7DB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FD7DBF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FD7DB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FD7DBF">
          <w:rPr>
            <w:rFonts w:asciiTheme="minorHAnsi" w:hAnsiTheme="minorHAnsi" w:cstheme="minorHAnsi"/>
            <w:sz w:val="16"/>
            <w:szCs w:val="16"/>
            <w:lang w:val="nl-NL"/>
          </w:rPr>
          <w:t>2</w:t>
        </w:r>
        <w:r w:rsidRPr="00FD7DB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1C9D0BCB" w14:textId="77777777" w:rsidR="00465C3F" w:rsidRDefault="00465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837C5" w14:textId="77777777" w:rsidR="00F73ABE" w:rsidRDefault="00F73ABE" w:rsidP="008C00CF">
      <w:r>
        <w:separator/>
      </w:r>
    </w:p>
  </w:footnote>
  <w:footnote w:type="continuationSeparator" w:id="0">
    <w:p w14:paraId="1752F224" w14:textId="77777777" w:rsidR="00F73ABE" w:rsidRDefault="00F73ABE" w:rsidP="008C0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904853"/>
    <w:multiLevelType w:val="hybridMultilevel"/>
    <w:tmpl w:val="CDB8AA9C"/>
    <w:lvl w:ilvl="0" w:tplc="1AEE8DE4">
      <w:numFmt w:val="bullet"/>
      <w:lvlText w:val=""/>
      <w:lvlJc w:val="left"/>
      <w:pPr>
        <w:ind w:left="405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3652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documentProtection w:edit="forms" w:enforcement="0"/>
  <w:defaultTabStop w:val="708"/>
  <w:autoHyphenation/>
  <w:hyphenationZone w:val="425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816"/>
    <w:rsid w:val="0000073F"/>
    <w:rsid w:val="000115DB"/>
    <w:rsid w:val="000337CC"/>
    <w:rsid w:val="000549BC"/>
    <w:rsid w:val="000574E0"/>
    <w:rsid w:val="000A52CD"/>
    <w:rsid w:val="000C5816"/>
    <w:rsid w:val="000C66CB"/>
    <w:rsid w:val="000E461A"/>
    <w:rsid w:val="000E4D6E"/>
    <w:rsid w:val="00106CD1"/>
    <w:rsid w:val="001240E2"/>
    <w:rsid w:val="00124D12"/>
    <w:rsid w:val="0017485D"/>
    <w:rsid w:val="001B1F34"/>
    <w:rsid w:val="001D2B16"/>
    <w:rsid w:val="001E6B1E"/>
    <w:rsid w:val="001F4869"/>
    <w:rsid w:val="00205320"/>
    <w:rsid w:val="002153B3"/>
    <w:rsid w:val="00222802"/>
    <w:rsid w:val="00225281"/>
    <w:rsid w:val="0023119F"/>
    <w:rsid w:val="00251B44"/>
    <w:rsid w:val="00257606"/>
    <w:rsid w:val="002656D8"/>
    <w:rsid w:val="00274C4A"/>
    <w:rsid w:val="00276EDB"/>
    <w:rsid w:val="002A4378"/>
    <w:rsid w:val="002F2248"/>
    <w:rsid w:val="00300B3E"/>
    <w:rsid w:val="00303548"/>
    <w:rsid w:val="003130F8"/>
    <w:rsid w:val="003166E9"/>
    <w:rsid w:val="00321324"/>
    <w:rsid w:val="00330703"/>
    <w:rsid w:val="00352F3C"/>
    <w:rsid w:val="00366E76"/>
    <w:rsid w:val="0037111F"/>
    <w:rsid w:val="003755BF"/>
    <w:rsid w:val="00392580"/>
    <w:rsid w:val="003B25F6"/>
    <w:rsid w:val="003B2A8F"/>
    <w:rsid w:val="003B4CC1"/>
    <w:rsid w:val="003B4E2D"/>
    <w:rsid w:val="003D45C3"/>
    <w:rsid w:val="003F3980"/>
    <w:rsid w:val="004040C5"/>
    <w:rsid w:val="00453A2F"/>
    <w:rsid w:val="00465C3F"/>
    <w:rsid w:val="00470800"/>
    <w:rsid w:val="0047635B"/>
    <w:rsid w:val="00480AD6"/>
    <w:rsid w:val="0049758F"/>
    <w:rsid w:val="004A69B4"/>
    <w:rsid w:val="004B7198"/>
    <w:rsid w:val="004E1A1E"/>
    <w:rsid w:val="00511AFB"/>
    <w:rsid w:val="005672C9"/>
    <w:rsid w:val="005833FE"/>
    <w:rsid w:val="005A025D"/>
    <w:rsid w:val="005A2A28"/>
    <w:rsid w:val="005C373D"/>
    <w:rsid w:val="005D006A"/>
    <w:rsid w:val="005D145E"/>
    <w:rsid w:val="005E39C1"/>
    <w:rsid w:val="005E5AD1"/>
    <w:rsid w:val="005F51DF"/>
    <w:rsid w:val="0060051C"/>
    <w:rsid w:val="00612777"/>
    <w:rsid w:val="00615D81"/>
    <w:rsid w:val="006235EA"/>
    <w:rsid w:val="00623FE7"/>
    <w:rsid w:val="0063412E"/>
    <w:rsid w:val="00651C8D"/>
    <w:rsid w:val="00652700"/>
    <w:rsid w:val="00670427"/>
    <w:rsid w:val="00675CCD"/>
    <w:rsid w:val="0068063E"/>
    <w:rsid w:val="006A0F36"/>
    <w:rsid w:val="006A132B"/>
    <w:rsid w:val="006A274E"/>
    <w:rsid w:val="006C21F2"/>
    <w:rsid w:val="006C4566"/>
    <w:rsid w:val="006E1455"/>
    <w:rsid w:val="006E6757"/>
    <w:rsid w:val="006E6D62"/>
    <w:rsid w:val="006F3F3A"/>
    <w:rsid w:val="00717EF5"/>
    <w:rsid w:val="007250E3"/>
    <w:rsid w:val="00752FE1"/>
    <w:rsid w:val="007570E8"/>
    <w:rsid w:val="00761607"/>
    <w:rsid w:val="007A292A"/>
    <w:rsid w:val="007A3F9A"/>
    <w:rsid w:val="007D291B"/>
    <w:rsid w:val="007E157E"/>
    <w:rsid w:val="007F1DDD"/>
    <w:rsid w:val="00813130"/>
    <w:rsid w:val="0082272C"/>
    <w:rsid w:val="00831BFA"/>
    <w:rsid w:val="00835BC7"/>
    <w:rsid w:val="008501DE"/>
    <w:rsid w:val="00866739"/>
    <w:rsid w:val="00871334"/>
    <w:rsid w:val="00894234"/>
    <w:rsid w:val="008A0843"/>
    <w:rsid w:val="008A1F5C"/>
    <w:rsid w:val="008B1971"/>
    <w:rsid w:val="008B253B"/>
    <w:rsid w:val="008C00CF"/>
    <w:rsid w:val="008C3F81"/>
    <w:rsid w:val="008E5ED0"/>
    <w:rsid w:val="008E68A5"/>
    <w:rsid w:val="008E6C52"/>
    <w:rsid w:val="008E6CCA"/>
    <w:rsid w:val="00912304"/>
    <w:rsid w:val="009141BA"/>
    <w:rsid w:val="00922111"/>
    <w:rsid w:val="00953754"/>
    <w:rsid w:val="0096067D"/>
    <w:rsid w:val="0099505C"/>
    <w:rsid w:val="009A464D"/>
    <w:rsid w:val="009D144F"/>
    <w:rsid w:val="009D38B5"/>
    <w:rsid w:val="009D436F"/>
    <w:rsid w:val="009D4D3E"/>
    <w:rsid w:val="009D6BE8"/>
    <w:rsid w:val="009D7324"/>
    <w:rsid w:val="009E1438"/>
    <w:rsid w:val="00A030A7"/>
    <w:rsid w:val="00A139FB"/>
    <w:rsid w:val="00A46BAF"/>
    <w:rsid w:val="00A51C0B"/>
    <w:rsid w:val="00A524DF"/>
    <w:rsid w:val="00A57D68"/>
    <w:rsid w:val="00A63C36"/>
    <w:rsid w:val="00A81EE5"/>
    <w:rsid w:val="00A83659"/>
    <w:rsid w:val="00A87FCD"/>
    <w:rsid w:val="00A95F49"/>
    <w:rsid w:val="00AA2921"/>
    <w:rsid w:val="00AE6644"/>
    <w:rsid w:val="00AF024D"/>
    <w:rsid w:val="00AF0E55"/>
    <w:rsid w:val="00B03A81"/>
    <w:rsid w:val="00B040E5"/>
    <w:rsid w:val="00B117B0"/>
    <w:rsid w:val="00B523EF"/>
    <w:rsid w:val="00B578CB"/>
    <w:rsid w:val="00B651A3"/>
    <w:rsid w:val="00B662FA"/>
    <w:rsid w:val="00B91560"/>
    <w:rsid w:val="00B93432"/>
    <w:rsid w:val="00B93745"/>
    <w:rsid w:val="00B96E4D"/>
    <w:rsid w:val="00BA4BAF"/>
    <w:rsid w:val="00BB5487"/>
    <w:rsid w:val="00BC1D62"/>
    <w:rsid w:val="00BF0AA3"/>
    <w:rsid w:val="00C12B64"/>
    <w:rsid w:val="00C30994"/>
    <w:rsid w:val="00C32A1F"/>
    <w:rsid w:val="00C42838"/>
    <w:rsid w:val="00C65C2C"/>
    <w:rsid w:val="00CA1F89"/>
    <w:rsid w:val="00CA23A0"/>
    <w:rsid w:val="00CA2F04"/>
    <w:rsid w:val="00CC3604"/>
    <w:rsid w:val="00CD0274"/>
    <w:rsid w:val="00D12C63"/>
    <w:rsid w:val="00D20244"/>
    <w:rsid w:val="00D53837"/>
    <w:rsid w:val="00D73B7D"/>
    <w:rsid w:val="00D80A6A"/>
    <w:rsid w:val="00D86CF8"/>
    <w:rsid w:val="00D91150"/>
    <w:rsid w:val="00D94F8D"/>
    <w:rsid w:val="00DA0668"/>
    <w:rsid w:val="00DA1C8F"/>
    <w:rsid w:val="00DB7EBA"/>
    <w:rsid w:val="00DC3691"/>
    <w:rsid w:val="00DE6ABA"/>
    <w:rsid w:val="00DF4A02"/>
    <w:rsid w:val="00E0098B"/>
    <w:rsid w:val="00E110EA"/>
    <w:rsid w:val="00E274DE"/>
    <w:rsid w:val="00E3283C"/>
    <w:rsid w:val="00E42BB2"/>
    <w:rsid w:val="00E47717"/>
    <w:rsid w:val="00E55072"/>
    <w:rsid w:val="00E610E1"/>
    <w:rsid w:val="00E615E0"/>
    <w:rsid w:val="00E70029"/>
    <w:rsid w:val="00E80B95"/>
    <w:rsid w:val="00E857F3"/>
    <w:rsid w:val="00E87647"/>
    <w:rsid w:val="00E96649"/>
    <w:rsid w:val="00EB1EAA"/>
    <w:rsid w:val="00EB774D"/>
    <w:rsid w:val="00ED49C9"/>
    <w:rsid w:val="00EE4E26"/>
    <w:rsid w:val="00EF2FC4"/>
    <w:rsid w:val="00EF780E"/>
    <w:rsid w:val="00F04186"/>
    <w:rsid w:val="00F118BA"/>
    <w:rsid w:val="00F40D2F"/>
    <w:rsid w:val="00F50040"/>
    <w:rsid w:val="00F5728B"/>
    <w:rsid w:val="00F73ABE"/>
    <w:rsid w:val="00F746B7"/>
    <w:rsid w:val="00F80F46"/>
    <w:rsid w:val="00FA4151"/>
    <w:rsid w:val="00FB3017"/>
    <w:rsid w:val="00FC227E"/>
    <w:rsid w:val="00FC4F0B"/>
    <w:rsid w:val="00FD7DBF"/>
    <w:rsid w:val="00FE1497"/>
    <w:rsid w:val="00FE4993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00CB63B2"/>
  <w15:docId w15:val="{EF12C940-B043-42DC-B453-B12D77D6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816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0C5816"/>
    <w:pPr>
      <w:keepNext/>
      <w:tabs>
        <w:tab w:val="right" w:leader="dot" w:pos="9180"/>
      </w:tabs>
      <w:spacing w:line="480" w:lineRule="auto"/>
      <w:ind w:right="-288"/>
      <w:outlineLvl w:val="4"/>
    </w:pPr>
    <w:rPr>
      <w:b/>
      <w:bCs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5816"/>
    <w:pPr>
      <w:spacing w:line="360" w:lineRule="auto"/>
      <w:jc w:val="center"/>
    </w:pPr>
    <w:rPr>
      <w:b/>
      <w:bCs/>
      <w:sz w:val="32"/>
      <w:lang w:val="nl-NL"/>
    </w:rPr>
  </w:style>
  <w:style w:type="character" w:customStyle="1" w:styleId="TitleChar">
    <w:name w:val="Title Char"/>
    <w:basedOn w:val="DefaultParagraphFont"/>
    <w:link w:val="Title"/>
    <w:rsid w:val="000C581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odyText">
    <w:name w:val="Body Text"/>
    <w:basedOn w:val="Normal"/>
    <w:link w:val="BodyTextChar"/>
    <w:semiHidden/>
    <w:rsid w:val="000C5816"/>
    <w:pPr>
      <w:spacing w:line="360" w:lineRule="auto"/>
      <w:jc w:val="center"/>
    </w:pPr>
    <w:rPr>
      <w:b/>
      <w:bCs/>
      <w:sz w:val="28"/>
      <w:lang w:val="nl-NL"/>
    </w:rPr>
  </w:style>
  <w:style w:type="character" w:customStyle="1" w:styleId="BodyTextChar">
    <w:name w:val="Body Text Char"/>
    <w:basedOn w:val="DefaultParagraphFont"/>
    <w:link w:val="BodyText"/>
    <w:semiHidden/>
    <w:rsid w:val="000C581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816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rsid w:val="000C58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816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0C5816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semiHidden/>
    <w:rsid w:val="00D911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00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0CF"/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85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1F89"/>
    <w:rPr>
      <w:color w:val="808080"/>
    </w:rPr>
  </w:style>
  <w:style w:type="table" w:customStyle="1" w:styleId="Tabelraster1">
    <w:name w:val="Tabelraster1"/>
    <w:basedOn w:val="TableNormal"/>
    <w:next w:val="TableGrid"/>
    <w:uiPriority w:val="59"/>
    <w:rsid w:val="009A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5728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F0AA3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image" Target="media/image3.wmf"/><Relationship Id="rId26" Type="http://schemas.openxmlformats.org/officeDocument/2006/relationships/image" Target="media/image5.wmf"/><Relationship Id="rId39" Type="http://schemas.openxmlformats.org/officeDocument/2006/relationships/footer" Target="footer1.xml"/><Relationship Id="rId21" Type="http://schemas.openxmlformats.org/officeDocument/2006/relationships/control" Target="activeX/activeX7.xml"/><Relationship Id="rId34" Type="http://schemas.openxmlformats.org/officeDocument/2006/relationships/control" Target="activeX/activeX19.xm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image" Target="media/image4.wmf"/><Relationship Id="rId29" Type="http://schemas.openxmlformats.org/officeDocument/2006/relationships/control" Target="activeX/activeX14.xm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control" Target="activeX/activeX10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ontrol" Target="activeX/activeX3.xml"/><Relationship Id="rId23" Type="http://schemas.openxmlformats.org/officeDocument/2006/relationships/control" Target="activeX/activeX9.xml"/><Relationship Id="rId28" Type="http://schemas.openxmlformats.org/officeDocument/2006/relationships/control" Target="activeX/activeX13.xml"/><Relationship Id="rId36" Type="http://schemas.openxmlformats.org/officeDocument/2006/relationships/control" Target="activeX/activeX21.xml"/><Relationship Id="rId10" Type="http://schemas.openxmlformats.org/officeDocument/2006/relationships/endnotes" Target="endnotes.xml"/><Relationship Id="rId19" Type="http://schemas.openxmlformats.org/officeDocument/2006/relationships/control" Target="activeX/activeX6.xml"/><Relationship Id="rId31" Type="http://schemas.openxmlformats.org/officeDocument/2006/relationships/control" Target="activeX/activeX1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20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control" Target="activeX/activeX11.xml"/><Relationship Id="rId33" Type="http://schemas.openxmlformats.org/officeDocument/2006/relationships/control" Target="activeX/activeX18.xml"/><Relationship Id="rId38" Type="http://schemas.openxmlformats.org/officeDocument/2006/relationships/hyperlink" Target="mailto:workshop@euroclonality.org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95F751783374EF48096669A991F1A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5E1751-5290-4866-AAC1-4ABE2C995CCE}"/>
      </w:docPartPr>
      <w:docPartBody>
        <w:p w:rsidR="008911A9" w:rsidRDefault="00F7173B" w:rsidP="00F7173B">
          <w:pPr>
            <w:pStyle w:val="795F751783374EF48096669A991F1A8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13683561D7A14527B5F4FDE1FE012A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9CB9B3-8018-4FF8-8428-9EF0BBC294B9}"/>
      </w:docPartPr>
      <w:docPartBody>
        <w:p w:rsidR="00E34284" w:rsidRDefault="007F084A" w:rsidP="007F084A">
          <w:pPr>
            <w:pStyle w:val="13683561D7A14527B5F4FDE1FE012A1C"/>
          </w:pPr>
          <w:r w:rsidRPr="00813130">
            <w:rPr>
              <w:b/>
              <w:color w:val="0070C0"/>
              <w:lang w:val="en-US"/>
            </w:rPr>
            <w:t>Please fill in</w:t>
          </w:r>
          <w:r w:rsidRPr="00813130">
            <w:rPr>
              <w:rStyle w:val="PlaceholderText"/>
              <w:b/>
              <w:color w:val="0070C0"/>
            </w:rPr>
            <w:t>.</w:t>
          </w:r>
        </w:p>
      </w:docPartBody>
    </w:docPart>
    <w:docPart>
      <w:docPartPr>
        <w:name w:val="324F3A6D607B4D018273A4F8E9F460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5207FC-EC0B-49D0-A146-1E1D35A0D868}"/>
      </w:docPartPr>
      <w:docPartBody>
        <w:p w:rsidR="007B7101" w:rsidRDefault="00F7173B" w:rsidP="00F7173B">
          <w:pPr>
            <w:pStyle w:val="324F3A6D607B4D018273A4F8E9F460BB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0F74A5E44E9343178F7E9AA5180363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6C7E4E-5EFF-4D81-BF5F-D971CE0C505B}"/>
      </w:docPartPr>
      <w:docPartBody>
        <w:p w:rsidR="007B7101" w:rsidRDefault="00F7173B" w:rsidP="00F7173B">
          <w:pPr>
            <w:pStyle w:val="0F74A5E44E9343178F7E9AA518036323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C5F12FBD2D1E4A62A2E59F71A38DE0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5D6A49-1E86-4102-9511-5F5999FBABF5}"/>
      </w:docPartPr>
      <w:docPartBody>
        <w:p w:rsidR="007B7101" w:rsidRDefault="00F7173B" w:rsidP="00F7173B">
          <w:pPr>
            <w:pStyle w:val="C5F12FBD2D1E4A62A2E59F71A38DE0F8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FB748B01383B4DCD8339277FF34E2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1B2A6C-EE32-49E8-94A0-DD6DA17F446C}"/>
      </w:docPartPr>
      <w:docPartBody>
        <w:p w:rsidR="007B7101" w:rsidRDefault="00F7173B" w:rsidP="00F7173B">
          <w:pPr>
            <w:pStyle w:val="FB748B01383B4DCD8339277FF34E2D6E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DCBBFF53DA3A4941B794D0B03E5B9F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18F5B4-D91D-4CBC-B99A-33081610697E}"/>
      </w:docPartPr>
      <w:docPartBody>
        <w:p w:rsidR="007B7101" w:rsidRDefault="00F7173B" w:rsidP="00F7173B">
          <w:pPr>
            <w:pStyle w:val="DCBBFF53DA3A4941B794D0B03E5B9F23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0D6E942595BF4E20940187F2E45D60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C9BFDC-24FD-43D1-9AB3-DF33A9445991}"/>
      </w:docPartPr>
      <w:docPartBody>
        <w:p w:rsidR="007B7101" w:rsidRDefault="00F7173B" w:rsidP="00F7173B">
          <w:pPr>
            <w:pStyle w:val="0D6E942595BF4E20940187F2E45D608A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PlaceholderText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B2F"/>
    <w:rsid w:val="00023D21"/>
    <w:rsid w:val="000B098D"/>
    <w:rsid w:val="000D69F2"/>
    <w:rsid w:val="000E55A4"/>
    <w:rsid w:val="00164997"/>
    <w:rsid w:val="001C4B2F"/>
    <w:rsid w:val="00215968"/>
    <w:rsid w:val="00222802"/>
    <w:rsid w:val="00256B5E"/>
    <w:rsid w:val="002E7168"/>
    <w:rsid w:val="00342751"/>
    <w:rsid w:val="00376788"/>
    <w:rsid w:val="003C4024"/>
    <w:rsid w:val="00412596"/>
    <w:rsid w:val="00434BA1"/>
    <w:rsid w:val="00466957"/>
    <w:rsid w:val="0048466B"/>
    <w:rsid w:val="004851BE"/>
    <w:rsid w:val="004C37D0"/>
    <w:rsid w:val="004F0921"/>
    <w:rsid w:val="005672C9"/>
    <w:rsid w:val="005E4A32"/>
    <w:rsid w:val="006231AE"/>
    <w:rsid w:val="0067096A"/>
    <w:rsid w:val="006B4DCE"/>
    <w:rsid w:val="006E1455"/>
    <w:rsid w:val="006E6D62"/>
    <w:rsid w:val="006F3F3A"/>
    <w:rsid w:val="00760CDB"/>
    <w:rsid w:val="00774D8E"/>
    <w:rsid w:val="007B7101"/>
    <w:rsid w:val="007F084A"/>
    <w:rsid w:val="00821515"/>
    <w:rsid w:val="008911A9"/>
    <w:rsid w:val="008C3F81"/>
    <w:rsid w:val="008E6619"/>
    <w:rsid w:val="008E6C52"/>
    <w:rsid w:val="008F7BEE"/>
    <w:rsid w:val="00942FBA"/>
    <w:rsid w:val="009B62A2"/>
    <w:rsid w:val="009C67EE"/>
    <w:rsid w:val="00A524DF"/>
    <w:rsid w:val="00AA2921"/>
    <w:rsid w:val="00B6398C"/>
    <w:rsid w:val="00C43CE6"/>
    <w:rsid w:val="00CA45AA"/>
    <w:rsid w:val="00D00854"/>
    <w:rsid w:val="00E06BF1"/>
    <w:rsid w:val="00E33CBC"/>
    <w:rsid w:val="00E34284"/>
    <w:rsid w:val="00E610E1"/>
    <w:rsid w:val="00F44DF5"/>
    <w:rsid w:val="00F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173B"/>
    <w:rPr>
      <w:color w:val="808080"/>
    </w:rPr>
  </w:style>
  <w:style w:type="paragraph" w:customStyle="1" w:styleId="13683561D7A14527B5F4FDE1FE012A1C">
    <w:name w:val="13683561D7A14527B5F4FDE1FE012A1C"/>
    <w:rsid w:val="007F084A"/>
  </w:style>
  <w:style w:type="paragraph" w:customStyle="1" w:styleId="324F3A6D607B4D018273A4F8E9F460BB1">
    <w:name w:val="324F3A6D607B4D018273A4F8E9F460BB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795F751783374EF48096669A991F1A81">
    <w:name w:val="795F751783374EF48096669A991F1A8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0F74A5E44E9343178F7E9AA5180363231">
    <w:name w:val="0F74A5E44E9343178F7E9AA518036323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C5F12FBD2D1E4A62A2E59F71A38DE0F81">
    <w:name w:val="C5F12FBD2D1E4A62A2E59F71A38DE0F8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FB748B01383B4DCD8339277FF34E2D6E1">
    <w:name w:val="FB748B01383B4DCD8339277FF34E2D6E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DCBBFF53DA3A4941B794D0B03E5B9F231">
    <w:name w:val="DCBBFF53DA3A4941B794D0B03E5B9F23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0D6E942595BF4E20940187F2E45D608A1">
    <w:name w:val="0D6E942595BF4E20940187F2E45D608A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486E28979594194E36BCF1707E44A" ma:contentTypeVersion="19" ma:contentTypeDescription="Create a new document." ma:contentTypeScope="" ma:versionID="12435fbd11dc0ec0041b820a35ddbf2e">
  <xsd:schema xmlns:xsd="http://www.w3.org/2001/XMLSchema" xmlns:xs="http://www.w3.org/2001/XMLSchema" xmlns:p="http://schemas.microsoft.com/office/2006/metadata/properties" xmlns:ns2="938ed7a6-8db5-494d-b1d3-eb84f4daa01f" xmlns:ns3="4936ff54-b332-4ebb-a7a5-207e02902230" targetNamespace="http://schemas.microsoft.com/office/2006/metadata/properties" ma:root="true" ma:fieldsID="cb7caa85a1770c034683a4181cee3b53" ns2:_="" ns3:_="">
    <xsd:import namespace="938ed7a6-8db5-494d-b1d3-eb84f4daa01f"/>
    <xsd:import namespace="4936ff54-b332-4ebb-a7a5-207e02902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ed7a6-8db5-494d-b1d3-eb84f4daa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0f2adf-4084-452e-b5f2-c18fa833b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6ff54-b332-4ebb-a7a5-207e0290223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e685b5c-3d03-43d5-afe1-ae5b039d4a59}" ma:internalName="TaxCatchAll" ma:showField="CatchAllData" ma:web="4936ff54-b332-4ebb-a7a5-207e02902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8ed7a6-8db5-494d-b1d3-eb84f4daa01f">
      <Terms xmlns="http://schemas.microsoft.com/office/infopath/2007/PartnerControls"/>
    </lcf76f155ced4ddcb4097134ff3c332f>
    <TaxCatchAll xmlns="4936ff54-b332-4ebb-a7a5-207e02902230" xsi:nil="true"/>
  </documentManagement>
</p:properties>
</file>

<file path=customXml/itemProps1.xml><?xml version="1.0" encoding="utf-8"?>
<ds:datastoreItem xmlns:ds="http://schemas.openxmlformats.org/officeDocument/2006/customXml" ds:itemID="{570166A1-8257-466E-B6D4-16F4F5D80E34}"/>
</file>

<file path=customXml/itemProps2.xml><?xml version="1.0" encoding="utf-8"?>
<ds:datastoreItem xmlns:ds="http://schemas.openxmlformats.org/officeDocument/2006/customXml" ds:itemID="{43B9B0B0-D7FC-4403-9C90-D211BF1BE1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47849-EAE4-4115-958A-778837DD8D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D11672-65FC-4402-9580-25456ABFE422}">
  <ds:schemaRefs>
    <ds:schemaRef ds:uri="http://schemas.microsoft.com/office/2006/metadata/properties"/>
    <ds:schemaRef ds:uri="http://schemas.microsoft.com/office/infopath/2007/PartnerControls"/>
    <ds:schemaRef ds:uri="b0836e5a-dd42-4e81-bdec-1e4f81b345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3700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z260117</dc:creator>
  <cp:lastModifiedBy>Yvonne Buis-Franken</cp:lastModifiedBy>
  <cp:revision>2</cp:revision>
  <cp:lastPrinted>2026-07-10T07:40:00Z</cp:lastPrinted>
  <dcterms:created xsi:type="dcterms:W3CDTF">2026-08-12T13:18:00Z</dcterms:created>
  <dcterms:modified xsi:type="dcterms:W3CDTF">2026-08-12T13:18:00Z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0x010100CB4486E28979594194E36BCF1707E44A</vt:lpwstr>
  </property>
  <property fmtid="{D5CDD505-2E9C-101B-9397-08002B2CF9AE}" pid="3" name="MediaServiceImageTags">
    <vt:lpwstr/>
  </property>
</Properties>
</file>