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E909C" w14:textId="77777777" w:rsidR="007F16E0" w:rsidRDefault="009D19A1">
      <w:pPr>
        <w:jc w:val="center"/>
        <w:rPr>
          <w:b/>
          <w:u w:val="single"/>
        </w:rPr>
      </w:pPr>
      <w:r>
        <w:rPr>
          <w:b/>
          <w:u w:val="single"/>
        </w:rPr>
        <w:t>ETHICS COMMITTEE</w:t>
      </w:r>
    </w:p>
    <w:p w14:paraId="70CE909D" w14:textId="77777777" w:rsidR="007F16E0" w:rsidRDefault="009D19A1">
      <w:pPr>
        <w:jc w:val="center"/>
        <w:rPr>
          <w:b/>
          <w:u w:val="single"/>
        </w:rPr>
      </w:pPr>
      <w:r>
        <w:rPr>
          <w:b/>
          <w:u w:val="single"/>
        </w:rPr>
        <w:t>PROFORMA FOR ETHICAL OPINION</w:t>
      </w:r>
    </w:p>
    <w:p w14:paraId="70CE909E" w14:textId="77777777" w:rsidR="007F16E0" w:rsidRDefault="009D19A1">
      <w:r>
        <w:t>A favourable ethical opinion is required from the Ethics Committee for any proposed health or social care research involving human participants (including the use of their tissue / data) in the Bailiwick of Guernsey.</w:t>
      </w:r>
    </w:p>
    <w:p w14:paraId="70CE90A5" w14:textId="3C4A0208" w:rsidR="007F16E0" w:rsidRDefault="009D19A1" w:rsidP="001B6784">
      <w:r>
        <w:t>This proforma should be completed and submitted, together with a suitable covering letter and all study documentation</w:t>
      </w:r>
      <w:r w:rsidR="001B6784">
        <w:t xml:space="preserve"> to </w:t>
      </w:r>
      <w:hyperlink r:id="rId11" w:history="1">
        <w:r w:rsidR="00F97667" w:rsidRPr="00575EB4">
          <w:rPr>
            <w:rStyle w:val="Hyperlink"/>
          </w:rPr>
          <w:t>Tracey.mcclean@gov.gg</w:t>
        </w:r>
      </w:hyperlink>
    </w:p>
    <w:p w14:paraId="70CE90A9" w14:textId="77777777" w:rsidR="007F16E0" w:rsidRDefault="009D19A1">
      <w:pPr>
        <w:rPr>
          <w:b/>
        </w:rPr>
      </w:pPr>
      <w:r>
        <w:rPr>
          <w:b/>
        </w:rPr>
        <w:t>Summary of Proforma</w:t>
      </w:r>
    </w:p>
    <w:p w14:paraId="70CE90AA" w14:textId="77777777" w:rsidR="007F16E0" w:rsidRDefault="009D19A1">
      <w:r>
        <w:t>The proforma consists of the following:</w:t>
      </w:r>
    </w:p>
    <w:p w14:paraId="70CE90AB" w14:textId="77777777" w:rsidR="007F16E0" w:rsidRDefault="009D19A1">
      <w:r>
        <w:rPr>
          <w:b/>
        </w:rPr>
        <w:t>Part A</w:t>
      </w:r>
    </w:p>
    <w:p w14:paraId="70CE90AC" w14:textId="77777777" w:rsidR="007F16E0" w:rsidRDefault="009D19A1">
      <w:r>
        <w:t xml:space="preserve">Part A should be completed by all applicants seeking a favourable ethical opinion from the Ethics Committee on a proposed research study. It provides details of the key contacts involved, </w:t>
      </w:r>
      <w:proofErr w:type="gramStart"/>
      <w:r>
        <w:t>a brief summary</w:t>
      </w:r>
      <w:proofErr w:type="gramEnd"/>
      <w:r>
        <w:t xml:space="preserve"> of the project and details of any existing favourable ethical opinion.</w:t>
      </w:r>
    </w:p>
    <w:p w14:paraId="70CE90AD" w14:textId="77777777" w:rsidR="007F16E0" w:rsidRDefault="007F16E0"/>
    <w:p w14:paraId="70CE90AE" w14:textId="77777777" w:rsidR="007F16E0" w:rsidRDefault="009D19A1">
      <w:r>
        <w:rPr>
          <w:b/>
        </w:rPr>
        <w:t>Part B</w:t>
      </w:r>
    </w:p>
    <w:p w14:paraId="70CE90AF" w14:textId="77777777" w:rsidR="007F16E0" w:rsidRDefault="009D19A1">
      <w:r>
        <w:t>Part B provides details of any existing favourable ethical opinion or where such an opinion is being sought simultaneously.</w:t>
      </w:r>
    </w:p>
    <w:p w14:paraId="70CE90B0" w14:textId="77777777" w:rsidR="007F16E0" w:rsidRDefault="007F16E0"/>
    <w:p w14:paraId="70CE90B1" w14:textId="77777777" w:rsidR="007F16E0" w:rsidRDefault="009D19A1">
      <w:pPr>
        <w:rPr>
          <w:b/>
        </w:rPr>
      </w:pPr>
      <w:r>
        <w:rPr>
          <w:b/>
        </w:rPr>
        <w:t>Part C</w:t>
      </w:r>
    </w:p>
    <w:p w14:paraId="70CE90B2" w14:textId="77777777" w:rsidR="007F16E0" w:rsidRDefault="009D19A1">
      <w:r>
        <w:t>Part C provides summary details of the research methodology and methods that will be used as part of the proposed study.</w:t>
      </w:r>
    </w:p>
    <w:p w14:paraId="70CE90B3" w14:textId="77777777" w:rsidR="007F16E0" w:rsidRDefault="007F16E0"/>
    <w:p w14:paraId="70CE90B4" w14:textId="77777777" w:rsidR="007F16E0" w:rsidRDefault="009D19A1">
      <w:r>
        <w:rPr>
          <w:b/>
        </w:rPr>
        <w:t>Part D</w:t>
      </w:r>
    </w:p>
    <w:p w14:paraId="70CE90B5" w14:textId="77777777" w:rsidR="007F16E0" w:rsidRDefault="009D19A1">
      <w:r>
        <w:t>Part D provides a non-exhaustive list of suggested documentation that will be used as part of the research study. These documents should be dated and include version numbers (i.e. DATE MONTH YEAR, Version 1.0).</w:t>
      </w:r>
    </w:p>
    <w:p w14:paraId="70CE90B7" w14:textId="77777777" w:rsidR="007F16E0" w:rsidRDefault="009D19A1">
      <w:pPr>
        <w:rPr>
          <w:b/>
        </w:rPr>
      </w:pPr>
      <w:r>
        <w:rPr>
          <w:b/>
        </w:rPr>
        <w:t>Part E</w:t>
      </w:r>
    </w:p>
    <w:p w14:paraId="70CE90B8" w14:textId="77777777" w:rsidR="007F16E0" w:rsidRDefault="009D19A1">
      <w:r>
        <w:t>Part E provides a declaration to be signed by the Lead Investigator / Principal Researcher.</w:t>
      </w:r>
    </w:p>
    <w:p w14:paraId="70CE90BE" w14:textId="77777777" w:rsidR="007F16E0" w:rsidRDefault="009D19A1">
      <w:pPr>
        <w:rPr>
          <w:b/>
          <w:sz w:val="32"/>
          <w:szCs w:val="32"/>
        </w:rPr>
      </w:pPr>
      <w:r>
        <w:rPr>
          <w:b/>
          <w:sz w:val="32"/>
          <w:szCs w:val="32"/>
        </w:rPr>
        <w:lastRenderedPageBreak/>
        <w:t>PART A</w:t>
      </w:r>
    </w:p>
    <w:tbl>
      <w:tblPr>
        <w:tblStyle w:val="a"/>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2"/>
      </w:tblGrid>
      <w:tr w:rsidR="007F16E0" w14:paraId="70CE90C2" w14:textId="77777777">
        <w:tc>
          <w:tcPr>
            <w:tcW w:w="9242" w:type="dxa"/>
          </w:tcPr>
          <w:p w14:paraId="70CE90BF" w14:textId="77777777" w:rsidR="007F16E0" w:rsidRDefault="009D19A1">
            <w:pPr>
              <w:spacing w:after="200" w:line="276" w:lineRule="auto"/>
            </w:pPr>
            <w:r>
              <w:rPr>
                <w:b/>
              </w:rPr>
              <w:t>Project title:</w:t>
            </w:r>
          </w:p>
          <w:p w14:paraId="70CE90C0" w14:textId="77777777" w:rsidR="007F16E0" w:rsidRDefault="007F16E0">
            <w:pPr>
              <w:spacing w:after="200" w:line="276" w:lineRule="auto"/>
            </w:pPr>
          </w:p>
          <w:p w14:paraId="70CE90C1" w14:textId="77777777" w:rsidR="007F16E0" w:rsidRDefault="007F16E0">
            <w:pPr>
              <w:spacing w:after="200" w:line="276" w:lineRule="auto"/>
            </w:pPr>
          </w:p>
        </w:tc>
      </w:tr>
    </w:tbl>
    <w:p w14:paraId="70CE90C3" w14:textId="77777777" w:rsidR="007F16E0" w:rsidRDefault="007F16E0"/>
    <w:tbl>
      <w:tblPr>
        <w:tblStyle w:val="a0"/>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2"/>
      </w:tblGrid>
      <w:tr w:rsidR="007F16E0" w14:paraId="70CE90CE" w14:textId="77777777">
        <w:tc>
          <w:tcPr>
            <w:tcW w:w="9242" w:type="dxa"/>
          </w:tcPr>
          <w:p w14:paraId="70CE90C4" w14:textId="77777777" w:rsidR="007F16E0" w:rsidRDefault="009D19A1">
            <w:pPr>
              <w:spacing w:after="200" w:line="276" w:lineRule="auto"/>
            </w:pPr>
            <w:r>
              <w:rPr>
                <w:b/>
              </w:rPr>
              <w:t>Lead Investigator / Principal Researcher, contact details and qualifications:</w:t>
            </w:r>
          </w:p>
          <w:p w14:paraId="70CE90C5" w14:textId="77777777" w:rsidR="007F16E0" w:rsidRDefault="007F16E0">
            <w:pPr>
              <w:spacing w:after="200" w:line="276" w:lineRule="auto"/>
            </w:pPr>
          </w:p>
          <w:p w14:paraId="70CE90C7" w14:textId="77777777" w:rsidR="007F16E0" w:rsidRDefault="007F16E0">
            <w:pPr>
              <w:spacing w:after="200" w:line="276" w:lineRule="auto"/>
            </w:pPr>
          </w:p>
          <w:p w14:paraId="70CE90C8" w14:textId="77777777" w:rsidR="007F16E0" w:rsidRDefault="007F16E0">
            <w:pPr>
              <w:spacing w:after="200" w:line="276" w:lineRule="auto"/>
            </w:pPr>
          </w:p>
          <w:p w14:paraId="70CE90C9" w14:textId="77777777" w:rsidR="007F16E0" w:rsidRDefault="009D19A1">
            <w:pPr>
              <w:spacing w:after="200" w:line="276" w:lineRule="auto"/>
              <w:rPr>
                <w:b/>
              </w:rPr>
            </w:pPr>
            <w:r>
              <w:rPr>
                <w:b/>
              </w:rPr>
              <w:t>Please also provide names, contact details, qualifications and their role in the project for all other individuals involved with the study:</w:t>
            </w:r>
          </w:p>
          <w:p w14:paraId="70CE90CA" w14:textId="77777777" w:rsidR="007F16E0" w:rsidRDefault="007F16E0">
            <w:pPr>
              <w:spacing w:after="200" w:line="276" w:lineRule="auto"/>
            </w:pPr>
          </w:p>
          <w:p w14:paraId="70CE90CB" w14:textId="77777777" w:rsidR="007F16E0" w:rsidRDefault="007F16E0">
            <w:pPr>
              <w:spacing w:after="200" w:line="276" w:lineRule="auto"/>
            </w:pPr>
          </w:p>
          <w:p w14:paraId="70CE90CC" w14:textId="77777777" w:rsidR="007F16E0" w:rsidRDefault="007F16E0">
            <w:pPr>
              <w:spacing w:after="200" w:line="276" w:lineRule="auto"/>
            </w:pPr>
          </w:p>
          <w:p w14:paraId="70CE90CD" w14:textId="77777777" w:rsidR="007F16E0" w:rsidRDefault="007F16E0">
            <w:pPr>
              <w:spacing w:after="200" w:line="276" w:lineRule="auto"/>
            </w:pPr>
          </w:p>
        </w:tc>
      </w:tr>
    </w:tbl>
    <w:p w14:paraId="70CE90CF" w14:textId="77777777" w:rsidR="007F16E0" w:rsidRDefault="007F16E0"/>
    <w:tbl>
      <w:tblPr>
        <w:tblStyle w:val="a1"/>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2"/>
      </w:tblGrid>
      <w:tr w:rsidR="007F16E0" w14:paraId="70CE90D5" w14:textId="77777777">
        <w:tc>
          <w:tcPr>
            <w:tcW w:w="9242" w:type="dxa"/>
          </w:tcPr>
          <w:p w14:paraId="70CE90D0" w14:textId="77777777" w:rsidR="007F16E0" w:rsidRDefault="009D19A1">
            <w:pPr>
              <w:spacing w:after="200" w:line="276" w:lineRule="auto"/>
            </w:pPr>
            <w:proofErr w:type="gramStart"/>
            <w:r>
              <w:rPr>
                <w:b/>
              </w:rPr>
              <w:t>Brief summary</w:t>
            </w:r>
            <w:proofErr w:type="gramEnd"/>
            <w:r>
              <w:rPr>
                <w:b/>
              </w:rPr>
              <w:t xml:space="preserve"> of the project:</w:t>
            </w:r>
          </w:p>
          <w:p w14:paraId="70CE90D3" w14:textId="77777777" w:rsidR="007F16E0" w:rsidRDefault="007F16E0">
            <w:pPr>
              <w:spacing w:after="200" w:line="276" w:lineRule="auto"/>
            </w:pPr>
          </w:p>
          <w:p w14:paraId="70CE90D4" w14:textId="77777777" w:rsidR="007F16E0" w:rsidRDefault="007F16E0">
            <w:pPr>
              <w:spacing w:after="200" w:line="276" w:lineRule="auto"/>
            </w:pPr>
          </w:p>
        </w:tc>
      </w:tr>
    </w:tbl>
    <w:p w14:paraId="70CE90D6" w14:textId="77777777" w:rsidR="007F16E0" w:rsidRDefault="007F16E0"/>
    <w:tbl>
      <w:tblPr>
        <w:tblStyle w:val="a2"/>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2"/>
      </w:tblGrid>
      <w:tr w:rsidR="007F16E0" w14:paraId="70CE90DC" w14:textId="77777777">
        <w:tc>
          <w:tcPr>
            <w:tcW w:w="9242" w:type="dxa"/>
          </w:tcPr>
          <w:p w14:paraId="70CE90D7" w14:textId="77777777" w:rsidR="007F16E0" w:rsidRDefault="009D19A1">
            <w:pPr>
              <w:spacing w:after="200" w:line="276" w:lineRule="auto"/>
            </w:pPr>
            <w:r>
              <w:rPr>
                <w:b/>
              </w:rPr>
              <w:t>Provide summary details of any existing favourable ethical opinion or where such an opinion is being sought simultaneously (please state ‘NONE’ where this does not apply):</w:t>
            </w:r>
          </w:p>
          <w:p w14:paraId="70CE90DA" w14:textId="77777777" w:rsidR="007F16E0" w:rsidRDefault="007F16E0">
            <w:pPr>
              <w:spacing w:after="200" w:line="276" w:lineRule="auto"/>
            </w:pPr>
          </w:p>
          <w:p w14:paraId="70CE90DB" w14:textId="77777777" w:rsidR="007F16E0" w:rsidRDefault="009D19A1">
            <w:pPr>
              <w:spacing w:after="200" w:line="276" w:lineRule="auto"/>
              <w:rPr>
                <w:i/>
              </w:rPr>
            </w:pPr>
            <w:r>
              <w:rPr>
                <w:b/>
                <w:i/>
              </w:rPr>
              <w:t>NB.</w:t>
            </w:r>
            <w:r>
              <w:rPr>
                <w:i/>
              </w:rPr>
              <w:t xml:space="preserve"> Part B of this proforma also needs to be completed where the study has already received a favourable ethical opinion (i.e. from a university as part of a degree course or from a recognised UK Research Ethics Committee).</w:t>
            </w:r>
          </w:p>
        </w:tc>
      </w:tr>
    </w:tbl>
    <w:p w14:paraId="70CE90DD" w14:textId="77777777" w:rsidR="007F16E0" w:rsidRDefault="009D19A1">
      <w:pPr>
        <w:widowControl/>
        <w:rPr>
          <w:b/>
          <w:sz w:val="32"/>
          <w:szCs w:val="32"/>
        </w:rPr>
      </w:pPr>
      <w:r>
        <w:br w:type="page"/>
      </w:r>
    </w:p>
    <w:p w14:paraId="70CE90DE" w14:textId="77777777" w:rsidR="007F16E0" w:rsidRDefault="009D19A1">
      <w:pPr>
        <w:rPr>
          <w:b/>
          <w:sz w:val="32"/>
          <w:szCs w:val="32"/>
        </w:rPr>
      </w:pPr>
      <w:r>
        <w:rPr>
          <w:b/>
          <w:sz w:val="32"/>
          <w:szCs w:val="32"/>
        </w:rPr>
        <w:lastRenderedPageBreak/>
        <w:t>PART B</w:t>
      </w:r>
    </w:p>
    <w:p w14:paraId="70CE90DF" w14:textId="77777777" w:rsidR="007F16E0" w:rsidRDefault="009D19A1">
      <w:r>
        <w:t>Please complete the following to provide details of any existing favourable ethical opinion or where such an opinion is being sought simultaneously (i.e. from a university as part of a degree course or from a recognised UK Research Ethics Committee).</w:t>
      </w:r>
    </w:p>
    <w:p w14:paraId="70CE90E0" w14:textId="77777777" w:rsidR="007F16E0" w:rsidRDefault="009D19A1">
      <w:r>
        <w:t>Please tick (</w:t>
      </w:r>
      <w:r>
        <w:rPr>
          <w:sz w:val="32"/>
          <w:szCs w:val="32"/>
        </w:rPr>
        <w:t>✔</w:t>
      </w:r>
      <w:r>
        <w:t>) boxes as appropriate.</w:t>
      </w:r>
    </w:p>
    <w:tbl>
      <w:tblPr>
        <w:tblStyle w:val="a3"/>
        <w:tblW w:w="9242" w:type="dxa"/>
        <w:tblBorders>
          <w:top w:val="nil"/>
          <w:left w:val="nil"/>
          <w:bottom w:val="nil"/>
          <w:right w:val="single" w:sz="24" w:space="0" w:color="000000"/>
          <w:insideH w:val="single" w:sz="4" w:space="0" w:color="000000"/>
          <w:insideV w:val="single" w:sz="4" w:space="0" w:color="000000"/>
        </w:tblBorders>
        <w:tblLayout w:type="fixed"/>
        <w:tblLook w:val="0400" w:firstRow="0" w:lastRow="0" w:firstColumn="0" w:lastColumn="0" w:noHBand="0" w:noVBand="1"/>
      </w:tblPr>
      <w:tblGrid>
        <w:gridCol w:w="8613"/>
        <w:gridCol w:w="629"/>
      </w:tblGrid>
      <w:tr w:rsidR="007F16E0" w14:paraId="70CE90E4" w14:textId="77777777">
        <w:trPr>
          <w:trHeight w:val="600"/>
        </w:trPr>
        <w:tc>
          <w:tcPr>
            <w:tcW w:w="8613" w:type="dxa"/>
            <w:vMerge w:val="restart"/>
            <w:tcBorders>
              <w:top w:val="nil"/>
              <w:right w:val="single" w:sz="18" w:space="0" w:color="000000"/>
            </w:tcBorders>
          </w:tcPr>
          <w:p w14:paraId="70CE90E1" w14:textId="77777777" w:rsidR="007F16E0" w:rsidRDefault="009D19A1">
            <w:pPr>
              <w:spacing w:after="200" w:line="276" w:lineRule="auto"/>
            </w:pPr>
            <w:r>
              <w:t xml:space="preserve">I confirm that the proposed study is being submitted </w:t>
            </w:r>
            <w:r>
              <w:rPr>
                <w:b/>
              </w:rPr>
              <w:t>as part of a research degree</w:t>
            </w:r>
            <w:r>
              <w:t xml:space="preserve"> through the …………………………………………………………. (please state name of university, college etc) and the relevant documentation has been attached.</w:t>
            </w:r>
          </w:p>
          <w:p w14:paraId="70CE90E2" w14:textId="77777777" w:rsidR="007F16E0" w:rsidRDefault="009D19A1">
            <w:pPr>
              <w:spacing w:after="200" w:line="276" w:lineRule="auto"/>
            </w:pPr>
            <w:r>
              <w:t>Please also submit a copy of any letter of favourable opinion received from your University Research Ethics Committee (or equivalent).</w:t>
            </w:r>
          </w:p>
        </w:tc>
        <w:tc>
          <w:tcPr>
            <w:tcW w:w="629" w:type="dxa"/>
            <w:tcBorders>
              <w:top w:val="single" w:sz="18" w:space="0" w:color="000000"/>
              <w:left w:val="single" w:sz="18" w:space="0" w:color="000000"/>
              <w:bottom w:val="single" w:sz="18" w:space="0" w:color="000000"/>
              <w:right w:val="single" w:sz="18" w:space="0" w:color="000000"/>
            </w:tcBorders>
            <w:vAlign w:val="center"/>
          </w:tcPr>
          <w:p w14:paraId="70CE90E3" w14:textId="77777777" w:rsidR="007F16E0" w:rsidRDefault="007F16E0">
            <w:pPr>
              <w:jc w:val="center"/>
            </w:pPr>
          </w:p>
        </w:tc>
      </w:tr>
      <w:tr w:rsidR="007F16E0" w14:paraId="70CE90E7" w14:textId="77777777">
        <w:trPr>
          <w:trHeight w:val="600"/>
        </w:trPr>
        <w:tc>
          <w:tcPr>
            <w:tcW w:w="8613" w:type="dxa"/>
            <w:vMerge/>
            <w:tcBorders>
              <w:top w:val="nil"/>
              <w:right w:val="single" w:sz="18" w:space="0" w:color="000000"/>
            </w:tcBorders>
          </w:tcPr>
          <w:p w14:paraId="70CE90E5" w14:textId="77777777" w:rsidR="007F16E0" w:rsidRDefault="007F16E0">
            <w:pPr>
              <w:pBdr>
                <w:top w:val="nil"/>
                <w:left w:val="nil"/>
                <w:bottom w:val="nil"/>
                <w:right w:val="nil"/>
                <w:between w:val="nil"/>
              </w:pBdr>
              <w:spacing w:line="276" w:lineRule="auto"/>
            </w:pPr>
          </w:p>
        </w:tc>
        <w:tc>
          <w:tcPr>
            <w:tcW w:w="629" w:type="dxa"/>
            <w:tcBorders>
              <w:top w:val="single" w:sz="18" w:space="0" w:color="000000"/>
              <w:left w:val="nil"/>
              <w:bottom w:val="nil"/>
              <w:right w:val="nil"/>
            </w:tcBorders>
            <w:vAlign w:val="center"/>
          </w:tcPr>
          <w:p w14:paraId="70CE90E6" w14:textId="77777777" w:rsidR="007F16E0" w:rsidRDefault="007F16E0">
            <w:pPr>
              <w:jc w:val="center"/>
            </w:pPr>
          </w:p>
        </w:tc>
      </w:tr>
    </w:tbl>
    <w:p w14:paraId="70CE90E8" w14:textId="77777777" w:rsidR="007F16E0" w:rsidRDefault="007F16E0">
      <w:pPr>
        <w:spacing w:after="0" w:line="240" w:lineRule="auto"/>
      </w:pPr>
    </w:p>
    <w:tbl>
      <w:tblPr>
        <w:tblStyle w:val="a4"/>
        <w:tblW w:w="9242" w:type="dxa"/>
        <w:tblBorders>
          <w:top w:val="nil"/>
          <w:left w:val="nil"/>
          <w:bottom w:val="nil"/>
          <w:right w:val="single" w:sz="24" w:space="0" w:color="000000"/>
          <w:insideH w:val="single" w:sz="4" w:space="0" w:color="000000"/>
          <w:insideV w:val="single" w:sz="4" w:space="0" w:color="000000"/>
        </w:tblBorders>
        <w:tblLayout w:type="fixed"/>
        <w:tblLook w:val="0400" w:firstRow="0" w:lastRow="0" w:firstColumn="0" w:lastColumn="0" w:noHBand="0" w:noVBand="1"/>
      </w:tblPr>
      <w:tblGrid>
        <w:gridCol w:w="8613"/>
        <w:gridCol w:w="629"/>
      </w:tblGrid>
      <w:tr w:rsidR="007F16E0" w14:paraId="70CE90EC" w14:textId="77777777">
        <w:trPr>
          <w:trHeight w:val="600"/>
        </w:trPr>
        <w:tc>
          <w:tcPr>
            <w:tcW w:w="8613" w:type="dxa"/>
            <w:vMerge w:val="restart"/>
            <w:tcBorders>
              <w:top w:val="nil"/>
              <w:right w:val="single" w:sz="18" w:space="0" w:color="000000"/>
            </w:tcBorders>
          </w:tcPr>
          <w:p w14:paraId="70CE90E9" w14:textId="77777777" w:rsidR="007F16E0" w:rsidRDefault="009D19A1">
            <w:pPr>
              <w:spacing w:after="200" w:line="276" w:lineRule="auto"/>
            </w:pPr>
            <w:r>
              <w:t xml:space="preserve">I confirm that the proposed study is being conducted </w:t>
            </w:r>
            <w:r>
              <w:rPr>
                <w:b/>
              </w:rPr>
              <w:t>as part of a multi-centre research study</w:t>
            </w:r>
            <w:r>
              <w:t xml:space="preserve"> and has already received a favourable ethical opinion from the ………………………………………………………………………………. (please state name of relevant UK Research Ethics Committee). In such cases, all existing documentation should be submitted with this proforma, together with details / evidence of the existing favourable ethical opinion.</w:t>
            </w:r>
          </w:p>
          <w:p w14:paraId="70CE90EA" w14:textId="77777777" w:rsidR="007F16E0" w:rsidRDefault="009D19A1">
            <w:pPr>
              <w:spacing w:after="200" w:line="276" w:lineRule="auto"/>
            </w:pPr>
            <w:r>
              <w:t>A cover letter should also be submitted clarifying how the study is being extended to Guernsey and Alderney and set out how the uniqueness of local services will be accommodated.</w:t>
            </w:r>
          </w:p>
        </w:tc>
        <w:tc>
          <w:tcPr>
            <w:tcW w:w="629" w:type="dxa"/>
            <w:tcBorders>
              <w:top w:val="single" w:sz="18" w:space="0" w:color="000000"/>
              <w:left w:val="single" w:sz="18" w:space="0" w:color="000000"/>
              <w:bottom w:val="single" w:sz="18" w:space="0" w:color="000000"/>
              <w:right w:val="single" w:sz="18" w:space="0" w:color="000000"/>
            </w:tcBorders>
            <w:vAlign w:val="center"/>
          </w:tcPr>
          <w:p w14:paraId="70CE90EB" w14:textId="77777777" w:rsidR="007F16E0" w:rsidRDefault="007F16E0">
            <w:pPr>
              <w:jc w:val="center"/>
            </w:pPr>
          </w:p>
        </w:tc>
      </w:tr>
      <w:tr w:rsidR="007F16E0" w14:paraId="70CE90EF" w14:textId="77777777">
        <w:trPr>
          <w:trHeight w:val="600"/>
        </w:trPr>
        <w:tc>
          <w:tcPr>
            <w:tcW w:w="8613" w:type="dxa"/>
            <w:vMerge/>
            <w:tcBorders>
              <w:top w:val="nil"/>
              <w:right w:val="single" w:sz="18" w:space="0" w:color="000000"/>
            </w:tcBorders>
          </w:tcPr>
          <w:p w14:paraId="70CE90ED" w14:textId="77777777" w:rsidR="007F16E0" w:rsidRDefault="007F16E0">
            <w:pPr>
              <w:pBdr>
                <w:top w:val="nil"/>
                <w:left w:val="nil"/>
                <w:bottom w:val="nil"/>
                <w:right w:val="nil"/>
                <w:between w:val="nil"/>
              </w:pBdr>
              <w:spacing w:line="276" w:lineRule="auto"/>
            </w:pPr>
          </w:p>
        </w:tc>
        <w:tc>
          <w:tcPr>
            <w:tcW w:w="629" w:type="dxa"/>
            <w:tcBorders>
              <w:top w:val="single" w:sz="18" w:space="0" w:color="000000"/>
              <w:left w:val="nil"/>
              <w:bottom w:val="nil"/>
              <w:right w:val="nil"/>
            </w:tcBorders>
            <w:vAlign w:val="center"/>
          </w:tcPr>
          <w:p w14:paraId="70CE90EE" w14:textId="77777777" w:rsidR="007F16E0" w:rsidRDefault="007F16E0">
            <w:pPr>
              <w:jc w:val="center"/>
            </w:pPr>
          </w:p>
        </w:tc>
      </w:tr>
    </w:tbl>
    <w:p w14:paraId="70CE90F0" w14:textId="77777777" w:rsidR="007F16E0" w:rsidRDefault="007F16E0">
      <w:pPr>
        <w:spacing w:after="0" w:line="240" w:lineRule="auto"/>
      </w:pPr>
    </w:p>
    <w:p w14:paraId="70CE90F1" w14:textId="77777777" w:rsidR="007F16E0" w:rsidRDefault="007F16E0">
      <w:pPr>
        <w:spacing w:after="0" w:line="240" w:lineRule="auto"/>
      </w:pPr>
    </w:p>
    <w:p w14:paraId="70CE90F2" w14:textId="77777777" w:rsidR="007F16E0" w:rsidRDefault="009D19A1">
      <w:pPr>
        <w:widowControl/>
      </w:pPr>
      <w:r>
        <w:br w:type="page"/>
      </w:r>
    </w:p>
    <w:p w14:paraId="70CE90F3" w14:textId="77777777" w:rsidR="007F16E0" w:rsidRDefault="009D19A1">
      <w:r>
        <w:rPr>
          <w:b/>
          <w:sz w:val="32"/>
          <w:szCs w:val="32"/>
        </w:rPr>
        <w:lastRenderedPageBreak/>
        <w:t>PART C</w:t>
      </w:r>
    </w:p>
    <w:p w14:paraId="70CE90F4" w14:textId="77777777" w:rsidR="007F16E0" w:rsidRDefault="007F16E0"/>
    <w:tbl>
      <w:tblPr>
        <w:tblStyle w:val="a5"/>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2"/>
      </w:tblGrid>
      <w:tr w:rsidR="007F16E0" w14:paraId="70CE90FA" w14:textId="77777777">
        <w:tc>
          <w:tcPr>
            <w:tcW w:w="9242" w:type="dxa"/>
          </w:tcPr>
          <w:p w14:paraId="70CE90F5" w14:textId="77777777" w:rsidR="007F16E0" w:rsidRDefault="009D19A1">
            <w:pPr>
              <w:spacing w:after="200" w:line="276" w:lineRule="auto"/>
            </w:pPr>
            <w:r>
              <w:rPr>
                <w:b/>
              </w:rPr>
              <w:t>Aims and objectives of the project:</w:t>
            </w:r>
          </w:p>
          <w:p w14:paraId="70CE90F6" w14:textId="77777777" w:rsidR="007F16E0" w:rsidRDefault="007F16E0">
            <w:pPr>
              <w:spacing w:after="200" w:line="276" w:lineRule="auto"/>
            </w:pPr>
          </w:p>
          <w:p w14:paraId="70CE90F7" w14:textId="77777777" w:rsidR="007F16E0" w:rsidRDefault="007F16E0">
            <w:pPr>
              <w:spacing w:after="200" w:line="276" w:lineRule="auto"/>
            </w:pPr>
          </w:p>
          <w:p w14:paraId="70CE90F8" w14:textId="77777777" w:rsidR="007F16E0" w:rsidRDefault="007F16E0">
            <w:pPr>
              <w:spacing w:after="200" w:line="276" w:lineRule="auto"/>
            </w:pPr>
          </w:p>
          <w:p w14:paraId="70CE90F9" w14:textId="77777777" w:rsidR="007F16E0" w:rsidRDefault="007F16E0">
            <w:pPr>
              <w:spacing w:after="200" w:line="276" w:lineRule="auto"/>
            </w:pPr>
          </w:p>
        </w:tc>
      </w:tr>
    </w:tbl>
    <w:p w14:paraId="70CE90FB" w14:textId="77777777" w:rsidR="007F16E0" w:rsidRDefault="007F16E0"/>
    <w:tbl>
      <w:tblPr>
        <w:tblStyle w:val="a6"/>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2"/>
      </w:tblGrid>
      <w:tr w:rsidR="007F16E0" w14:paraId="70CE9101" w14:textId="77777777">
        <w:tc>
          <w:tcPr>
            <w:tcW w:w="9242" w:type="dxa"/>
          </w:tcPr>
          <w:p w14:paraId="70CE90FC" w14:textId="77777777" w:rsidR="007F16E0" w:rsidRDefault="009D19A1">
            <w:pPr>
              <w:spacing w:after="200" w:line="276" w:lineRule="auto"/>
            </w:pPr>
            <w:r>
              <w:rPr>
                <w:b/>
              </w:rPr>
              <w:t>Project plan outlining the key milestones of the research:</w:t>
            </w:r>
          </w:p>
          <w:p w14:paraId="70CE90FD" w14:textId="77777777" w:rsidR="007F16E0" w:rsidRDefault="007F16E0">
            <w:pPr>
              <w:spacing w:after="200" w:line="276" w:lineRule="auto"/>
            </w:pPr>
          </w:p>
          <w:p w14:paraId="70CE90FE" w14:textId="77777777" w:rsidR="007F16E0" w:rsidRDefault="007F16E0">
            <w:pPr>
              <w:spacing w:after="200" w:line="276" w:lineRule="auto"/>
            </w:pPr>
          </w:p>
          <w:p w14:paraId="70CE90FF" w14:textId="77777777" w:rsidR="007F16E0" w:rsidRDefault="007F16E0">
            <w:pPr>
              <w:spacing w:after="200" w:line="276" w:lineRule="auto"/>
            </w:pPr>
          </w:p>
          <w:p w14:paraId="70CE9100" w14:textId="77777777" w:rsidR="007F16E0" w:rsidRDefault="007F16E0">
            <w:pPr>
              <w:spacing w:after="200" w:line="276" w:lineRule="auto"/>
            </w:pPr>
          </w:p>
        </w:tc>
      </w:tr>
    </w:tbl>
    <w:p w14:paraId="70CE9102" w14:textId="77777777" w:rsidR="007F16E0" w:rsidRDefault="007F16E0"/>
    <w:tbl>
      <w:tblPr>
        <w:tblStyle w:val="a7"/>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2"/>
      </w:tblGrid>
      <w:tr w:rsidR="007F16E0" w14:paraId="70CE9108" w14:textId="77777777">
        <w:tc>
          <w:tcPr>
            <w:tcW w:w="9242" w:type="dxa"/>
          </w:tcPr>
          <w:p w14:paraId="70CE9103" w14:textId="77777777" w:rsidR="007F16E0" w:rsidRDefault="009D19A1">
            <w:pPr>
              <w:spacing w:after="200" w:line="276" w:lineRule="auto"/>
            </w:pPr>
            <w:r>
              <w:rPr>
                <w:b/>
              </w:rPr>
              <w:t>Project Duration (include proposed start / end dates and any intermediate target dates in between:</w:t>
            </w:r>
          </w:p>
          <w:p w14:paraId="70CE9104" w14:textId="77777777" w:rsidR="007F16E0" w:rsidRDefault="007F16E0">
            <w:pPr>
              <w:spacing w:after="200" w:line="276" w:lineRule="auto"/>
            </w:pPr>
          </w:p>
          <w:p w14:paraId="70CE9105" w14:textId="77777777" w:rsidR="007F16E0" w:rsidRDefault="007F16E0">
            <w:pPr>
              <w:spacing w:after="200" w:line="276" w:lineRule="auto"/>
            </w:pPr>
          </w:p>
          <w:p w14:paraId="70CE9106" w14:textId="77777777" w:rsidR="007F16E0" w:rsidRDefault="007F16E0">
            <w:pPr>
              <w:spacing w:after="200" w:line="276" w:lineRule="auto"/>
            </w:pPr>
          </w:p>
          <w:p w14:paraId="70CE9107" w14:textId="77777777" w:rsidR="007F16E0" w:rsidRDefault="007F16E0">
            <w:pPr>
              <w:spacing w:after="200" w:line="276" w:lineRule="auto"/>
            </w:pPr>
          </w:p>
        </w:tc>
      </w:tr>
    </w:tbl>
    <w:p w14:paraId="70CE9109" w14:textId="77777777" w:rsidR="007F16E0" w:rsidRDefault="007F16E0"/>
    <w:tbl>
      <w:tblPr>
        <w:tblStyle w:val="a8"/>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2"/>
      </w:tblGrid>
      <w:tr w:rsidR="007F16E0" w14:paraId="70CE910F" w14:textId="77777777">
        <w:tc>
          <w:tcPr>
            <w:tcW w:w="9242" w:type="dxa"/>
          </w:tcPr>
          <w:p w14:paraId="70CE910A" w14:textId="77777777" w:rsidR="007F16E0" w:rsidRDefault="009D19A1">
            <w:pPr>
              <w:spacing w:after="200" w:line="276" w:lineRule="auto"/>
            </w:pPr>
            <w:r>
              <w:rPr>
                <w:b/>
              </w:rPr>
              <w:t>Rationale for the project, this should be supported by a brief literature review:</w:t>
            </w:r>
          </w:p>
          <w:p w14:paraId="70CE910B" w14:textId="77777777" w:rsidR="007F16E0" w:rsidRDefault="007F16E0">
            <w:pPr>
              <w:spacing w:after="200" w:line="276" w:lineRule="auto"/>
            </w:pPr>
          </w:p>
          <w:p w14:paraId="70CE910C" w14:textId="77777777" w:rsidR="007F16E0" w:rsidRDefault="007F16E0">
            <w:pPr>
              <w:spacing w:after="200" w:line="276" w:lineRule="auto"/>
            </w:pPr>
          </w:p>
          <w:p w14:paraId="70CE910E" w14:textId="77777777" w:rsidR="007F16E0" w:rsidRDefault="007F16E0">
            <w:pPr>
              <w:spacing w:after="200" w:line="276" w:lineRule="auto"/>
            </w:pPr>
          </w:p>
        </w:tc>
      </w:tr>
    </w:tbl>
    <w:p w14:paraId="70CE9110" w14:textId="77777777" w:rsidR="007F16E0" w:rsidRDefault="007F16E0"/>
    <w:tbl>
      <w:tblPr>
        <w:tblStyle w:val="a9"/>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2"/>
      </w:tblGrid>
      <w:tr w:rsidR="007F16E0" w14:paraId="70CE9116" w14:textId="77777777">
        <w:tc>
          <w:tcPr>
            <w:tcW w:w="9242" w:type="dxa"/>
          </w:tcPr>
          <w:p w14:paraId="70CE9111" w14:textId="77777777" w:rsidR="007F16E0" w:rsidRDefault="009D19A1">
            <w:pPr>
              <w:spacing w:after="200" w:line="276" w:lineRule="auto"/>
            </w:pPr>
            <w:r>
              <w:rPr>
                <w:b/>
              </w:rPr>
              <w:lastRenderedPageBreak/>
              <w:t>Research methodology (i.e. survey, RCT, phenomenology etc):</w:t>
            </w:r>
          </w:p>
          <w:p w14:paraId="70CE9112" w14:textId="77777777" w:rsidR="007F16E0" w:rsidRDefault="007F16E0">
            <w:pPr>
              <w:spacing w:after="200" w:line="276" w:lineRule="auto"/>
            </w:pPr>
          </w:p>
          <w:p w14:paraId="70CE9113" w14:textId="77777777" w:rsidR="007F16E0" w:rsidRDefault="007F16E0">
            <w:pPr>
              <w:spacing w:after="200" w:line="276" w:lineRule="auto"/>
            </w:pPr>
          </w:p>
          <w:p w14:paraId="70CE9114" w14:textId="77777777" w:rsidR="007F16E0" w:rsidRDefault="007F16E0">
            <w:pPr>
              <w:spacing w:after="200" w:line="276" w:lineRule="auto"/>
            </w:pPr>
          </w:p>
          <w:p w14:paraId="70CE9115" w14:textId="77777777" w:rsidR="007F16E0" w:rsidRDefault="007F16E0">
            <w:pPr>
              <w:spacing w:after="200" w:line="276" w:lineRule="auto"/>
            </w:pPr>
          </w:p>
        </w:tc>
      </w:tr>
    </w:tbl>
    <w:p w14:paraId="70CE9117" w14:textId="77777777" w:rsidR="007F16E0" w:rsidRDefault="007F16E0"/>
    <w:tbl>
      <w:tblPr>
        <w:tblStyle w:val="aa"/>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2"/>
      </w:tblGrid>
      <w:tr w:rsidR="007F16E0" w14:paraId="70CE911D" w14:textId="77777777">
        <w:tc>
          <w:tcPr>
            <w:tcW w:w="9242" w:type="dxa"/>
          </w:tcPr>
          <w:p w14:paraId="70CE9118" w14:textId="77777777" w:rsidR="007F16E0" w:rsidRDefault="009D19A1">
            <w:pPr>
              <w:spacing w:after="200" w:line="276" w:lineRule="auto"/>
            </w:pPr>
            <w:r>
              <w:rPr>
                <w:b/>
              </w:rPr>
              <w:t>Research context/setting:</w:t>
            </w:r>
          </w:p>
          <w:p w14:paraId="70CE9119" w14:textId="77777777" w:rsidR="007F16E0" w:rsidRDefault="007F16E0">
            <w:pPr>
              <w:spacing w:after="200" w:line="276" w:lineRule="auto"/>
            </w:pPr>
          </w:p>
          <w:p w14:paraId="70CE911A" w14:textId="77777777" w:rsidR="007F16E0" w:rsidRDefault="007F16E0">
            <w:pPr>
              <w:spacing w:after="200" w:line="276" w:lineRule="auto"/>
            </w:pPr>
          </w:p>
          <w:p w14:paraId="70CE911B" w14:textId="77777777" w:rsidR="007F16E0" w:rsidRDefault="007F16E0">
            <w:pPr>
              <w:spacing w:after="200" w:line="276" w:lineRule="auto"/>
            </w:pPr>
          </w:p>
          <w:p w14:paraId="70CE911C" w14:textId="77777777" w:rsidR="007F16E0" w:rsidRDefault="007F16E0">
            <w:pPr>
              <w:spacing w:after="200" w:line="276" w:lineRule="auto"/>
            </w:pPr>
          </w:p>
        </w:tc>
      </w:tr>
    </w:tbl>
    <w:p w14:paraId="70CE911E" w14:textId="77777777" w:rsidR="007F16E0" w:rsidRDefault="007F16E0"/>
    <w:tbl>
      <w:tblPr>
        <w:tblStyle w:val="ab"/>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2"/>
      </w:tblGrid>
      <w:tr w:rsidR="007F16E0" w14:paraId="70CE9124" w14:textId="77777777">
        <w:tc>
          <w:tcPr>
            <w:tcW w:w="9242" w:type="dxa"/>
          </w:tcPr>
          <w:p w14:paraId="70CE911F" w14:textId="77777777" w:rsidR="007F16E0" w:rsidRDefault="009D19A1">
            <w:pPr>
              <w:spacing w:after="200" w:line="276" w:lineRule="auto"/>
            </w:pPr>
            <w:r>
              <w:rPr>
                <w:b/>
              </w:rPr>
              <w:t>Sample, details of number, characteristics, sampling method and recruitment strategy:</w:t>
            </w:r>
          </w:p>
          <w:p w14:paraId="70CE9120" w14:textId="77777777" w:rsidR="007F16E0" w:rsidRDefault="007F16E0">
            <w:pPr>
              <w:spacing w:after="200" w:line="276" w:lineRule="auto"/>
            </w:pPr>
          </w:p>
          <w:p w14:paraId="70CE9121" w14:textId="77777777" w:rsidR="007F16E0" w:rsidRDefault="007F16E0">
            <w:pPr>
              <w:spacing w:after="200" w:line="276" w:lineRule="auto"/>
            </w:pPr>
          </w:p>
          <w:p w14:paraId="70CE9122" w14:textId="77777777" w:rsidR="007F16E0" w:rsidRDefault="007F16E0">
            <w:pPr>
              <w:spacing w:after="200" w:line="276" w:lineRule="auto"/>
            </w:pPr>
          </w:p>
          <w:p w14:paraId="70CE9123" w14:textId="77777777" w:rsidR="007F16E0" w:rsidRDefault="007F16E0">
            <w:pPr>
              <w:spacing w:after="200" w:line="276" w:lineRule="auto"/>
            </w:pPr>
          </w:p>
        </w:tc>
      </w:tr>
    </w:tbl>
    <w:p w14:paraId="70CE9125" w14:textId="77777777" w:rsidR="007F16E0" w:rsidRDefault="007F16E0"/>
    <w:tbl>
      <w:tblPr>
        <w:tblStyle w:val="ac"/>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2"/>
      </w:tblGrid>
      <w:tr w:rsidR="007F16E0" w14:paraId="70CE912B" w14:textId="77777777">
        <w:tc>
          <w:tcPr>
            <w:tcW w:w="9242" w:type="dxa"/>
          </w:tcPr>
          <w:p w14:paraId="70CE9126" w14:textId="77777777" w:rsidR="007F16E0" w:rsidRDefault="009D19A1">
            <w:pPr>
              <w:spacing w:after="200" w:line="276" w:lineRule="auto"/>
            </w:pPr>
            <w:r>
              <w:rPr>
                <w:b/>
              </w:rPr>
              <w:t>Data collection methods:</w:t>
            </w:r>
          </w:p>
          <w:p w14:paraId="70CE9127" w14:textId="77777777" w:rsidR="007F16E0" w:rsidRDefault="007F16E0">
            <w:pPr>
              <w:spacing w:after="200" w:line="276" w:lineRule="auto"/>
            </w:pPr>
          </w:p>
          <w:p w14:paraId="70CE9128" w14:textId="77777777" w:rsidR="007F16E0" w:rsidRDefault="007F16E0">
            <w:pPr>
              <w:spacing w:after="200" w:line="276" w:lineRule="auto"/>
            </w:pPr>
          </w:p>
          <w:p w14:paraId="70CE9129" w14:textId="77777777" w:rsidR="007F16E0" w:rsidRDefault="007F16E0">
            <w:pPr>
              <w:spacing w:after="200" w:line="276" w:lineRule="auto"/>
            </w:pPr>
          </w:p>
          <w:p w14:paraId="70CE912A" w14:textId="77777777" w:rsidR="007F16E0" w:rsidRDefault="007F16E0">
            <w:pPr>
              <w:spacing w:after="200" w:line="276" w:lineRule="auto"/>
            </w:pPr>
          </w:p>
        </w:tc>
      </w:tr>
    </w:tbl>
    <w:p w14:paraId="70CE912C" w14:textId="0882B77F" w:rsidR="007F16E0" w:rsidRDefault="007F16E0"/>
    <w:p w14:paraId="19C645AD" w14:textId="77777777" w:rsidR="00F71A5E" w:rsidRDefault="00F71A5E"/>
    <w:tbl>
      <w:tblPr>
        <w:tblStyle w:val="ad"/>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2"/>
      </w:tblGrid>
      <w:tr w:rsidR="007F16E0" w14:paraId="70CE9132" w14:textId="77777777">
        <w:tc>
          <w:tcPr>
            <w:tcW w:w="9242" w:type="dxa"/>
          </w:tcPr>
          <w:p w14:paraId="70CE912D" w14:textId="77777777" w:rsidR="007F16E0" w:rsidRDefault="009D19A1">
            <w:pPr>
              <w:spacing w:after="200" w:line="276" w:lineRule="auto"/>
            </w:pPr>
            <w:r>
              <w:rPr>
                <w:b/>
              </w:rPr>
              <w:lastRenderedPageBreak/>
              <w:t>Data Analysis methods:</w:t>
            </w:r>
          </w:p>
          <w:p w14:paraId="70CE912E" w14:textId="77777777" w:rsidR="007F16E0" w:rsidRDefault="007F16E0">
            <w:pPr>
              <w:spacing w:after="200" w:line="276" w:lineRule="auto"/>
            </w:pPr>
          </w:p>
          <w:p w14:paraId="70CE912F" w14:textId="77777777" w:rsidR="007F16E0" w:rsidRDefault="007F16E0">
            <w:pPr>
              <w:spacing w:after="200" w:line="276" w:lineRule="auto"/>
            </w:pPr>
          </w:p>
          <w:p w14:paraId="70CE9130" w14:textId="77777777" w:rsidR="007F16E0" w:rsidRDefault="007F16E0">
            <w:pPr>
              <w:spacing w:after="200" w:line="276" w:lineRule="auto"/>
            </w:pPr>
          </w:p>
          <w:p w14:paraId="70CE9131" w14:textId="77777777" w:rsidR="007F16E0" w:rsidRDefault="007F16E0">
            <w:pPr>
              <w:spacing w:after="200" w:line="276" w:lineRule="auto"/>
            </w:pPr>
          </w:p>
        </w:tc>
      </w:tr>
    </w:tbl>
    <w:p w14:paraId="70CE9133" w14:textId="77777777" w:rsidR="007F16E0" w:rsidRDefault="007F16E0"/>
    <w:tbl>
      <w:tblPr>
        <w:tblStyle w:val="ae"/>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2"/>
      </w:tblGrid>
      <w:tr w:rsidR="007F16E0" w14:paraId="70CE9139" w14:textId="77777777">
        <w:tc>
          <w:tcPr>
            <w:tcW w:w="9242" w:type="dxa"/>
          </w:tcPr>
          <w:p w14:paraId="70CE9134" w14:textId="77777777" w:rsidR="007F16E0" w:rsidRDefault="009D19A1">
            <w:pPr>
              <w:spacing w:after="200" w:line="276" w:lineRule="auto"/>
            </w:pPr>
            <w:r>
              <w:rPr>
                <w:b/>
              </w:rPr>
              <w:t>Perceived ethical issues around consent, potential harm, protection of anonymity and confidentiality, and any relationship issues which could be coercive. You need to indicate how you will address these issues.</w:t>
            </w:r>
          </w:p>
          <w:p w14:paraId="70CE9135" w14:textId="77777777" w:rsidR="007F16E0" w:rsidRDefault="007F16E0">
            <w:pPr>
              <w:spacing w:after="200" w:line="276" w:lineRule="auto"/>
            </w:pPr>
          </w:p>
          <w:p w14:paraId="70CE9136" w14:textId="77777777" w:rsidR="007F16E0" w:rsidRDefault="007F16E0">
            <w:pPr>
              <w:spacing w:after="200" w:line="276" w:lineRule="auto"/>
            </w:pPr>
          </w:p>
          <w:p w14:paraId="70CE9137" w14:textId="77777777" w:rsidR="007F16E0" w:rsidRDefault="007F16E0">
            <w:pPr>
              <w:spacing w:after="200" w:line="276" w:lineRule="auto"/>
            </w:pPr>
          </w:p>
          <w:p w14:paraId="70CE9138" w14:textId="77777777" w:rsidR="007F16E0" w:rsidRDefault="007F16E0">
            <w:pPr>
              <w:spacing w:after="200" w:line="276" w:lineRule="auto"/>
            </w:pPr>
          </w:p>
        </w:tc>
      </w:tr>
    </w:tbl>
    <w:p w14:paraId="70CE913A" w14:textId="77777777" w:rsidR="007F16E0" w:rsidRDefault="007F16E0"/>
    <w:tbl>
      <w:tblPr>
        <w:tblStyle w:val="af"/>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2"/>
      </w:tblGrid>
      <w:tr w:rsidR="007F16E0" w14:paraId="70CE9140" w14:textId="77777777">
        <w:tc>
          <w:tcPr>
            <w:tcW w:w="9242" w:type="dxa"/>
          </w:tcPr>
          <w:p w14:paraId="70CE913B" w14:textId="77777777" w:rsidR="007F16E0" w:rsidRDefault="009D19A1">
            <w:pPr>
              <w:spacing w:after="200" w:line="276" w:lineRule="auto"/>
            </w:pPr>
            <w:r>
              <w:rPr>
                <w:b/>
              </w:rPr>
              <w:t>Any potential conflicts of interest including funding:</w:t>
            </w:r>
          </w:p>
          <w:p w14:paraId="70CE913C" w14:textId="77777777" w:rsidR="007F16E0" w:rsidRDefault="007F16E0">
            <w:pPr>
              <w:spacing w:after="200" w:line="276" w:lineRule="auto"/>
            </w:pPr>
          </w:p>
          <w:p w14:paraId="70CE913D" w14:textId="77777777" w:rsidR="007F16E0" w:rsidRDefault="007F16E0">
            <w:pPr>
              <w:spacing w:after="200" w:line="276" w:lineRule="auto"/>
            </w:pPr>
          </w:p>
          <w:p w14:paraId="70CE913E" w14:textId="77777777" w:rsidR="007F16E0" w:rsidRDefault="007F16E0">
            <w:pPr>
              <w:spacing w:after="200" w:line="276" w:lineRule="auto"/>
            </w:pPr>
          </w:p>
          <w:p w14:paraId="70CE913F" w14:textId="77777777" w:rsidR="007F16E0" w:rsidRDefault="007F16E0">
            <w:pPr>
              <w:spacing w:after="200" w:line="276" w:lineRule="auto"/>
            </w:pPr>
          </w:p>
        </w:tc>
      </w:tr>
    </w:tbl>
    <w:p w14:paraId="70CE9141" w14:textId="77777777" w:rsidR="007F16E0" w:rsidRDefault="007F16E0"/>
    <w:tbl>
      <w:tblPr>
        <w:tblStyle w:val="af0"/>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2"/>
      </w:tblGrid>
      <w:tr w:rsidR="007F16E0" w14:paraId="70CE9147" w14:textId="77777777">
        <w:tc>
          <w:tcPr>
            <w:tcW w:w="9242" w:type="dxa"/>
          </w:tcPr>
          <w:p w14:paraId="70CE9142" w14:textId="77777777" w:rsidR="007F16E0" w:rsidRDefault="009D19A1">
            <w:pPr>
              <w:spacing w:after="200" w:line="276" w:lineRule="auto"/>
            </w:pPr>
            <w:r>
              <w:rPr>
                <w:b/>
              </w:rPr>
              <w:t>How the results will be written up, disseminated and / or published:</w:t>
            </w:r>
          </w:p>
          <w:p w14:paraId="70CE9143" w14:textId="77777777" w:rsidR="007F16E0" w:rsidRDefault="007F16E0">
            <w:pPr>
              <w:spacing w:after="200" w:line="276" w:lineRule="auto"/>
            </w:pPr>
          </w:p>
          <w:p w14:paraId="70CE9144" w14:textId="77777777" w:rsidR="007F16E0" w:rsidRDefault="007F16E0">
            <w:pPr>
              <w:spacing w:after="200" w:line="276" w:lineRule="auto"/>
            </w:pPr>
          </w:p>
          <w:p w14:paraId="70CE9145" w14:textId="77777777" w:rsidR="007F16E0" w:rsidRDefault="007F16E0">
            <w:pPr>
              <w:spacing w:after="200" w:line="276" w:lineRule="auto"/>
            </w:pPr>
          </w:p>
          <w:p w14:paraId="70CE9146" w14:textId="77777777" w:rsidR="007F16E0" w:rsidRDefault="007F16E0">
            <w:pPr>
              <w:spacing w:after="200" w:line="276" w:lineRule="auto"/>
            </w:pPr>
          </w:p>
        </w:tc>
      </w:tr>
    </w:tbl>
    <w:p w14:paraId="70CE9148" w14:textId="77777777" w:rsidR="007F16E0" w:rsidRDefault="009D19A1">
      <w:r>
        <w:br w:type="page"/>
      </w:r>
    </w:p>
    <w:p w14:paraId="70CE9149" w14:textId="77777777" w:rsidR="007F16E0" w:rsidRDefault="009D19A1">
      <w:pPr>
        <w:rPr>
          <w:b/>
          <w:sz w:val="32"/>
          <w:szCs w:val="32"/>
        </w:rPr>
      </w:pPr>
      <w:r>
        <w:rPr>
          <w:b/>
          <w:sz w:val="32"/>
          <w:szCs w:val="32"/>
        </w:rPr>
        <w:lastRenderedPageBreak/>
        <w:t>PART D</w:t>
      </w:r>
    </w:p>
    <w:p w14:paraId="70CE914A" w14:textId="77777777" w:rsidR="007F16E0" w:rsidRDefault="009D19A1">
      <w:r>
        <w:t>This section should include details of all documentation being using as part of the research study. Documents should be dated, include version numbers (i.e. DATE MONTH YEAR, Version 1.0) and be on headed paper where appropriate (i.e. letters, consent forms etc).</w:t>
      </w:r>
    </w:p>
    <w:p w14:paraId="70CE914B" w14:textId="77777777" w:rsidR="007F16E0" w:rsidRDefault="009D19A1">
      <w:r>
        <w:t>Documentation is likely to include:</w:t>
      </w:r>
    </w:p>
    <w:p w14:paraId="70CE914C" w14:textId="77777777" w:rsidR="007F16E0" w:rsidRDefault="009D19A1">
      <w:pPr>
        <w:numPr>
          <w:ilvl w:val="0"/>
          <w:numId w:val="1"/>
        </w:numPr>
        <w:pBdr>
          <w:top w:val="nil"/>
          <w:left w:val="nil"/>
          <w:bottom w:val="nil"/>
          <w:right w:val="nil"/>
          <w:between w:val="nil"/>
        </w:pBdr>
        <w:ind w:left="567" w:hanging="567"/>
        <w:rPr>
          <w:color w:val="000000"/>
        </w:rPr>
      </w:pPr>
      <w:r>
        <w:rPr>
          <w:color w:val="000000"/>
        </w:rPr>
        <w:t>Research Protocol (this will provide a full description of the research study, expanding on the summary provided within Parts A &amp; C and specifying the procedures / process to be used [e.g. in recruiting participants, gathering / managing / analysing data etc])</w:t>
      </w:r>
    </w:p>
    <w:p w14:paraId="70CE914D" w14:textId="77777777" w:rsidR="007F16E0" w:rsidRDefault="009D19A1">
      <w:pPr>
        <w:numPr>
          <w:ilvl w:val="0"/>
          <w:numId w:val="1"/>
        </w:numPr>
        <w:pBdr>
          <w:top w:val="nil"/>
          <w:left w:val="nil"/>
          <w:bottom w:val="nil"/>
          <w:right w:val="nil"/>
          <w:between w:val="nil"/>
        </w:pBdr>
        <w:ind w:left="567" w:hanging="567"/>
        <w:rPr>
          <w:color w:val="000000"/>
        </w:rPr>
      </w:pPr>
      <w:r>
        <w:rPr>
          <w:color w:val="000000"/>
        </w:rPr>
        <w:t xml:space="preserve">Information Sheet for </w:t>
      </w:r>
      <w:proofErr w:type="gramStart"/>
      <w:r>
        <w:rPr>
          <w:color w:val="000000"/>
        </w:rPr>
        <w:t>Participants;</w:t>
      </w:r>
      <w:proofErr w:type="gramEnd"/>
    </w:p>
    <w:p w14:paraId="70CE914E" w14:textId="77777777" w:rsidR="007F16E0" w:rsidRDefault="009D19A1">
      <w:pPr>
        <w:numPr>
          <w:ilvl w:val="0"/>
          <w:numId w:val="1"/>
        </w:numPr>
        <w:pBdr>
          <w:top w:val="nil"/>
          <w:left w:val="nil"/>
          <w:bottom w:val="nil"/>
          <w:right w:val="nil"/>
          <w:between w:val="nil"/>
        </w:pBdr>
        <w:ind w:left="567" w:hanging="567"/>
        <w:rPr>
          <w:color w:val="000000"/>
        </w:rPr>
      </w:pPr>
      <w:r>
        <w:rPr>
          <w:color w:val="000000"/>
        </w:rPr>
        <w:t xml:space="preserve">Consent </w:t>
      </w:r>
      <w:proofErr w:type="gramStart"/>
      <w:r>
        <w:rPr>
          <w:color w:val="000000"/>
        </w:rPr>
        <w:t>Forms;</w:t>
      </w:r>
      <w:proofErr w:type="gramEnd"/>
    </w:p>
    <w:p w14:paraId="70CE914F" w14:textId="77777777" w:rsidR="007F16E0" w:rsidRDefault="009D19A1">
      <w:pPr>
        <w:numPr>
          <w:ilvl w:val="0"/>
          <w:numId w:val="1"/>
        </w:numPr>
        <w:pBdr>
          <w:top w:val="nil"/>
          <w:left w:val="nil"/>
          <w:bottom w:val="nil"/>
          <w:right w:val="nil"/>
          <w:between w:val="nil"/>
        </w:pBdr>
        <w:ind w:left="567" w:hanging="567"/>
        <w:rPr>
          <w:color w:val="000000"/>
        </w:rPr>
      </w:pPr>
      <w:r>
        <w:rPr>
          <w:color w:val="000000"/>
        </w:rPr>
        <w:t xml:space="preserve">Any correspondence to be sent to individuals involved in the </w:t>
      </w:r>
      <w:proofErr w:type="gramStart"/>
      <w:r>
        <w:rPr>
          <w:color w:val="000000"/>
        </w:rPr>
        <w:t>study;</w:t>
      </w:r>
      <w:proofErr w:type="gramEnd"/>
    </w:p>
    <w:p w14:paraId="70CE9150" w14:textId="77777777" w:rsidR="007F16E0" w:rsidRDefault="009D19A1">
      <w:pPr>
        <w:numPr>
          <w:ilvl w:val="0"/>
          <w:numId w:val="1"/>
        </w:numPr>
        <w:pBdr>
          <w:top w:val="nil"/>
          <w:left w:val="nil"/>
          <w:bottom w:val="nil"/>
          <w:right w:val="nil"/>
          <w:between w:val="nil"/>
        </w:pBdr>
        <w:ind w:left="567" w:hanging="567"/>
        <w:rPr>
          <w:color w:val="000000"/>
        </w:rPr>
      </w:pPr>
      <w:r>
        <w:rPr>
          <w:color w:val="000000"/>
        </w:rPr>
        <w:t xml:space="preserve">Interview </w:t>
      </w:r>
      <w:proofErr w:type="gramStart"/>
      <w:r>
        <w:rPr>
          <w:color w:val="000000"/>
        </w:rPr>
        <w:t>schedules;</w:t>
      </w:r>
      <w:proofErr w:type="gramEnd"/>
    </w:p>
    <w:p w14:paraId="70CE9151" w14:textId="77777777" w:rsidR="007F16E0" w:rsidRDefault="009D19A1">
      <w:pPr>
        <w:numPr>
          <w:ilvl w:val="0"/>
          <w:numId w:val="1"/>
        </w:numPr>
        <w:pBdr>
          <w:top w:val="nil"/>
          <w:left w:val="nil"/>
          <w:bottom w:val="nil"/>
          <w:right w:val="nil"/>
          <w:between w:val="nil"/>
        </w:pBdr>
        <w:ind w:left="567" w:hanging="567"/>
        <w:rPr>
          <w:color w:val="000000"/>
        </w:rPr>
      </w:pPr>
      <w:r>
        <w:rPr>
          <w:color w:val="000000"/>
        </w:rPr>
        <w:t xml:space="preserve">Questionnaires and other data collection </w:t>
      </w:r>
      <w:proofErr w:type="gramStart"/>
      <w:r>
        <w:rPr>
          <w:color w:val="000000"/>
        </w:rPr>
        <w:t>tools;</w:t>
      </w:r>
      <w:proofErr w:type="gramEnd"/>
    </w:p>
    <w:p w14:paraId="70CE9152" w14:textId="77777777" w:rsidR="007F16E0" w:rsidRDefault="009D19A1">
      <w:pPr>
        <w:numPr>
          <w:ilvl w:val="0"/>
          <w:numId w:val="1"/>
        </w:numPr>
        <w:pBdr>
          <w:top w:val="nil"/>
          <w:left w:val="nil"/>
          <w:bottom w:val="nil"/>
          <w:right w:val="nil"/>
          <w:between w:val="nil"/>
        </w:pBdr>
        <w:ind w:left="567" w:hanging="567"/>
        <w:rPr>
          <w:color w:val="000000"/>
        </w:rPr>
      </w:pPr>
      <w:r>
        <w:rPr>
          <w:color w:val="000000"/>
        </w:rPr>
        <w:t xml:space="preserve">CV of the principal </w:t>
      </w:r>
      <w:proofErr w:type="gramStart"/>
      <w:r>
        <w:rPr>
          <w:color w:val="000000"/>
        </w:rPr>
        <w:t>researcher;</w:t>
      </w:r>
      <w:proofErr w:type="gramEnd"/>
    </w:p>
    <w:p w14:paraId="70CE9153" w14:textId="77777777" w:rsidR="007F16E0" w:rsidRDefault="009D19A1">
      <w:pPr>
        <w:numPr>
          <w:ilvl w:val="0"/>
          <w:numId w:val="1"/>
        </w:numPr>
        <w:pBdr>
          <w:top w:val="nil"/>
          <w:left w:val="nil"/>
          <w:bottom w:val="nil"/>
          <w:right w:val="nil"/>
          <w:between w:val="nil"/>
        </w:pBdr>
        <w:ind w:left="567" w:hanging="567"/>
        <w:rPr>
          <w:color w:val="000000"/>
        </w:rPr>
      </w:pPr>
      <w:r>
        <w:rPr>
          <w:color w:val="000000"/>
        </w:rPr>
        <w:t xml:space="preserve">A letter of support from degree supervisor or line manager, as </w:t>
      </w:r>
      <w:proofErr w:type="gramStart"/>
      <w:r>
        <w:rPr>
          <w:color w:val="000000"/>
        </w:rPr>
        <w:t>appropriate;</w:t>
      </w:r>
      <w:proofErr w:type="gramEnd"/>
    </w:p>
    <w:p w14:paraId="70CE9154" w14:textId="77777777" w:rsidR="007F16E0" w:rsidRDefault="009D19A1">
      <w:pPr>
        <w:numPr>
          <w:ilvl w:val="0"/>
          <w:numId w:val="1"/>
        </w:numPr>
        <w:pBdr>
          <w:top w:val="nil"/>
          <w:left w:val="nil"/>
          <w:bottom w:val="nil"/>
          <w:right w:val="nil"/>
          <w:between w:val="nil"/>
        </w:pBdr>
        <w:ind w:left="567" w:hanging="567"/>
        <w:rPr>
          <w:color w:val="000000"/>
        </w:rPr>
      </w:pPr>
      <w:r>
        <w:rPr>
          <w:color w:val="000000"/>
        </w:rPr>
        <w:t>Confirmation of a favourable ethical opinion if sought elsewhere.</w:t>
      </w:r>
    </w:p>
    <w:p w14:paraId="70CE9155" w14:textId="77777777" w:rsidR="007F16E0" w:rsidRDefault="007F16E0">
      <w:pPr>
        <w:spacing w:after="0"/>
      </w:pPr>
    </w:p>
    <w:p w14:paraId="70CE9156" w14:textId="77777777" w:rsidR="007F16E0" w:rsidRDefault="007F16E0">
      <w:pPr>
        <w:spacing w:after="0"/>
      </w:pPr>
    </w:p>
    <w:tbl>
      <w:tblPr>
        <w:tblStyle w:val="af1"/>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2"/>
      </w:tblGrid>
      <w:tr w:rsidR="007F16E0" w14:paraId="70CE915B" w14:textId="77777777">
        <w:tc>
          <w:tcPr>
            <w:tcW w:w="9242" w:type="dxa"/>
          </w:tcPr>
          <w:p w14:paraId="70CE9157" w14:textId="77777777" w:rsidR="007F16E0" w:rsidRDefault="009D19A1">
            <w:pPr>
              <w:spacing w:after="200" w:line="276" w:lineRule="auto"/>
              <w:rPr>
                <w:b/>
              </w:rPr>
            </w:pPr>
            <w:r>
              <w:rPr>
                <w:b/>
              </w:rPr>
              <w:t>Please list any additional documents submitted below:</w:t>
            </w:r>
          </w:p>
          <w:p w14:paraId="70CE9158" w14:textId="77777777" w:rsidR="007F16E0" w:rsidRDefault="007F16E0">
            <w:pPr>
              <w:spacing w:after="200" w:line="276" w:lineRule="auto"/>
            </w:pPr>
          </w:p>
          <w:p w14:paraId="70CE9159" w14:textId="77777777" w:rsidR="007F16E0" w:rsidRDefault="007F16E0">
            <w:pPr>
              <w:spacing w:after="200" w:line="276" w:lineRule="auto"/>
            </w:pPr>
          </w:p>
          <w:p w14:paraId="70CE915A" w14:textId="77777777" w:rsidR="007F16E0" w:rsidRDefault="007F16E0">
            <w:pPr>
              <w:spacing w:after="200" w:line="276" w:lineRule="auto"/>
            </w:pPr>
          </w:p>
        </w:tc>
      </w:tr>
    </w:tbl>
    <w:p w14:paraId="70CE915C" w14:textId="77777777" w:rsidR="007F16E0" w:rsidRDefault="007F16E0">
      <w:pPr>
        <w:spacing w:after="0"/>
      </w:pPr>
    </w:p>
    <w:p w14:paraId="70CE915D" w14:textId="77777777" w:rsidR="007F16E0" w:rsidRDefault="007F16E0">
      <w:pPr>
        <w:spacing w:after="0"/>
      </w:pPr>
    </w:p>
    <w:p w14:paraId="70CE915E" w14:textId="77777777" w:rsidR="007F16E0" w:rsidRDefault="009D19A1">
      <w:pPr>
        <w:widowControl/>
      </w:pPr>
      <w:r>
        <w:br w:type="page"/>
      </w:r>
    </w:p>
    <w:p w14:paraId="70CE915F" w14:textId="77777777" w:rsidR="007F16E0" w:rsidRDefault="009D19A1">
      <w:pPr>
        <w:rPr>
          <w:b/>
          <w:sz w:val="32"/>
          <w:szCs w:val="32"/>
        </w:rPr>
      </w:pPr>
      <w:r>
        <w:rPr>
          <w:b/>
          <w:sz w:val="32"/>
          <w:szCs w:val="32"/>
        </w:rPr>
        <w:lastRenderedPageBreak/>
        <w:t>PART E</w:t>
      </w:r>
    </w:p>
    <w:p w14:paraId="70CE9160" w14:textId="77777777" w:rsidR="007F16E0" w:rsidRDefault="009D19A1">
      <w:r>
        <w:t>I confirm that, to the best of my knowledge, the information provided above is correct and as complete as possible.</w:t>
      </w:r>
    </w:p>
    <w:p w14:paraId="70CE9161" w14:textId="77777777" w:rsidR="007F16E0" w:rsidRDefault="009D19A1">
      <w:r>
        <w:t xml:space="preserve">I acknowledge that, subject to receiving a favourable ethical opinion, summary information about this research study will be made </w:t>
      </w:r>
      <w:proofErr w:type="spellStart"/>
      <w:r>
        <w:t>publically</w:t>
      </w:r>
      <w:proofErr w:type="spellEnd"/>
      <w:r>
        <w:t xml:space="preserve"> available (as set out below).</w:t>
      </w:r>
    </w:p>
    <w:p w14:paraId="70CE9162" w14:textId="77777777" w:rsidR="007F16E0" w:rsidRDefault="007F16E0"/>
    <w:p w14:paraId="70CE9163" w14:textId="77777777" w:rsidR="007F16E0" w:rsidRDefault="009D19A1">
      <w:r>
        <w:t>Name of Lead Investigator / Principal Researcher:</w:t>
      </w:r>
    </w:p>
    <w:p w14:paraId="70CE9164" w14:textId="77777777" w:rsidR="007F16E0" w:rsidRDefault="009D19A1">
      <w:r>
        <w:t>…………………………………………………………………………..</w:t>
      </w:r>
    </w:p>
    <w:p w14:paraId="70CE9165" w14:textId="77777777" w:rsidR="007F16E0" w:rsidRDefault="007F16E0"/>
    <w:p w14:paraId="70CE9166" w14:textId="77777777" w:rsidR="007F16E0" w:rsidRDefault="009D19A1">
      <w:r>
        <w:t>Signature:</w:t>
      </w:r>
    </w:p>
    <w:p w14:paraId="70CE9167" w14:textId="77777777" w:rsidR="007F16E0" w:rsidRDefault="007F16E0"/>
    <w:p w14:paraId="70CE9168" w14:textId="77777777" w:rsidR="007F16E0" w:rsidRDefault="009D19A1">
      <w:r>
        <w:t>…………………………………………………………………………..</w:t>
      </w:r>
    </w:p>
    <w:p w14:paraId="70CE9169" w14:textId="77777777" w:rsidR="007F16E0" w:rsidRDefault="007F16E0"/>
    <w:p w14:paraId="70CE916A" w14:textId="77777777" w:rsidR="007F16E0" w:rsidRDefault="009D19A1">
      <w:r>
        <w:t>Date:</w:t>
      </w:r>
    </w:p>
    <w:p w14:paraId="70CE916B" w14:textId="77777777" w:rsidR="007F16E0" w:rsidRDefault="009D19A1">
      <w:r>
        <w:t>…………………………………………………………………………..</w:t>
      </w:r>
    </w:p>
    <w:p w14:paraId="70CE916C" w14:textId="77777777" w:rsidR="007F16E0" w:rsidRDefault="007F16E0">
      <w:pPr>
        <w:pBdr>
          <w:between w:val="single" w:sz="4" w:space="1" w:color="000000"/>
        </w:pBdr>
        <w:rPr>
          <w:highlight w:val="yellow"/>
        </w:rPr>
      </w:pPr>
      <w:bookmarkStart w:id="0" w:name="_heading=h.gjdgxs" w:colFirst="0" w:colLast="0"/>
      <w:bookmarkEnd w:id="0"/>
    </w:p>
    <w:p w14:paraId="70CE916D" w14:textId="77777777" w:rsidR="007F16E0" w:rsidRDefault="007F16E0">
      <w:pPr>
        <w:pBdr>
          <w:between w:val="single" w:sz="4" w:space="1" w:color="000000"/>
        </w:pBdr>
        <w:rPr>
          <w:highlight w:val="yellow"/>
        </w:rPr>
      </w:pPr>
    </w:p>
    <w:p w14:paraId="70CE916E" w14:textId="77777777" w:rsidR="007F16E0" w:rsidRDefault="009D19A1">
      <w:pPr>
        <w:rPr>
          <w:b/>
          <w:highlight w:val="yellow"/>
        </w:rPr>
      </w:pPr>
      <w:r>
        <w:rPr>
          <w:b/>
        </w:rPr>
        <w:t xml:space="preserve">Information </w:t>
      </w:r>
      <w:proofErr w:type="spellStart"/>
      <w:r>
        <w:rPr>
          <w:b/>
        </w:rPr>
        <w:t>Publically</w:t>
      </w:r>
      <w:proofErr w:type="spellEnd"/>
      <w:r>
        <w:rPr>
          <w:b/>
        </w:rPr>
        <w:t xml:space="preserve"> Available</w:t>
      </w:r>
    </w:p>
    <w:p w14:paraId="70CE916F" w14:textId="77777777" w:rsidR="007F16E0" w:rsidRDefault="009D19A1">
      <w:r>
        <w:t xml:space="preserve">Please note that to meet the requirements of good research governance research studies that have been given a favourable ethical opinion by the Committee will be detailed on the gov.gg website under Research and Development. The information posted will include: </w:t>
      </w:r>
    </w:p>
    <w:p w14:paraId="70CE9170" w14:textId="77777777" w:rsidR="007F16E0" w:rsidRDefault="009D19A1">
      <w:pPr>
        <w:numPr>
          <w:ilvl w:val="0"/>
          <w:numId w:val="2"/>
        </w:numPr>
        <w:pBdr>
          <w:top w:val="nil"/>
          <w:left w:val="nil"/>
          <w:bottom w:val="nil"/>
          <w:right w:val="nil"/>
          <w:between w:val="nil"/>
        </w:pBdr>
        <w:ind w:left="567" w:hanging="567"/>
        <w:rPr>
          <w:color w:val="000000"/>
        </w:rPr>
      </w:pPr>
      <w:r>
        <w:rPr>
          <w:color w:val="000000"/>
        </w:rPr>
        <w:t xml:space="preserve">The name and contact details of the lead </w:t>
      </w:r>
      <w:proofErr w:type="gramStart"/>
      <w:r>
        <w:rPr>
          <w:color w:val="000000"/>
        </w:rPr>
        <w:t>researcher;</w:t>
      </w:r>
      <w:proofErr w:type="gramEnd"/>
    </w:p>
    <w:p w14:paraId="70CE9171" w14:textId="77777777" w:rsidR="007F16E0" w:rsidRDefault="009D19A1">
      <w:pPr>
        <w:numPr>
          <w:ilvl w:val="0"/>
          <w:numId w:val="2"/>
        </w:numPr>
        <w:pBdr>
          <w:top w:val="nil"/>
          <w:left w:val="nil"/>
          <w:bottom w:val="nil"/>
          <w:right w:val="nil"/>
          <w:between w:val="nil"/>
        </w:pBdr>
        <w:ind w:left="567" w:hanging="567"/>
        <w:rPr>
          <w:color w:val="000000"/>
        </w:rPr>
      </w:pPr>
      <w:r>
        <w:rPr>
          <w:color w:val="000000"/>
        </w:rPr>
        <w:t xml:space="preserve">The title of the </w:t>
      </w:r>
      <w:proofErr w:type="gramStart"/>
      <w:r>
        <w:rPr>
          <w:color w:val="000000"/>
        </w:rPr>
        <w:t>project;</w:t>
      </w:r>
      <w:proofErr w:type="gramEnd"/>
    </w:p>
    <w:p w14:paraId="70CE9172" w14:textId="77777777" w:rsidR="007F16E0" w:rsidRDefault="009D19A1">
      <w:pPr>
        <w:numPr>
          <w:ilvl w:val="0"/>
          <w:numId w:val="2"/>
        </w:numPr>
        <w:pBdr>
          <w:top w:val="nil"/>
          <w:left w:val="nil"/>
          <w:bottom w:val="nil"/>
          <w:right w:val="nil"/>
          <w:between w:val="nil"/>
        </w:pBdr>
        <w:ind w:left="567" w:hanging="567"/>
        <w:rPr>
          <w:color w:val="000000"/>
        </w:rPr>
      </w:pPr>
      <w:proofErr w:type="gramStart"/>
      <w:r>
        <w:rPr>
          <w:color w:val="000000"/>
        </w:rPr>
        <w:t>A brief summary</w:t>
      </w:r>
      <w:proofErr w:type="gramEnd"/>
      <w:r>
        <w:rPr>
          <w:color w:val="000000"/>
        </w:rPr>
        <w:t xml:space="preserve"> of the study.</w:t>
      </w:r>
    </w:p>
    <w:p w14:paraId="70CE9173" w14:textId="77777777" w:rsidR="007F16E0" w:rsidRDefault="009D19A1">
      <w:r>
        <w:t>By submitting this proposal for ethical opinion, you are also agreeing to have this information hosted on the Research and Development web page should you receive a favourable ethical opinion by the Ethics Committee.</w:t>
      </w:r>
    </w:p>
    <w:p w14:paraId="70CE9174" w14:textId="77777777" w:rsidR="007F16E0" w:rsidRDefault="007F16E0">
      <w:pPr>
        <w:rPr>
          <w:highlight w:val="yellow"/>
        </w:rPr>
      </w:pPr>
    </w:p>
    <w:sectPr w:rsidR="007F16E0">
      <w:headerReference w:type="default" r:id="rId12"/>
      <w:pgSz w:w="11906" w:h="16838"/>
      <w:pgMar w:top="1440" w:right="1440" w:bottom="1440" w:left="1440"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E917A" w14:textId="77777777" w:rsidR="005D7037" w:rsidRDefault="009D19A1">
      <w:pPr>
        <w:spacing w:after="0" w:line="240" w:lineRule="auto"/>
      </w:pPr>
      <w:r>
        <w:separator/>
      </w:r>
    </w:p>
  </w:endnote>
  <w:endnote w:type="continuationSeparator" w:id="0">
    <w:p w14:paraId="70CE917C" w14:textId="77777777" w:rsidR="005D7037" w:rsidRDefault="009D1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E9176" w14:textId="77777777" w:rsidR="005D7037" w:rsidRDefault="009D19A1">
      <w:pPr>
        <w:spacing w:after="0" w:line="240" w:lineRule="auto"/>
      </w:pPr>
      <w:r>
        <w:separator/>
      </w:r>
    </w:p>
  </w:footnote>
  <w:footnote w:type="continuationSeparator" w:id="0">
    <w:p w14:paraId="70CE9178" w14:textId="77777777" w:rsidR="005D7037" w:rsidRDefault="009D19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E9175" w14:textId="77777777" w:rsidR="007F16E0" w:rsidRDefault="009D19A1">
    <w:pPr>
      <w:pBdr>
        <w:top w:val="nil"/>
        <w:left w:val="nil"/>
        <w:bottom w:val="nil"/>
        <w:right w:val="nil"/>
        <w:between w:val="nil"/>
      </w:pBdr>
      <w:tabs>
        <w:tab w:val="center" w:pos="4513"/>
        <w:tab w:val="right" w:pos="9026"/>
      </w:tabs>
      <w:spacing w:after="0" w:line="240" w:lineRule="auto"/>
      <w:rPr>
        <w:color w:val="000000"/>
      </w:rPr>
    </w:pPr>
    <w:r>
      <w:rPr>
        <w:noProof/>
        <w:color w:val="000000"/>
      </w:rPr>
      <w:drawing>
        <wp:inline distT="0" distB="0" distL="0" distR="0" wp14:anchorId="70CE9176" wp14:editId="70CE9177">
          <wp:extent cx="1668694" cy="62736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68694" cy="62736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33BAC"/>
    <w:multiLevelType w:val="multilevel"/>
    <w:tmpl w:val="F44497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F8E5BA2"/>
    <w:multiLevelType w:val="multilevel"/>
    <w:tmpl w:val="609811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95378212">
    <w:abstractNumId w:val="1"/>
  </w:num>
  <w:num w:numId="2" w16cid:durableId="629940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6E0"/>
    <w:rsid w:val="001B6784"/>
    <w:rsid w:val="001C3A74"/>
    <w:rsid w:val="005D7037"/>
    <w:rsid w:val="007F16E0"/>
    <w:rsid w:val="0086380D"/>
    <w:rsid w:val="009D19A1"/>
    <w:rsid w:val="00F71A5E"/>
    <w:rsid w:val="00F97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E909C"/>
  <w15:docId w15:val="{F13B6965-2392-4CEB-8975-D7E1B949A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26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677519"/>
    <w:rPr>
      <w:color w:val="0000FF" w:themeColor="hyperlink"/>
      <w:u w:val="single"/>
    </w:rPr>
  </w:style>
  <w:style w:type="table" w:styleId="TableGrid">
    <w:name w:val="Table Grid"/>
    <w:basedOn w:val="TableNormal"/>
    <w:uiPriority w:val="59"/>
    <w:rsid w:val="00A54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A7A7A"/>
    <w:rPr>
      <w:color w:val="800080" w:themeColor="followedHyperlink"/>
      <w:u w:val="single"/>
    </w:rPr>
  </w:style>
  <w:style w:type="paragraph" w:styleId="ListParagraph">
    <w:name w:val="List Paragraph"/>
    <w:basedOn w:val="Normal"/>
    <w:uiPriority w:val="34"/>
    <w:qFormat/>
    <w:rsid w:val="00DB5D8D"/>
    <w:pPr>
      <w:ind w:left="720"/>
      <w:contextualSpacing/>
    </w:pPr>
  </w:style>
  <w:style w:type="paragraph" w:styleId="Header">
    <w:name w:val="header"/>
    <w:basedOn w:val="Normal"/>
    <w:link w:val="HeaderChar"/>
    <w:uiPriority w:val="99"/>
    <w:unhideWhenUsed/>
    <w:rsid w:val="00F402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240"/>
    <w:rPr>
      <w:sz w:val="24"/>
    </w:rPr>
  </w:style>
  <w:style w:type="paragraph" w:styleId="Footer">
    <w:name w:val="footer"/>
    <w:basedOn w:val="Normal"/>
    <w:link w:val="FooterChar"/>
    <w:uiPriority w:val="99"/>
    <w:unhideWhenUsed/>
    <w:rsid w:val="00F402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240"/>
    <w:rPr>
      <w:sz w:val="24"/>
    </w:rPr>
  </w:style>
  <w:style w:type="paragraph" w:styleId="BalloonText">
    <w:name w:val="Balloon Text"/>
    <w:basedOn w:val="Normal"/>
    <w:link w:val="BalloonTextChar"/>
    <w:uiPriority w:val="99"/>
    <w:semiHidden/>
    <w:unhideWhenUsed/>
    <w:rsid w:val="00F402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240"/>
    <w:rPr>
      <w:rFonts w:ascii="Tahoma" w:hAnsi="Tahoma" w:cs="Tahoma"/>
      <w:sz w:val="16"/>
      <w:szCs w:val="16"/>
    </w:rPr>
  </w:style>
  <w:style w:type="character" w:styleId="CommentReference">
    <w:name w:val="annotation reference"/>
    <w:basedOn w:val="DefaultParagraphFont"/>
    <w:uiPriority w:val="99"/>
    <w:semiHidden/>
    <w:unhideWhenUsed/>
    <w:rsid w:val="00657067"/>
    <w:rPr>
      <w:sz w:val="16"/>
      <w:szCs w:val="16"/>
    </w:rPr>
  </w:style>
  <w:style w:type="paragraph" w:styleId="CommentText">
    <w:name w:val="annotation text"/>
    <w:basedOn w:val="Normal"/>
    <w:link w:val="CommentTextChar"/>
    <w:uiPriority w:val="99"/>
    <w:semiHidden/>
    <w:unhideWhenUsed/>
    <w:rsid w:val="00657067"/>
    <w:pPr>
      <w:spacing w:line="240" w:lineRule="auto"/>
    </w:pPr>
    <w:rPr>
      <w:sz w:val="20"/>
      <w:szCs w:val="20"/>
    </w:rPr>
  </w:style>
  <w:style w:type="character" w:customStyle="1" w:styleId="CommentTextChar">
    <w:name w:val="Comment Text Char"/>
    <w:basedOn w:val="DefaultParagraphFont"/>
    <w:link w:val="CommentText"/>
    <w:uiPriority w:val="99"/>
    <w:semiHidden/>
    <w:rsid w:val="00657067"/>
    <w:rPr>
      <w:sz w:val="20"/>
      <w:szCs w:val="20"/>
    </w:rPr>
  </w:style>
  <w:style w:type="paragraph" w:styleId="CommentSubject">
    <w:name w:val="annotation subject"/>
    <w:basedOn w:val="CommentText"/>
    <w:next w:val="CommentText"/>
    <w:link w:val="CommentSubjectChar"/>
    <w:uiPriority w:val="99"/>
    <w:semiHidden/>
    <w:unhideWhenUsed/>
    <w:rsid w:val="00657067"/>
    <w:rPr>
      <w:b/>
      <w:bCs/>
    </w:rPr>
  </w:style>
  <w:style w:type="character" w:customStyle="1" w:styleId="CommentSubjectChar">
    <w:name w:val="Comment Subject Char"/>
    <w:basedOn w:val="CommentTextChar"/>
    <w:link w:val="CommentSubject"/>
    <w:uiPriority w:val="99"/>
    <w:semiHidden/>
    <w:rsid w:val="00657067"/>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F976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racey.mcclean@gov.g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7390fb-c8c2-4338-8764-33d7e22ce538" xsi:nil="true"/>
    <lcf76f155ced4ddcb4097134ff3c332f xmlns="99ad1de3-bdc1-41f9-9df8-67b2df93937f">
      <Terms xmlns="http://schemas.microsoft.com/office/infopath/2007/PartnerControls"/>
    </lcf76f155ced4ddcb4097134ff3c332f>
    <Date xmlns="99ad1de3-bdc1-41f9-9df8-67b2df93937f" xsi:nil="true"/>
    <Programme xmlns="99ad1de3-bdc1-41f9-9df8-67b2df93937f" xsi:nil="true"/>
    <DateofMeeting xmlns="99ad1de3-bdc1-41f9-9df8-67b2df9393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64500CE02E6247ABE989F182B0430D" ma:contentTypeVersion="15" ma:contentTypeDescription="Create a new document." ma:contentTypeScope="" ma:versionID="8e342d805de2dc20510362f930b64bd8">
  <xsd:schema xmlns:xsd="http://www.w3.org/2001/XMLSchema" xmlns:xs="http://www.w3.org/2001/XMLSchema" xmlns:p="http://schemas.microsoft.com/office/2006/metadata/properties" xmlns:ns2="99ad1de3-bdc1-41f9-9df8-67b2df93937f" xmlns:ns3="c77390fb-c8c2-4338-8764-33d7e22ce538" targetNamespace="http://schemas.microsoft.com/office/2006/metadata/properties" ma:root="true" ma:fieldsID="fe77356c06c1b4c924a5801125728189" ns2:_="" ns3:_="">
    <xsd:import namespace="99ad1de3-bdc1-41f9-9df8-67b2df93937f"/>
    <xsd:import namespace="c77390fb-c8c2-4338-8764-33d7e22ce5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ateofMeeting" minOccurs="0"/>
                <xsd:element ref="ns2:Date" minOccurs="0"/>
                <xsd:element ref="ns2:Programme"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d1de3-bdc1-41f9-9df8-67b2df9393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ateofMeeting" ma:index="12" nillable="true" ma:displayName="Date of Meeting" ma:format="DateOnly" ma:internalName="DateofMeeting">
      <xsd:simpleType>
        <xsd:restriction base="dms:DateTime"/>
      </xsd:simpleType>
    </xsd:element>
    <xsd:element name="Date" ma:index="13" nillable="true" ma:displayName="Date" ma:format="DateOnly" ma:internalName="Date">
      <xsd:simpleType>
        <xsd:restriction base="dms:DateTime"/>
      </xsd:simpleType>
    </xsd:element>
    <xsd:element name="Programme" ma:index="14" nillable="true" ma:displayName="Programme" ma:format="Dropdown" ma:internalName="Programme">
      <xsd:complexType>
        <xsd:complexContent>
          <xsd:extension base="dms:MultiChoice">
            <xsd:sequence>
              <xsd:element name="Value" maxOccurs="unbounded" minOccurs="0" nillable="true">
                <xsd:simpleType>
                  <xsd:restriction base="dms:Choice">
                    <xsd:enumeration value="BSc Adult Nursing"/>
                    <xsd:enumeration value="FdSc Nursing Associate"/>
                    <xsd:enumeration value="PG Cert Teaching"/>
                    <xsd:enumeration value="Masters Programme"/>
                    <xsd:enumeration value="Cert Ed"/>
                    <xsd:enumeration value="NMP"/>
                  </xsd:restriction>
                </xsd:simpleType>
              </xsd:element>
            </xsd:sequence>
          </xsd:extension>
        </xsd:complexContent>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1870e26-216c-4518-99bc-18710abed98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7390fb-c8c2-4338-8764-33d7e22ce53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8b56800-0fa1-45da-9690-205bebe37198}" ma:internalName="TaxCatchAll" ma:showField="CatchAllData" ma:web="c77390fb-c8c2-4338-8764-33d7e22c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j69O0jfNVppZ/9Px7uGbYhifod7Q==">AMUW2mWusAx9HVWmMLPspBxT5KSiuJMs7w4Win2TRVM3DW5x3NAJBKT8oy90rIYVgdcx0wYaP0y52V846YDp5cOS1x6Fdn80YzcZZZigpinbQKc1bxio49bqmNsgqJtaJeURHT6dK2NC</go:docsCustomData>
</go:gDocsCustomXmlDataStorage>
</file>

<file path=customXml/itemProps1.xml><?xml version="1.0" encoding="utf-8"?>
<ds:datastoreItem xmlns:ds="http://schemas.openxmlformats.org/officeDocument/2006/customXml" ds:itemID="{0DAE3DAE-0309-4883-B643-E9C19028D6BD}">
  <ds:schemaRefs>
    <ds:schemaRef ds:uri="http://purl.org/dc/terms/"/>
    <ds:schemaRef ds:uri="http://schemas.microsoft.com/office/2006/metadata/properties"/>
    <ds:schemaRef ds:uri="http://schemas.microsoft.com/office/2006/documentManagement/types"/>
    <ds:schemaRef ds:uri="http://purl.org/dc/elements/1.1/"/>
    <ds:schemaRef ds:uri="http://www.w3.org/XML/1998/namespace"/>
    <ds:schemaRef ds:uri="99ad1de3-bdc1-41f9-9df8-67b2df93937f"/>
    <ds:schemaRef ds:uri="http://schemas.microsoft.com/office/infopath/2007/PartnerControls"/>
    <ds:schemaRef ds:uri="http://schemas.openxmlformats.org/package/2006/metadata/core-properties"/>
    <ds:schemaRef ds:uri="c77390fb-c8c2-4338-8764-33d7e22ce538"/>
    <ds:schemaRef ds:uri="http://purl.org/dc/dcmitype/"/>
  </ds:schemaRefs>
</ds:datastoreItem>
</file>

<file path=customXml/itemProps2.xml><?xml version="1.0" encoding="utf-8"?>
<ds:datastoreItem xmlns:ds="http://schemas.openxmlformats.org/officeDocument/2006/customXml" ds:itemID="{0615043F-95F6-4903-8C96-D58124CE1741}">
  <ds:schemaRefs>
    <ds:schemaRef ds:uri="http://schemas.microsoft.com/sharepoint/v3/contenttype/forms"/>
  </ds:schemaRefs>
</ds:datastoreItem>
</file>

<file path=customXml/itemProps3.xml><?xml version="1.0" encoding="utf-8"?>
<ds:datastoreItem xmlns:ds="http://schemas.openxmlformats.org/officeDocument/2006/customXml" ds:itemID="{94A2F128-2064-4E6D-B00B-AC10C9351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d1de3-bdc1-41f9-9df8-67b2df93937f"/>
    <ds:schemaRef ds:uri="c77390fb-c8c2-4338-8764-33d7e22c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939</Words>
  <Characters>5357</Characters>
  <Application>Microsoft Office Word</Application>
  <DocSecurity>0</DocSecurity>
  <Lines>44</Lines>
  <Paragraphs>12</Paragraphs>
  <ScaleCrop>false</ScaleCrop>
  <Company>States of Guernsey</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traceym</dc:creator>
  <cp:lastModifiedBy>Nolan, Anne Marie</cp:lastModifiedBy>
  <cp:revision>2</cp:revision>
  <dcterms:created xsi:type="dcterms:W3CDTF">2026-03-10T10:14:00Z</dcterms:created>
  <dcterms:modified xsi:type="dcterms:W3CDTF">2026-03-10T10:14:00Z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0x0101004F64500CE02E6247ABE989F182B0430D</vt:lpwstr>
  </property>
  <property fmtid="{D5CDD505-2E9C-101B-9397-08002B2CF9AE}" pid="3" name="MediaServiceImageTags">
    <vt:lpwstr/>
  </property>
</Properties>
</file>