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444A9" w14:textId="1B541DFC" w:rsidR="005E3360" w:rsidRDefault="005101E1" w:rsidP="0084719B">
      <w:pPr>
        <w:spacing w:after="0" w:line="300" w:lineRule="exac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Beitrittserklärung</w:t>
      </w:r>
    </w:p>
    <w:p w14:paraId="3B81C2B0" w14:textId="77777777" w:rsidR="002E5E2A" w:rsidRPr="0084719B" w:rsidRDefault="002E5E2A" w:rsidP="0084719B">
      <w:pPr>
        <w:spacing w:after="0" w:line="300" w:lineRule="exact"/>
        <w:jc w:val="center"/>
        <w:rPr>
          <w:rFonts w:ascii="Arial" w:hAnsi="Arial" w:cs="Arial"/>
          <w:b/>
          <w:bCs/>
          <w:sz w:val="28"/>
          <w:szCs w:val="28"/>
        </w:rPr>
      </w:pPr>
    </w:p>
    <w:p w14:paraId="67CAEDAB" w14:textId="77777777" w:rsidR="00C23473" w:rsidRPr="0084719B" w:rsidRDefault="00C23473" w:rsidP="0084719B">
      <w:pPr>
        <w:spacing w:after="0" w:line="300" w:lineRule="exact"/>
        <w:rPr>
          <w:rFonts w:ascii="Arial" w:hAnsi="Arial" w:cs="Arial"/>
          <w:sz w:val="24"/>
          <w:szCs w:val="24"/>
        </w:rPr>
      </w:pPr>
    </w:p>
    <w:p w14:paraId="3DD04694" w14:textId="2F83FDFC" w:rsidR="008C6C83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Familienname: ……………………………………………… Vorname: 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7FFB7AE1" w14:textId="77777777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1570B8F5" w14:textId="069787DB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Anschrift: ………………………………………………………………………………………………...</w:t>
      </w:r>
    </w:p>
    <w:p w14:paraId="1E4C831F" w14:textId="77777777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0738F85F" w14:textId="1BD8F4F1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…………………………………………… Tel. Nr.: ……………………………………………</w:t>
      </w:r>
    </w:p>
    <w:p w14:paraId="524B0832" w14:textId="77777777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6F8EC0D4" w14:textId="3BD665AD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Geboren am: ………………………</w:t>
      </w:r>
    </w:p>
    <w:p w14:paraId="579037BB" w14:textId="77777777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4D412099" w14:textId="4CCDE79B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Diagnose: 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7FD91E41" w14:textId="77777777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34AAE14E" w14:textId="280215FF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Behandlung/</w:t>
      </w:r>
      <w:proofErr w:type="gramStart"/>
      <w:r w:rsidR="00612F55">
        <w:rPr>
          <w:rFonts w:ascii="Arial" w:hAnsi="Arial" w:cs="Arial"/>
          <w:sz w:val="24"/>
          <w:szCs w:val="24"/>
        </w:rPr>
        <w:t>Therapie: ….</w:t>
      </w:r>
      <w:proofErr w:type="gramEnd"/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 </w:t>
      </w:r>
    </w:p>
    <w:p w14:paraId="759C7F3A" w14:textId="77777777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5EB15667" w14:textId="4D430EC7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..…………………………………………………………………………………………………………..</w:t>
      </w:r>
    </w:p>
    <w:p w14:paraId="2FC7E694" w14:textId="77777777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58EBB098" w14:textId="77777777" w:rsidR="005101E1" w:rsidRDefault="005101E1" w:rsidP="005101E1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..…………………………………………………………………………………………………………..</w:t>
      </w:r>
    </w:p>
    <w:p w14:paraId="7B6926E6" w14:textId="77777777" w:rsidR="005101E1" w:rsidRDefault="005101E1" w:rsidP="005101E1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67F3F21E" w14:textId="6F283DD0" w:rsidR="005101E1" w:rsidRDefault="005101E1" w:rsidP="005101E1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Operation am: ……………………………………………………………………………………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056FA971" w14:textId="77777777" w:rsidR="005101E1" w:rsidRDefault="005101E1" w:rsidP="005101E1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26C91310" w14:textId="77777777" w:rsidR="005101E1" w:rsidRDefault="005101E1" w:rsidP="005101E1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548128A3" w14:textId="77777777" w:rsidR="004E0CFA" w:rsidRDefault="004E0CFA" w:rsidP="005101E1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41E32089" w14:textId="70A62AD9" w:rsidR="005101E1" w:rsidRDefault="005101E1" w:rsidP="005101E1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Mitgliedsbeitrag beträgt </w:t>
      </w:r>
      <w:r w:rsidR="004E0CFA">
        <w:rPr>
          <w:rFonts w:ascii="Arial" w:hAnsi="Arial" w:cs="Arial"/>
          <w:sz w:val="24"/>
          <w:szCs w:val="24"/>
        </w:rPr>
        <w:t xml:space="preserve">aktuell </w:t>
      </w:r>
      <w:r>
        <w:rPr>
          <w:rFonts w:ascii="Arial" w:hAnsi="Arial" w:cs="Arial"/>
          <w:sz w:val="24"/>
          <w:szCs w:val="24"/>
        </w:rPr>
        <w:t xml:space="preserve">bis </w:t>
      </w:r>
      <w:r w:rsidR="004E0CFA">
        <w:rPr>
          <w:rFonts w:ascii="Arial" w:hAnsi="Arial" w:cs="Arial"/>
          <w:sz w:val="24"/>
          <w:szCs w:val="24"/>
        </w:rPr>
        <w:t xml:space="preserve">Ende </w:t>
      </w:r>
      <w:r>
        <w:rPr>
          <w:rFonts w:ascii="Arial" w:hAnsi="Arial" w:cs="Arial"/>
          <w:sz w:val="24"/>
          <w:szCs w:val="24"/>
        </w:rPr>
        <w:t>2026 jährlich € 30,00, ab 2027 € 35,00</w:t>
      </w:r>
      <w:r w:rsidR="004E0CFA">
        <w:rPr>
          <w:rFonts w:ascii="Arial" w:hAnsi="Arial" w:cs="Arial"/>
          <w:sz w:val="24"/>
          <w:szCs w:val="24"/>
        </w:rPr>
        <w:t>.</w:t>
      </w:r>
    </w:p>
    <w:p w14:paraId="0C6FF52B" w14:textId="77777777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648D2AFB" w14:textId="77777777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7F933B84" w14:textId="77777777" w:rsidR="005101E1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3791574F" w14:textId="77777777" w:rsidR="005101E1" w:rsidRPr="0084719B" w:rsidRDefault="005101E1" w:rsidP="0084719B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6C6F6B15" w14:textId="77777777" w:rsidR="005101E1" w:rsidRDefault="005101E1" w:rsidP="005101E1">
      <w:pPr>
        <w:tabs>
          <w:tab w:val="right" w:pos="9921"/>
        </w:tabs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14:paraId="30EF0BD2" w14:textId="5E3AF4DC" w:rsidR="008C6C83" w:rsidRDefault="005101E1" w:rsidP="005101E1">
      <w:pPr>
        <w:tabs>
          <w:tab w:val="right" w:pos="9921"/>
        </w:tabs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………………………..…………………….</w:t>
      </w:r>
      <w:r>
        <w:rPr>
          <w:rFonts w:ascii="Arial" w:hAnsi="Arial" w:cs="Arial"/>
          <w:sz w:val="24"/>
          <w:szCs w:val="24"/>
          <w:lang w:val="de-DE"/>
        </w:rPr>
        <w:tab/>
        <w:t>………………………..…………………….</w:t>
      </w:r>
    </w:p>
    <w:p w14:paraId="10333470" w14:textId="571BFA1C" w:rsidR="00335F02" w:rsidRPr="005101E1" w:rsidRDefault="008C6C83" w:rsidP="005101E1">
      <w:pPr>
        <w:tabs>
          <w:tab w:val="right" w:pos="9921"/>
        </w:tabs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Ort, Datum</w:t>
      </w:r>
      <w:r w:rsidR="005101E1">
        <w:rPr>
          <w:rFonts w:ascii="Arial" w:hAnsi="Arial" w:cs="Arial"/>
          <w:sz w:val="24"/>
          <w:szCs w:val="24"/>
          <w:lang w:val="de-DE"/>
        </w:rPr>
        <w:tab/>
        <w:t>Unterschrift Mitglied</w:t>
      </w:r>
    </w:p>
    <w:sectPr w:rsidR="00335F02" w:rsidRPr="005101E1" w:rsidSect="004E0CFA">
      <w:headerReference w:type="default" r:id="rId7"/>
      <w:footerReference w:type="default" r:id="rId8"/>
      <w:pgSz w:w="11906" w:h="16838" w:code="9"/>
      <w:pgMar w:top="1701" w:right="851" w:bottom="1134" w:left="1134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389F5" w14:textId="77777777" w:rsidR="00850140" w:rsidRDefault="00850140" w:rsidP="00712A64">
      <w:pPr>
        <w:spacing w:after="0" w:line="240" w:lineRule="auto"/>
      </w:pPr>
      <w:r>
        <w:separator/>
      </w:r>
    </w:p>
  </w:endnote>
  <w:endnote w:type="continuationSeparator" w:id="0">
    <w:p w14:paraId="5734CDC7" w14:textId="77777777" w:rsidR="00850140" w:rsidRDefault="00850140" w:rsidP="00712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29329645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CEAEC5E" w14:textId="77777777" w:rsidR="004E0CFA" w:rsidRDefault="004E0CFA">
        <w:pPr>
          <w:pStyle w:val="Fuzeile"/>
          <w:jc w:val="center"/>
          <w:rPr>
            <w:rFonts w:ascii="Arial" w:hAnsi="Arial" w:cs="Arial"/>
            <w:sz w:val="20"/>
            <w:szCs w:val="20"/>
          </w:rPr>
        </w:pPr>
        <w:r w:rsidRPr="004E0CFA">
          <w:rPr>
            <w:rFonts w:ascii="Arial" w:hAnsi="Arial" w:cs="Arial"/>
            <w:sz w:val="20"/>
            <w:szCs w:val="20"/>
          </w:rPr>
          <w:t>Bankverbindung: Volksbank Niederösterreich AG</w:t>
        </w:r>
      </w:p>
      <w:p w14:paraId="62ACC8F7" w14:textId="77777777" w:rsidR="004E0CFA" w:rsidRDefault="004E0CFA">
        <w:pPr>
          <w:pStyle w:val="Fuzeile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Konto lautend auf: Brustkrebs – Pinke Löwin Verein St. Pölten/Umgebung</w:t>
        </w:r>
      </w:p>
      <w:p w14:paraId="2BB48793" w14:textId="4027979D" w:rsidR="008C6C83" w:rsidRPr="004E0CFA" w:rsidRDefault="004E0CFA">
        <w:pPr>
          <w:pStyle w:val="Fuzeile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IBAN: AT92 4715 0313 0598 0000, BIC: VBOEATWWNOM</w:t>
        </w:r>
      </w:p>
    </w:sdtContent>
  </w:sdt>
  <w:p w14:paraId="178E6F2B" w14:textId="77777777" w:rsidR="008C6C83" w:rsidRDefault="008C6C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35992" w14:textId="77777777" w:rsidR="00850140" w:rsidRDefault="00850140" w:rsidP="00712A64">
      <w:pPr>
        <w:spacing w:after="0" w:line="240" w:lineRule="auto"/>
      </w:pPr>
      <w:r>
        <w:separator/>
      </w:r>
    </w:p>
  </w:footnote>
  <w:footnote w:type="continuationSeparator" w:id="0">
    <w:p w14:paraId="6579FF85" w14:textId="77777777" w:rsidR="00850140" w:rsidRDefault="00850140" w:rsidP="00712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F277" w14:textId="77777777" w:rsidR="0084719B" w:rsidRPr="0084719B" w:rsidRDefault="0084719B" w:rsidP="0084719B">
    <w:pPr>
      <w:spacing w:after="0" w:line="240" w:lineRule="auto"/>
      <w:ind w:left="1134" w:right="1132"/>
      <w:jc w:val="center"/>
      <w:rPr>
        <w:rFonts w:ascii="Arial" w:eastAsia="Times New Roman" w:hAnsi="Arial" w:cs="Arial"/>
        <w:b/>
        <w:lang w:val="de-DE" w:eastAsia="de-DE"/>
      </w:rPr>
    </w:pPr>
    <w:bookmarkStart w:id="0" w:name="_Hlk231926753"/>
    <w:bookmarkStart w:id="1" w:name="_Hlk231926754"/>
    <w:r w:rsidRPr="0084719B">
      <w:rPr>
        <w:rFonts w:ascii="Arial" w:eastAsia="Times New Roman" w:hAnsi="Arial" w:cs="Arial"/>
        <w:b/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17603713" wp14:editId="612D8F9E">
          <wp:simplePos x="0" y="0"/>
          <wp:positionH relativeFrom="margin">
            <wp:align>right</wp:align>
          </wp:positionH>
          <wp:positionV relativeFrom="page">
            <wp:posOffset>266700</wp:posOffset>
          </wp:positionV>
          <wp:extent cx="398780" cy="563880"/>
          <wp:effectExtent l="0" t="0" r="1270" b="7620"/>
          <wp:wrapTight wrapText="bothSides">
            <wp:wrapPolygon edited="0">
              <wp:start x="0" y="0"/>
              <wp:lineTo x="0" y="21162"/>
              <wp:lineTo x="20637" y="21162"/>
              <wp:lineTo x="20637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780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719B">
      <w:rPr>
        <w:rFonts w:ascii="Arial" w:eastAsia="Times New Roman" w:hAnsi="Arial" w:cs="Arial"/>
        <w:b/>
        <w:lang w:val="de-DE" w:eastAsia="de-DE"/>
      </w:rPr>
      <w:t>Brustkrebs – Pinke Löwin Verein St. Pölten/Umgebung</w:t>
    </w:r>
  </w:p>
  <w:p w14:paraId="4F0586A3" w14:textId="77777777" w:rsidR="0084719B" w:rsidRPr="0084719B" w:rsidRDefault="0084719B" w:rsidP="0084719B">
    <w:pPr>
      <w:spacing w:after="0" w:line="240" w:lineRule="auto"/>
      <w:ind w:left="1134" w:right="1132"/>
      <w:jc w:val="center"/>
      <w:rPr>
        <w:rFonts w:ascii="Arial" w:eastAsia="Times New Roman" w:hAnsi="Arial" w:cs="Arial"/>
        <w:sz w:val="20"/>
        <w:szCs w:val="20"/>
        <w:lang w:val="de-DE" w:eastAsia="de-DE"/>
      </w:rPr>
    </w:pPr>
    <w:r w:rsidRPr="0084719B">
      <w:rPr>
        <w:rFonts w:ascii="Arial" w:eastAsia="Times New Roman" w:hAnsi="Arial" w:cs="Arial"/>
        <w:sz w:val="20"/>
        <w:szCs w:val="20"/>
        <w:lang w:val="de-DE" w:eastAsia="de-DE"/>
      </w:rPr>
      <w:t>Obfrau: Liedl Doris, Rathausplatz 14/3, 3130 Herzogenburg</w:t>
    </w:r>
  </w:p>
  <w:p w14:paraId="220AF907" w14:textId="77777777" w:rsidR="0084719B" w:rsidRPr="0084719B" w:rsidRDefault="0084719B" w:rsidP="0084719B">
    <w:pPr>
      <w:spacing w:after="0" w:line="240" w:lineRule="auto"/>
      <w:ind w:left="1134" w:right="1132"/>
      <w:jc w:val="center"/>
      <w:rPr>
        <w:rFonts w:ascii="Arial" w:eastAsia="Times New Roman" w:hAnsi="Arial" w:cs="Arial"/>
        <w:sz w:val="20"/>
        <w:szCs w:val="20"/>
        <w:lang w:val="de-DE" w:eastAsia="de-DE"/>
      </w:rPr>
    </w:pPr>
    <w:r w:rsidRPr="0084719B">
      <w:rPr>
        <w:rFonts w:ascii="Arial" w:eastAsia="Times New Roman" w:hAnsi="Arial" w:cs="Arial"/>
        <w:sz w:val="20"/>
        <w:szCs w:val="20"/>
        <w:lang w:val="de-DE" w:eastAsia="de-DE"/>
      </w:rPr>
      <w:t>Tel.: +43 664 2614128, E-Mail: pinkeloewin@gmx.at</w:t>
    </w:r>
  </w:p>
  <w:p w14:paraId="1A0044E8" w14:textId="609D6D9E" w:rsidR="0084719B" w:rsidRPr="0084719B" w:rsidRDefault="0084719B" w:rsidP="0084719B">
    <w:pPr>
      <w:spacing w:after="0" w:line="240" w:lineRule="auto"/>
      <w:ind w:left="1134" w:right="1132"/>
      <w:jc w:val="center"/>
      <w:rPr>
        <w:rFonts w:ascii="Arial" w:eastAsia="Times New Roman" w:hAnsi="Arial" w:cs="Arial"/>
        <w:sz w:val="20"/>
        <w:szCs w:val="20"/>
        <w:lang w:val="de-DE" w:eastAsia="de-DE"/>
      </w:rPr>
    </w:pPr>
    <w:r w:rsidRPr="0084719B">
      <w:rPr>
        <w:rFonts w:ascii="Arial" w:eastAsia="Times New Roman" w:hAnsi="Arial" w:cs="Arial"/>
        <w:sz w:val="20"/>
        <w:szCs w:val="20"/>
        <w:lang w:val="de-DE" w:eastAsia="de-DE"/>
      </w:rPr>
      <w:t>ZVR-Zahl 877422300, www.pinkel</w:t>
    </w:r>
    <w:r w:rsidR="003611BA">
      <w:rPr>
        <w:rFonts w:ascii="Arial" w:eastAsia="Times New Roman" w:hAnsi="Arial" w:cs="Arial"/>
        <w:sz w:val="20"/>
        <w:szCs w:val="20"/>
        <w:lang w:val="de-DE" w:eastAsia="de-DE"/>
      </w:rPr>
      <w:t>oe</w:t>
    </w:r>
    <w:r w:rsidRPr="0084719B">
      <w:rPr>
        <w:rFonts w:ascii="Arial" w:eastAsia="Times New Roman" w:hAnsi="Arial" w:cs="Arial"/>
        <w:sz w:val="20"/>
        <w:szCs w:val="20"/>
        <w:lang w:val="de-DE" w:eastAsia="de-DE"/>
      </w:rPr>
      <w:t>win.at</w:t>
    </w:r>
    <w:bookmarkEnd w:id="0"/>
    <w:bookmarkEnd w:id="1"/>
  </w:p>
  <w:p w14:paraId="5770CB7E" w14:textId="3216C13C" w:rsidR="0084719B" w:rsidRDefault="008471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8693B"/>
    <w:multiLevelType w:val="hybridMultilevel"/>
    <w:tmpl w:val="8F42540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31655"/>
    <w:multiLevelType w:val="hybridMultilevel"/>
    <w:tmpl w:val="785CF644"/>
    <w:lvl w:ilvl="0" w:tplc="B736081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0198F"/>
    <w:multiLevelType w:val="hybridMultilevel"/>
    <w:tmpl w:val="5E52C30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21A5B"/>
    <w:multiLevelType w:val="hybridMultilevel"/>
    <w:tmpl w:val="00868ACE"/>
    <w:lvl w:ilvl="0" w:tplc="351E3D88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B2E7A"/>
    <w:multiLevelType w:val="hybridMultilevel"/>
    <w:tmpl w:val="84D2F9B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565918">
    <w:abstractNumId w:val="2"/>
  </w:num>
  <w:num w:numId="2" w16cid:durableId="503715011">
    <w:abstractNumId w:val="1"/>
  </w:num>
  <w:num w:numId="3" w16cid:durableId="908998567">
    <w:abstractNumId w:val="0"/>
  </w:num>
  <w:num w:numId="4" w16cid:durableId="1493182268">
    <w:abstractNumId w:val="4"/>
  </w:num>
  <w:num w:numId="5" w16cid:durableId="631137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5E"/>
    <w:rsid w:val="00073C4B"/>
    <w:rsid w:val="00076132"/>
    <w:rsid w:val="000849AB"/>
    <w:rsid w:val="0009184C"/>
    <w:rsid w:val="000A0654"/>
    <w:rsid w:val="000D79E3"/>
    <w:rsid w:val="000F0390"/>
    <w:rsid w:val="000F6B70"/>
    <w:rsid w:val="001444D8"/>
    <w:rsid w:val="00171A0F"/>
    <w:rsid w:val="001B44CB"/>
    <w:rsid w:val="001C7A1C"/>
    <w:rsid w:val="001E07A2"/>
    <w:rsid w:val="001F2CDD"/>
    <w:rsid w:val="00235197"/>
    <w:rsid w:val="00246F08"/>
    <w:rsid w:val="002645E1"/>
    <w:rsid w:val="00293C0B"/>
    <w:rsid w:val="002B5C58"/>
    <w:rsid w:val="002C2D50"/>
    <w:rsid w:val="002E5E2A"/>
    <w:rsid w:val="002E78FB"/>
    <w:rsid w:val="002F20FD"/>
    <w:rsid w:val="00306C54"/>
    <w:rsid w:val="00307A3D"/>
    <w:rsid w:val="00335F02"/>
    <w:rsid w:val="003611BA"/>
    <w:rsid w:val="00362FE4"/>
    <w:rsid w:val="003F7637"/>
    <w:rsid w:val="00400345"/>
    <w:rsid w:val="00412E4A"/>
    <w:rsid w:val="0043245B"/>
    <w:rsid w:val="004955E5"/>
    <w:rsid w:val="004D2FE3"/>
    <w:rsid w:val="004E0CFA"/>
    <w:rsid w:val="005101E1"/>
    <w:rsid w:val="0051581E"/>
    <w:rsid w:val="00521A4B"/>
    <w:rsid w:val="00537C03"/>
    <w:rsid w:val="0056636B"/>
    <w:rsid w:val="00595B6E"/>
    <w:rsid w:val="005E3360"/>
    <w:rsid w:val="005E6C2F"/>
    <w:rsid w:val="005F00DF"/>
    <w:rsid w:val="00612EA6"/>
    <w:rsid w:val="00612F55"/>
    <w:rsid w:val="00631F1E"/>
    <w:rsid w:val="006E6BA1"/>
    <w:rsid w:val="006F18FB"/>
    <w:rsid w:val="00707DE8"/>
    <w:rsid w:val="00712A64"/>
    <w:rsid w:val="00716D21"/>
    <w:rsid w:val="00742602"/>
    <w:rsid w:val="00745251"/>
    <w:rsid w:val="007D3B87"/>
    <w:rsid w:val="007F1C66"/>
    <w:rsid w:val="007F54B2"/>
    <w:rsid w:val="0084719B"/>
    <w:rsid w:val="00850140"/>
    <w:rsid w:val="008813CF"/>
    <w:rsid w:val="008B4E94"/>
    <w:rsid w:val="008C6C83"/>
    <w:rsid w:val="009834D2"/>
    <w:rsid w:val="009B411E"/>
    <w:rsid w:val="009C6BE0"/>
    <w:rsid w:val="009F754B"/>
    <w:rsid w:val="00A84212"/>
    <w:rsid w:val="00A96717"/>
    <w:rsid w:val="00AC7C5A"/>
    <w:rsid w:val="00B3157F"/>
    <w:rsid w:val="00B51F28"/>
    <w:rsid w:val="00B91CED"/>
    <w:rsid w:val="00BB21E1"/>
    <w:rsid w:val="00BB3A50"/>
    <w:rsid w:val="00BC175E"/>
    <w:rsid w:val="00BD20CF"/>
    <w:rsid w:val="00BD3AEA"/>
    <w:rsid w:val="00BE41A6"/>
    <w:rsid w:val="00BF1821"/>
    <w:rsid w:val="00C11214"/>
    <w:rsid w:val="00C15BA7"/>
    <w:rsid w:val="00C23473"/>
    <w:rsid w:val="00C52100"/>
    <w:rsid w:val="00C81DD3"/>
    <w:rsid w:val="00CD1B01"/>
    <w:rsid w:val="00CF458E"/>
    <w:rsid w:val="00D12F5B"/>
    <w:rsid w:val="00D343DD"/>
    <w:rsid w:val="00D35526"/>
    <w:rsid w:val="00D66335"/>
    <w:rsid w:val="00D8185E"/>
    <w:rsid w:val="00DB37FF"/>
    <w:rsid w:val="00DD49E6"/>
    <w:rsid w:val="00E05484"/>
    <w:rsid w:val="00E421B9"/>
    <w:rsid w:val="00E86755"/>
    <w:rsid w:val="00E92634"/>
    <w:rsid w:val="00E963D5"/>
    <w:rsid w:val="00EB5636"/>
    <w:rsid w:val="00EB5831"/>
    <w:rsid w:val="00ED0ED7"/>
    <w:rsid w:val="00F66BB1"/>
    <w:rsid w:val="00F7339C"/>
    <w:rsid w:val="00F77394"/>
    <w:rsid w:val="00FD1040"/>
    <w:rsid w:val="00FD5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3F45F"/>
  <w15:docId w15:val="{51B2341F-C900-45E1-8476-78D04B04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34D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411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12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A64"/>
  </w:style>
  <w:style w:type="paragraph" w:styleId="Fuzeile">
    <w:name w:val="footer"/>
    <w:basedOn w:val="Standard"/>
    <w:link w:val="FuzeileZchn"/>
    <w:uiPriority w:val="99"/>
    <w:unhideWhenUsed/>
    <w:rsid w:val="00712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A64"/>
  </w:style>
  <w:style w:type="character" w:styleId="Kommentarzeichen">
    <w:name w:val="annotation reference"/>
    <w:uiPriority w:val="99"/>
    <w:semiHidden/>
    <w:unhideWhenUsed/>
    <w:rsid w:val="00C15B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15BA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15BA7"/>
    <w:rPr>
      <w:rFonts w:ascii="Calibri" w:eastAsia="Calibri" w:hAnsi="Calibri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5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5BA7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BF182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5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itmc</dc:creator>
  <cp:lastModifiedBy>syllaba</cp:lastModifiedBy>
  <cp:revision>6</cp:revision>
  <cp:lastPrinted>2026-06-10T14:39:00Z</cp:lastPrinted>
  <dcterms:created xsi:type="dcterms:W3CDTF">2026-06-10T14:24:00Z</dcterms:created>
  <dcterms:modified xsi:type="dcterms:W3CDTF">2026-07-29T13:54:00Z</dcterms:modified>
</cp:coreProperties>
</file>