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425"/>
        <w:gridCol w:w="284"/>
        <w:gridCol w:w="141"/>
        <w:gridCol w:w="354"/>
        <w:gridCol w:w="72"/>
        <w:gridCol w:w="850"/>
        <w:gridCol w:w="142"/>
        <w:gridCol w:w="283"/>
        <w:gridCol w:w="1028"/>
        <w:gridCol w:w="106"/>
        <w:gridCol w:w="426"/>
        <w:gridCol w:w="235"/>
        <w:gridCol w:w="686"/>
        <w:gridCol w:w="354"/>
        <w:gridCol w:w="427"/>
        <w:gridCol w:w="672"/>
        <w:gridCol w:w="177"/>
        <w:gridCol w:w="1277"/>
      </w:tblGrid>
      <w:tr w:rsidR="00485F55" w:rsidRPr="00431035" w14:paraId="63001199" w14:textId="77777777" w:rsidTr="00842D8E">
        <w:tc>
          <w:tcPr>
            <w:tcW w:w="49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001193" w14:textId="77777777" w:rsidR="00485F55" w:rsidRPr="00431035" w:rsidRDefault="00842D8E">
            <w:pPr>
              <w:rPr>
                <w:rFonts w:asciiTheme="minorHAnsi" w:hAnsiTheme="minorHAnsi"/>
                <w:b/>
                <w:sz w:val="2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3001225" wp14:editId="63001226">
                  <wp:extent cx="2266315" cy="836930"/>
                  <wp:effectExtent l="0" t="0" r="635" b="127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6" t="30899" r="15364" b="32598"/>
                          <a:stretch/>
                        </pic:blipFill>
                        <pic:spPr bwMode="auto">
                          <a:xfrm>
                            <a:off x="0" y="0"/>
                            <a:ext cx="2266315" cy="836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001195" w14:textId="56DE3783" w:rsidR="00485F55" w:rsidRPr="00431035" w:rsidRDefault="00965DE1">
            <w:pPr>
              <w:pStyle w:val="Topptekst"/>
              <w:rPr>
                <w:rFonts w:asciiTheme="minorHAnsi" w:hAnsiTheme="minorHAnsi"/>
                <w:sz w:val="20"/>
              </w:rPr>
            </w:pPr>
            <w:r w:rsidRPr="00431035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001196" w14:textId="77777777" w:rsidR="00842D8E" w:rsidRDefault="00842D8E" w:rsidP="00842D8E">
            <w:pPr>
              <w:pStyle w:val="Topptekst"/>
              <w:rPr>
                <w:rFonts w:asciiTheme="minorHAnsi" w:hAnsiTheme="minorHAnsi"/>
                <w:sz w:val="44"/>
                <w:szCs w:val="44"/>
              </w:rPr>
            </w:pPr>
          </w:p>
          <w:p w14:paraId="63001197" w14:textId="77777777" w:rsidR="00842D8E" w:rsidRPr="00431035" w:rsidRDefault="00842D8E" w:rsidP="00842D8E">
            <w:pPr>
              <w:pStyle w:val="Topptekst"/>
              <w:rPr>
                <w:rFonts w:asciiTheme="minorHAnsi" w:hAnsiTheme="minorHAnsi"/>
                <w:sz w:val="44"/>
                <w:szCs w:val="44"/>
              </w:rPr>
            </w:pPr>
            <w:r w:rsidRPr="00431035">
              <w:rPr>
                <w:rFonts w:asciiTheme="minorHAnsi" w:hAnsiTheme="minorHAnsi"/>
                <w:sz w:val="44"/>
                <w:szCs w:val="44"/>
              </w:rPr>
              <w:t>Søknad om pantefrafall</w:t>
            </w:r>
          </w:p>
          <w:p w14:paraId="63001198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</w:tc>
      </w:tr>
      <w:tr w:rsidR="00485F55" w:rsidRPr="00431035" w14:paraId="6300119B" w14:textId="77777777">
        <w:trPr>
          <w:cantSplit/>
          <w:trHeight w:val="209"/>
        </w:trPr>
        <w:tc>
          <w:tcPr>
            <w:tcW w:w="1063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6300119A" w14:textId="77777777" w:rsidR="00485F55" w:rsidRPr="00431035" w:rsidRDefault="00485F55">
            <w:pPr>
              <w:pStyle w:val="Overskrift1"/>
              <w:rPr>
                <w:rFonts w:asciiTheme="minorHAnsi" w:hAnsiTheme="minorHAnsi"/>
                <w:sz w:val="22"/>
              </w:rPr>
            </w:pPr>
            <w:r w:rsidRPr="00431035">
              <w:rPr>
                <w:rFonts w:asciiTheme="minorHAnsi" w:hAnsiTheme="minorHAnsi"/>
                <w:sz w:val="22"/>
              </w:rPr>
              <w:t>PERSONLIGE OPPLYSNINGER/EIENDOMSOPPLYSNINGER</w:t>
            </w:r>
          </w:p>
        </w:tc>
      </w:tr>
      <w:tr w:rsidR="00485F55" w:rsidRPr="00431035" w14:paraId="630011A9" w14:textId="77777777">
        <w:trPr>
          <w:cantSplit/>
          <w:trHeight w:val="298"/>
        </w:trPr>
        <w:tc>
          <w:tcPr>
            <w:tcW w:w="3970" w:type="dxa"/>
            <w:gridSpan w:val="8"/>
            <w:tcBorders>
              <w:bottom w:val="nil"/>
              <w:right w:val="nil"/>
            </w:tcBorders>
          </w:tcPr>
          <w:p w14:paraId="6300119C" w14:textId="50FAAA49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 xml:space="preserve">Hovedbrukets </w:t>
            </w:r>
            <w:r w:rsidR="00965DE1">
              <w:rPr>
                <w:rFonts w:asciiTheme="minorHAnsi" w:hAnsiTheme="minorHAnsi"/>
              </w:rPr>
              <w:t>hjemmelshaver(e)</w:t>
            </w:r>
            <w:r w:rsidRPr="00431035">
              <w:rPr>
                <w:rFonts w:asciiTheme="minorHAnsi" w:hAnsiTheme="minorHAnsi"/>
              </w:rPr>
              <w:t>:</w:t>
            </w:r>
          </w:p>
          <w:p w14:paraId="6300119D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0" w:name="Tekst54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0"/>
          </w:p>
          <w:p w14:paraId="6300119E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nil"/>
            </w:tcBorders>
          </w:tcPr>
          <w:p w14:paraId="6300119F" w14:textId="710A8BA2" w:rsidR="00A3474D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Personnr.</w:t>
            </w:r>
            <w:r w:rsidR="004A4EB1">
              <w:rPr>
                <w:rFonts w:asciiTheme="minorHAnsi" w:hAnsiTheme="minorHAnsi"/>
              </w:rPr>
              <w:t xml:space="preserve"> </w:t>
            </w:r>
            <w:r w:rsidRPr="00431035">
              <w:rPr>
                <w:rFonts w:asciiTheme="minorHAnsi" w:hAnsiTheme="minorHAnsi"/>
              </w:rPr>
              <w:t>(11 siffer):</w:t>
            </w:r>
          </w:p>
          <w:p w14:paraId="630011A0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"/>
          </w:p>
          <w:p w14:paraId="630011A1" w14:textId="055034E9" w:rsidR="00A3474D" w:rsidRPr="00431035" w:rsidRDefault="00A3474D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Org.nr</w:t>
            </w:r>
            <w:r w:rsidR="004A4EB1">
              <w:rPr>
                <w:rFonts w:asciiTheme="minorHAnsi" w:hAnsiTheme="minorHAnsi"/>
              </w:rPr>
              <w:t>.</w:t>
            </w:r>
            <w:r w:rsidRPr="00431035">
              <w:rPr>
                <w:rFonts w:asciiTheme="minorHAnsi" w:hAnsiTheme="minorHAnsi"/>
              </w:rPr>
              <w:t xml:space="preserve"> (9 siffer):</w:t>
            </w:r>
          </w:p>
          <w:p w14:paraId="630011A2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1702" w:type="dxa"/>
            <w:gridSpan w:val="4"/>
            <w:tcBorders>
              <w:bottom w:val="nil"/>
              <w:right w:val="single" w:sz="4" w:space="0" w:color="auto"/>
            </w:tcBorders>
          </w:tcPr>
          <w:p w14:paraId="630011A3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Alle gnr.:</w:t>
            </w:r>
          </w:p>
          <w:p w14:paraId="630011A4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4"/>
          </w:p>
          <w:p w14:paraId="630011A5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</w:tcBorders>
          </w:tcPr>
          <w:p w14:paraId="630011A6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Alle bnr.:</w:t>
            </w:r>
          </w:p>
          <w:p w14:paraId="630011A7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5"/>
          </w:p>
          <w:p w14:paraId="630011A8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</w:tc>
      </w:tr>
      <w:tr w:rsidR="00485F55" w:rsidRPr="00431035" w14:paraId="630011B2" w14:textId="77777777">
        <w:trPr>
          <w:cantSplit/>
          <w:trHeight w:val="298"/>
        </w:trPr>
        <w:tc>
          <w:tcPr>
            <w:tcW w:w="3970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0011AA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Postadresse:</w:t>
            </w:r>
          </w:p>
          <w:p w14:paraId="630011AB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6"/>
          </w:p>
          <w:p w14:paraId="630011AC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630011AD" w14:textId="77777777" w:rsidR="00485F55" w:rsidRPr="00431035" w:rsidRDefault="004310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Tlf</w:t>
            </w:r>
            <w:r w:rsidR="00485F55" w:rsidRPr="00431035">
              <w:rPr>
                <w:rFonts w:asciiTheme="minorHAnsi" w:hAnsiTheme="minorHAnsi"/>
              </w:rPr>
              <w:t>.:</w:t>
            </w:r>
            <w:r>
              <w:rPr>
                <w:rFonts w:asciiTheme="minorHAnsi" w:hAnsiTheme="minorHAnsi"/>
              </w:rPr>
              <w:t xml:space="preserve"> </w:t>
            </w:r>
            <w:r w:rsidRPr="00431035">
              <w:rPr>
                <w:rFonts w:ascii="Calibri" w:hAnsi="Calibri"/>
              </w:rPr>
              <w:tab/>
            </w:r>
            <w:r w:rsidR="00485F55" w:rsidRPr="00431035">
              <w:rPr>
                <w:rFonts w:asciiTheme="minorHAnsi" w:hAnsi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="00485F55" w:rsidRPr="00431035">
              <w:rPr>
                <w:rFonts w:asciiTheme="minorHAnsi" w:hAnsiTheme="minorHAnsi"/>
              </w:rPr>
              <w:instrText xml:space="preserve"> FORMTEXT </w:instrText>
            </w:r>
            <w:r w:rsidR="00485F55" w:rsidRPr="00431035">
              <w:rPr>
                <w:rFonts w:asciiTheme="minorHAnsi" w:hAnsiTheme="minorHAnsi"/>
              </w:rPr>
            </w:r>
            <w:r w:rsidR="00485F55"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485F55" w:rsidRPr="00431035">
              <w:rPr>
                <w:rFonts w:asciiTheme="minorHAnsi" w:hAnsiTheme="minorHAnsi"/>
              </w:rPr>
              <w:fldChar w:fldCharType="end"/>
            </w:r>
            <w:bookmarkEnd w:id="8"/>
          </w:p>
          <w:p w14:paraId="630011AE" w14:textId="3E35226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Mobil:</w:t>
            </w:r>
            <w:r w:rsidR="00431035">
              <w:rPr>
                <w:rFonts w:asciiTheme="minorHAnsi" w:hAnsiTheme="minorHAnsi"/>
              </w:rPr>
              <w:t xml:space="preserve"> </w:t>
            </w:r>
            <w:r w:rsidR="00431035" w:rsidRPr="00431035">
              <w:rPr>
                <w:rFonts w:ascii="Calibri" w:hAnsi="Calibri"/>
              </w:rPr>
              <w:tab/>
            </w: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9"/>
          </w:p>
          <w:p w14:paraId="630011AF" w14:textId="77777777" w:rsidR="00485F55" w:rsidRPr="00431035" w:rsidRDefault="00485F55" w:rsidP="0043103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E-post:</w:t>
            </w:r>
            <w:r w:rsidR="00431035">
              <w:rPr>
                <w:rFonts w:asciiTheme="minorHAnsi" w:hAnsiTheme="minorHAnsi"/>
              </w:rPr>
              <w:t xml:space="preserve"> </w:t>
            </w:r>
            <w:r w:rsidR="00431035" w:rsidRPr="00431035">
              <w:rPr>
                <w:rFonts w:ascii="Calibri" w:hAnsi="Calibri"/>
              </w:rPr>
              <w:tab/>
            </w: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3828" w:type="dxa"/>
            <w:gridSpan w:val="7"/>
            <w:tcBorders>
              <w:top w:val="single" w:sz="4" w:space="0" w:color="auto"/>
              <w:bottom w:val="nil"/>
            </w:tcBorders>
          </w:tcPr>
          <w:p w14:paraId="630011B0" w14:textId="3C9BC082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Kommune</w:t>
            </w:r>
            <w:r w:rsidR="00AB14D7">
              <w:rPr>
                <w:rFonts w:asciiTheme="minorHAnsi" w:hAnsiTheme="minorHAnsi"/>
              </w:rPr>
              <w:t>nr</w:t>
            </w:r>
            <w:r w:rsidR="004A4EB1">
              <w:rPr>
                <w:rFonts w:asciiTheme="minorHAnsi" w:hAnsiTheme="minorHAnsi"/>
              </w:rPr>
              <w:t>.</w:t>
            </w:r>
            <w:r w:rsidR="00AB14D7">
              <w:rPr>
                <w:rFonts w:asciiTheme="minorHAnsi" w:hAnsiTheme="minorHAnsi"/>
              </w:rPr>
              <w:t>/kommunenavn</w:t>
            </w:r>
            <w:r w:rsidRPr="00431035">
              <w:rPr>
                <w:rFonts w:asciiTheme="minorHAnsi" w:hAnsiTheme="minorHAnsi"/>
              </w:rPr>
              <w:t>:</w:t>
            </w:r>
          </w:p>
          <w:p w14:paraId="630011B1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485F55" w:rsidRPr="00431035" w14:paraId="630011B4" w14:textId="77777777">
        <w:trPr>
          <w:cantSplit/>
          <w:trHeight w:val="189"/>
        </w:trPr>
        <w:tc>
          <w:tcPr>
            <w:tcW w:w="10633" w:type="dxa"/>
            <w:gridSpan w:val="21"/>
            <w:tcBorders>
              <w:top w:val="single" w:sz="4" w:space="0" w:color="auto"/>
              <w:bottom w:val="nil"/>
            </w:tcBorders>
            <w:shd w:val="pct25" w:color="auto" w:fill="FFFFFF"/>
          </w:tcPr>
          <w:p w14:paraId="630011B3" w14:textId="77777777" w:rsidR="00485F55" w:rsidRPr="00431035" w:rsidRDefault="00485F55">
            <w:pPr>
              <w:rPr>
                <w:rFonts w:asciiTheme="minorHAnsi" w:hAnsiTheme="minorHAnsi"/>
                <w:b/>
                <w:sz w:val="22"/>
              </w:rPr>
            </w:pPr>
            <w:r w:rsidRPr="00431035">
              <w:rPr>
                <w:rFonts w:asciiTheme="minorHAnsi" w:hAnsiTheme="minorHAnsi"/>
                <w:b/>
                <w:sz w:val="22"/>
              </w:rPr>
              <w:t>SØKNADEN GJELDER PANTEFRAFALL I FØLGENDE PARSELLER</w:t>
            </w:r>
          </w:p>
        </w:tc>
      </w:tr>
      <w:tr w:rsidR="00FA0F81" w:rsidRPr="00431035" w14:paraId="630011B9" w14:textId="77777777" w:rsidTr="00A847F1">
        <w:trPr>
          <w:cantSplit/>
          <w:trHeight w:val="228"/>
        </w:trPr>
        <w:tc>
          <w:tcPr>
            <w:tcW w:w="3544" w:type="dxa"/>
            <w:gridSpan w:val="6"/>
            <w:tcBorders>
              <w:bottom w:val="nil"/>
            </w:tcBorders>
            <w:shd w:val="pct15" w:color="auto" w:fill="FFFFFF"/>
          </w:tcPr>
          <w:p w14:paraId="630011B6" w14:textId="72656244" w:rsidR="00FA0F81" w:rsidRPr="00431035" w:rsidRDefault="00FA0F81" w:rsidP="00FA0F81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Gårdsn</w:t>
            </w:r>
            <w:r>
              <w:rPr>
                <w:rFonts w:asciiTheme="minorHAnsi" w:hAnsiTheme="minorHAnsi"/>
              </w:rPr>
              <w:t>r</w:t>
            </w:r>
            <w:r w:rsidR="00BD239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/</w:t>
            </w:r>
            <w:r w:rsidRPr="00431035">
              <w:rPr>
                <w:rFonts w:asciiTheme="minorHAnsi" w:hAnsiTheme="minorHAnsi"/>
              </w:rPr>
              <w:t>Bruksnr</w:t>
            </w:r>
            <w:r w:rsidR="00BD239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hovedeiendom</w:t>
            </w:r>
          </w:p>
        </w:tc>
        <w:tc>
          <w:tcPr>
            <w:tcW w:w="2835" w:type="dxa"/>
            <w:gridSpan w:val="7"/>
            <w:tcBorders>
              <w:bottom w:val="nil"/>
            </w:tcBorders>
            <w:shd w:val="pct15" w:color="auto" w:fill="FFFFFF"/>
          </w:tcPr>
          <w:p w14:paraId="630011B7" w14:textId="64E0A1B3" w:rsidR="00FA0F81" w:rsidRPr="00431035" w:rsidRDefault="00FA0F81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Fradelt parsell (Gnr</w:t>
            </w:r>
            <w:r w:rsidR="00BD2399">
              <w:rPr>
                <w:rFonts w:asciiTheme="minorHAnsi" w:hAnsiTheme="minorHAnsi"/>
              </w:rPr>
              <w:t>.</w:t>
            </w:r>
            <w:r w:rsidRPr="00431035">
              <w:rPr>
                <w:rFonts w:asciiTheme="minorHAnsi" w:hAnsiTheme="minorHAnsi"/>
              </w:rPr>
              <w:t>/bnr</w:t>
            </w:r>
            <w:r w:rsidR="00BD2399">
              <w:rPr>
                <w:rFonts w:asciiTheme="minorHAnsi" w:hAnsiTheme="minorHAnsi"/>
              </w:rPr>
              <w:t>.</w:t>
            </w:r>
            <w:r w:rsidRPr="00431035">
              <w:rPr>
                <w:rFonts w:asciiTheme="minorHAnsi" w:hAnsiTheme="minorHAnsi"/>
              </w:rPr>
              <w:t>):</w:t>
            </w:r>
          </w:p>
        </w:tc>
        <w:tc>
          <w:tcPr>
            <w:tcW w:w="4254" w:type="dxa"/>
            <w:gridSpan w:val="8"/>
            <w:tcBorders>
              <w:bottom w:val="nil"/>
            </w:tcBorders>
            <w:shd w:val="pct15" w:color="auto" w:fill="FFFFFF"/>
          </w:tcPr>
          <w:p w14:paraId="630011B8" w14:textId="77777777" w:rsidR="00FA0F81" w:rsidRPr="00431035" w:rsidRDefault="00FA0F81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Kjøpers navn/adresse:</w:t>
            </w:r>
          </w:p>
        </w:tc>
      </w:tr>
      <w:tr w:rsidR="00485F55" w:rsidRPr="00431035" w14:paraId="630011BE" w14:textId="77777777">
        <w:trPr>
          <w:cantSplit/>
          <w:trHeight w:val="228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630011BA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14:paraId="630011BB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3"/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14:paraId="630011BC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4" w:name="Tekst17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4254" w:type="dxa"/>
            <w:gridSpan w:val="8"/>
            <w:tcBorders>
              <w:bottom w:val="single" w:sz="4" w:space="0" w:color="auto"/>
            </w:tcBorders>
          </w:tcPr>
          <w:p w14:paraId="630011BD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5" w:name="Tekst18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485F55" w:rsidRPr="00431035" w14:paraId="630011C3" w14:textId="77777777">
        <w:trPr>
          <w:cantSplit/>
          <w:trHeight w:val="228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630011BF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14:paraId="630011C0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7" w:name="Tekst20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7"/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14:paraId="630011C1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8" w:name="Tekst21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8"/>
          </w:p>
        </w:tc>
        <w:tc>
          <w:tcPr>
            <w:tcW w:w="4254" w:type="dxa"/>
            <w:gridSpan w:val="8"/>
            <w:tcBorders>
              <w:bottom w:val="single" w:sz="4" w:space="0" w:color="auto"/>
            </w:tcBorders>
          </w:tcPr>
          <w:p w14:paraId="630011C2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9" w:name="Tekst22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19"/>
          </w:p>
        </w:tc>
      </w:tr>
      <w:tr w:rsidR="00485F55" w:rsidRPr="00431035" w14:paraId="630011C8" w14:textId="77777777">
        <w:trPr>
          <w:cantSplit/>
          <w:trHeight w:val="228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630011C4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0" w:name="Tekst23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0"/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14:paraId="630011C5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1" w:name="Tekst24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1"/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14:paraId="630011C6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2" w:name="Tekst25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4254" w:type="dxa"/>
            <w:gridSpan w:val="8"/>
            <w:tcBorders>
              <w:bottom w:val="single" w:sz="4" w:space="0" w:color="auto"/>
            </w:tcBorders>
          </w:tcPr>
          <w:p w14:paraId="630011C7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3" w:name="Tekst26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3"/>
          </w:p>
        </w:tc>
      </w:tr>
      <w:tr w:rsidR="00485F55" w:rsidRPr="00431035" w14:paraId="630011CD" w14:textId="77777777">
        <w:trPr>
          <w:cantSplit/>
          <w:trHeight w:val="228"/>
        </w:trPr>
        <w:tc>
          <w:tcPr>
            <w:tcW w:w="1702" w:type="dxa"/>
            <w:gridSpan w:val="2"/>
            <w:tcBorders>
              <w:bottom w:val="nil"/>
            </w:tcBorders>
          </w:tcPr>
          <w:p w14:paraId="630011C9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4" w:name="Tekst27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4"/>
          </w:p>
        </w:tc>
        <w:tc>
          <w:tcPr>
            <w:tcW w:w="1842" w:type="dxa"/>
            <w:gridSpan w:val="4"/>
            <w:tcBorders>
              <w:bottom w:val="nil"/>
            </w:tcBorders>
          </w:tcPr>
          <w:p w14:paraId="630011CA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5" w:name="Tekst28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2835" w:type="dxa"/>
            <w:gridSpan w:val="7"/>
            <w:tcBorders>
              <w:bottom w:val="nil"/>
            </w:tcBorders>
          </w:tcPr>
          <w:p w14:paraId="630011CB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6"/>
          </w:p>
        </w:tc>
        <w:tc>
          <w:tcPr>
            <w:tcW w:w="4254" w:type="dxa"/>
            <w:gridSpan w:val="8"/>
            <w:tcBorders>
              <w:bottom w:val="nil"/>
            </w:tcBorders>
          </w:tcPr>
          <w:p w14:paraId="630011CC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7" w:name="Tekst30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7"/>
          </w:p>
        </w:tc>
      </w:tr>
      <w:tr w:rsidR="00485F55" w:rsidRPr="00431035" w14:paraId="630011D0" w14:textId="77777777">
        <w:trPr>
          <w:cantSplit/>
          <w:trHeight w:val="268"/>
        </w:trPr>
        <w:tc>
          <w:tcPr>
            <w:tcW w:w="5245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30011CE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 xml:space="preserve">               Utskilt areal i dekar</w:t>
            </w:r>
            <w:r w:rsidR="004B16CC" w:rsidRPr="0043103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38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14:paraId="630011CF" w14:textId="514DE6CF" w:rsidR="004B16CC" w:rsidRPr="00431035" w:rsidRDefault="004B16CC">
            <w:pPr>
              <w:rPr>
                <w:rFonts w:asciiTheme="minorHAnsi" w:hAnsiTheme="minorHAnsi"/>
              </w:rPr>
            </w:pPr>
          </w:p>
        </w:tc>
      </w:tr>
      <w:tr w:rsidR="00485F55" w:rsidRPr="00431035" w14:paraId="630011E2" w14:textId="77777777">
        <w:trPr>
          <w:cantSplit/>
          <w:trHeight w:val="298"/>
        </w:trPr>
        <w:tc>
          <w:tcPr>
            <w:tcW w:w="993" w:type="dxa"/>
            <w:tcBorders>
              <w:top w:val="nil"/>
              <w:bottom w:val="nil"/>
            </w:tcBorders>
          </w:tcPr>
          <w:p w14:paraId="630011D1" w14:textId="77777777" w:rsidR="00485F55" w:rsidRPr="00431035" w:rsidRDefault="00485F55" w:rsidP="004B16CC">
            <w:pPr>
              <w:pStyle w:val="Brdtekst2"/>
              <w:jc w:val="left"/>
              <w:rPr>
                <w:rFonts w:asciiTheme="minorHAnsi" w:hAnsiTheme="minorHAnsi"/>
                <w:sz w:val="20"/>
              </w:rPr>
            </w:pPr>
            <w:r w:rsidRPr="00431035">
              <w:rPr>
                <w:rFonts w:asciiTheme="minorHAnsi" w:hAnsiTheme="minorHAnsi"/>
                <w:sz w:val="20"/>
              </w:rPr>
              <w:t>Dyrket mark</w:t>
            </w:r>
          </w:p>
          <w:p w14:paraId="630011D2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8" w:name="Tekst31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8"/>
          </w:p>
          <w:p w14:paraId="630011D3" w14:textId="77777777" w:rsidR="00485F55" w:rsidRPr="00431035" w:rsidRDefault="00485F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630011D4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Innmarksbeite</w:t>
            </w:r>
          </w:p>
          <w:p w14:paraId="630011D5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9" w:name="Tekst32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29"/>
          </w:p>
        </w:tc>
        <w:tc>
          <w:tcPr>
            <w:tcW w:w="1204" w:type="dxa"/>
            <w:gridSpan w:val="4"/>
            <w:tcBorders>
              <w:top w:val="nil"/>
              <w:bottom w:val="nil"/>
            </w:tcBorders>
          </w:tcPr>
          <w:p w14:paraId="630011D6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Produktiv skog</w:t>
            </w:r>
          </w:p>
          <w:p w14:paraId="630011D7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0" w:name="Tekst33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0"/>
          </w:p>
        </w:tc>
        <w:tc>
          <w:tcPr>
            <w:tcW w:w="1347" w:type="dxa"/>
            <w:gridSpan w:val="4"/>
            <w:tcBorders>
              <w:top w:val="nil"/>
              <w:bottom w:val="nil"/>
            </w:tcBorders>
          </w:tcPr>
          <w:p w14:paraId="630011D8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Utmark</w:t>
            </w:r>
          </w:p>
          <w:p w14:paraId="630011D9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1" w:name="Tekst34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1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630011DB" w14:textId="3464201E" w:rsidR="00485F55" w:rsidRPr="00431035" w:rsidRDefault="00485F5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14:paraId="630011DD" w14:textId="135BB49E" w:rsidR="00485F55" w:rsidRPr="00431035" w:rsidRDefault="00485F5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14:paraId="630011DF" w14:textId="2F0CF0BB" w:rsidR="00485F55" w:rsidRPr="00431035" w:rsidRDefault="00485F5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30011E1" w14:textId="063C7A47" w:rsidR="00485F55" w:rsidRPr="00431035" w:rsidRDefault="00485F55">
            <w:pPr>
              <w:rPr>
                <w:rFonts w:asciiTheme="minorHAnsi" w:hAnsiTheme="minorHAnsi"/>
              </w:rPr>
            </w:pPr>
          </w:p>
        </w:tc>
      </w:tr>
      <w:tr w:rsidR="00485F55" w:rsidRPr="00431035" w14:paraId="630011EC" w14:textId="77777777">
        <w:trPr>
          <w:cantSplit/>
          <w:trHeight w:val="298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0011E3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Salg/bortfeste innen familien:</w:t>
            </w:r>
          </w:p>
          <w:p w14:paraId="630011E4" w14:textId="48C15F4D" w:rsidR="00485F55" w:rsidRPr="00431035" w:rsidRDefault="00BD23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 / NEI</w:t>
            </w:r>
          </w:p>
          <w:p w14:paraId="630011E5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0011E6" w14:textId="3C4BB45B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Salg/bortfeste utenom familie:</w:t>
            </w:r>
            <w:r w:rsidR="00BD2399">
              <w:rPr>
                <w:rFonts w:asciiTheme="minorHAnsi" w:hAnsiTheme="minorHAnsi"/>
              </w:rPr>
              <w:t xml:space="preserve"> JA / NEI</w:t>
            </w:r>
          </w:p>
          <w:p w14:paraId="630011E7" w14:textId="558A886A" w:rsidR="00485F55" w:rsidRPr="00431035" w:rsidRDefault="00485F55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0011E8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Ekspropriasjon:</w:t>
            </w:r>
          </w:p>
          <w:p w14:paraId="630011E9" w14:textId="0D9961A4" w:rsidR="00485F55" w:rsidRPr="00431035" w:rsidRDefault="00693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 / NEI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0011EA" w14:textId="1F6E44C9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 xml:space="preserve">Salg under trussel om ekspropriasjon: </w:t>
            </w:r>
            <w:r w:rsidR="00693EBF">
              <w:rPr>
                <w:rFonts w:asciiTheme="minorHAnsi" w:hAnsiTheme="minorHAnsi"/>
              </w:rPr>
              <w:t>JA / NEI</w:t>
            </w:r>
          </w:p>
          <w:p w14:paraId="630011EB" w14:textId="5043918A" w:rsidR="00485F55" w:rsidRPr="00431035" w:rsidRDefault="00485F55">
            <w:pPr>
              <w:rPr>
                <w:rFonts w:asciiTheme="minorHAnsi" w:hAnsiTheme="minorHAnsi"/>
              </w:rPr>
            </w:pPr>
          </w:p>
        </w:tc>
      </w:tr>
      <w:tr w:rsidR="00485F55" w:rsidRPr="00431035" w14:paraId="630011EE" w14:textId="77777777">
        <w:trPr>
          <w:cantSplit/>
          <w:trHeight w:val="222"/>
        </w:trPr>
        <w:tc>
          <w:tcPr>
            <w:tcW w:w="10633" w:type="dxa"/>
            <w:gridSpan w:val="21"/>
            <w:tcBorders>
              <w:top w:val="nil"/>
              <w:bottom w:val="nil"/>
            </w:tcBorders>
            <w:shd w:val="pct25" w:color="auto" w:fill="FFFFFF"/>
          </w:tcPr>
          <w:p w14:paraId="630011ED" w14:textId="77777777" w:rsidR="00485F55" w:rsidRPr="00431035" w:rsidRDefault="00485F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31035">
              <w:rPr>
                <w:rFonts w:asciiTheme="minorHAnsi" w:hAnsiTheme="minorHAnsi"/>
                <w:b/>
                <w:sz w:val="22"/>
                <w:szCs w:val="22"/>
              </w:rPr>
              <w:t>DIVERSE OPPLYSNINGER</w:t>
            </w:r>
          </w:p>
        </w:tc>
      </w:tr>
      <w:tr w:rsidR="00485F55" w:rsidRPr="00431035" w14:paraId="630011F6" w14:textId="77777777">
        <w:trPr>
          <w:cantSplit/>
          <w:trHeight w:val="298"/>
        </w:trPr>
        <w:tc>
          <w:tcPr>
            <w:tcW w:w="3119" w:type="dxa"/>
            <w:gridSpan w:val="4"/>
          </w:tcPr>
          <w:p w14:paraId="630011EF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Salgssum/årlig festeavgift</w:t>
            </w:r>
          </w:p>
          <w:p w14:paraId="630011F0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2" w:name="Tekst43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2"/>
          </w:p>
          <w:p w14:paraId="630011F1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</w:tc>
        <w:tc>
          <w:tcPr>
            <w:tcW w:w="3921" w:type="dxa"/>
            <w:gridSpan w:val="11"/>
          </w:tcPr>
          <w:p w14:paraId="630011F2" w14:textId="77777777" w:rsidR="00485F55" w:rsidRPr="00431035" w:rsidRDefault="006F1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Hva skal </w:t>
            </w:r>
            <w:r w:rsidR="00485F55" w:rsidRPr="00431035">
              <w:rPr>
                <w:rFonts w:asciiTheme="minorHAnsi" w:hAnsiTheme="minorHAnsi"/>
              </w:rPr>
              <w:t>salgssummen brukes til?</w:t>
            </w:r>
          </w:p>
          <w:p w14:paraId="630011F3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3" w:name="Tekst44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3"/>
          </w:p>
        </w:tc>
        <w:tc>
          <w:tcPr>
            <w:tcW w:w="3593" w:type="dxa"/>
            <w:gridSpan w:val="6"/>
          </w:tcPr>
          <w:p w14:paraId="630011F4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Det utskilte areal skal brukes til:</w:t>
            </w:r>
          </w:p>
          <w:p w14:paraId="630011F5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4" w:name="Tekst45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4"/>
          </w:p>
        </w:tc>
      </w:tr>
      <w:tr w:rsidR="00485F55" w:rsidRPr="00431035" w14:paraId="630011FC" w14:textId="77777777">
        <w:trPr>
          <w:cantSplit/>
          <w:trHeight w:val="298"/>
        </w:trPr>
        <w:tc>
          <w:tcPr>
            <w:tcW w:w="3119" w:type="dxa"/>
            <w:gridSpan w:val="4"/>
          </w:tcPr>
          <w:p w14:paraId="630011F7" w14:textId="55CA0F37" w:rsidR="006F195D" w:rsidRDefault="00485F55" w:rsidP="006F195D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Er det bebyggelse på den fradelte parsellen -</w:t>
            </w:r>
            <w:r w:rsidR="00521E4F">
              <w:rPr>
                <w:rFonts w:asciiTheme="minorHAnsi" w:hAnsiTheme="minorHAnsi"/>
              </w:rPr>
              <w:t xml:space="preserve"> </w:t>
            </w:r>
            <w:r w:rsidRPr="00431035">
              <w:rPr>
                <w:rFonts w:asciiTheme="minorHAnsi" w:hAnsiTheme="minorHAnsi"/>
              </w:rPr>
              <w:t>evt. hv</w:t>
            </w:r>
            <w:r w:rsidR="00693EBF">
              <w:rPr>
                <w:rFonts w:asciiTheme="minorHAnsi" w:hAnsiTheme="minorHAnsi"/>
              </w:rPr>
              <w:t>ilken</w:t>
            </w:r>
            <w:r w:rsidRPr="00431035">
              <w:rPr>
                <w:rFonts w:asciiTheme="minorHAnsi" w:hAnsiTheme="minorHAnsi"/>
              </w:rPr>
              <w:t>?</w:t>
            </w:r>
          </w:p>
          <w:p w14:paraId="630011F8" w14:textId="77777777" w:rsidR="00485F55" w:rsidRPr="00431035" w:rsidRDefault="00485F55" w:rsidP="006F195D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5" w:name="Tekst46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5"/>
          </w:p>
        </w:tc>
        <w:tc>
          <w:tcPr>
            <w:tcW w:w="3921" w:type="dxa"/>
            <w:gridSpan w:val="11"/>
          </w:tcPr>
          <w:p w14:paraId="630011F9" w14:textId="4BE92C34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 xml:space="preserve">Er evt. bygg finansiert av </w:t>
            </w:r>
            <w:r w:rsidR="004B16CC" w:rsidRPr="00431035">
              <w:rPr>
                <w:rFonts w:asciiTheme="minorHAnsi" w:hAnsiTheme="minorHAnsi"/>
              </w:rPr>
              <w:t xml:space="preserve">Innovasjon Norge/SND/ </w:t>
            </w:r>
            <w:r w:rsidRPr="00431035">
              <w:rPr>
                <w:rFonts w:asciiTheme="minorHAnsi" w:hAnsiTheme="minorHAnsi"/>
              </w:rPr>
              <w:t xml:space="preserve">Landbruksbanken? </w:t>
            </w: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6" w:name="Tekst47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6"/>
          </w:p>
        </w:tc>
        <w:tc>
          <w:tcPr>
            <w:tcW w:w="3593" w:type="dxa"/>
            <w:gridSpan w:val="6"/>
          </w:tcPr>
          <w:p w14:paraId="630011FA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 xml:space="preserve">Avstand i meter fra parsell til tun: </w:t>
            </w:r>
          </w:p>
          <w:p w14:paraId="630011FB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7" w:name="Tekst48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7"/>
          </w:p>
        </w:tc>
      </w:tr>
      <w:tr w:rsidR="00485F55" w:rsidRPr="00431035" w14:paraId="63001207" w14:textId="77777777">
        <w:trPr>
          <w:cantSplit/>
          <w:trHeight w:val="298"/>
        </w:trPr>
        <w:tc>
          <w:tcPr>
            <w:tcW w:w="4820" w:type="dxa"/>
            <w:gridSpan w:val="9"/>
            <w:tcBorders>
              <w:bottom w:val="nil"/>
              <w:right w:val="nil"/>
            </w:tcBorders>
          </w:tcPr>
          <w:p w14:paraId="0A90ECCD" w14:textId="77777777" w:rsidR="00337E36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Tilstand på bebyggelsen på gjenværende eiend</w:t>
            </w:r>
            <w:r w:rsidR="00337E36">
              <w:rPr>
                <w:rFonts w:asciiTheme="minorHAnsi" w:hAnsiTheme="minorHAnsi"/>
              </w:rPr>
              <w:t>om</w:t>
            </w:r>
          </w:p>
          <w:p w14:paraId="630011FD" w14:textId="74D931D6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 xml:space="preserve">(sett kryss): </w:t>
            </w:r>
          </w:p>
          <w:p w14:paraId="630011FE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</w:tc>
        <w:tc>
          <w:tcPr>
            <w:tcW w:w="14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30011FF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Ingen</w:t>
            </w:r>
          </w:p>
          <w:p w14:paraId="63001200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8" w:name="Tekst49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8"/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001201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God</w:t>
            </w:r>
          </w:p>
          <w:p w14:paraId="63001202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39" w:name="Tekst50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39"/>
          </w:p>
        </w:tc>
        <w:tc>
          <w:tcPr>
            <w:tcW w:w="14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3001203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Middels</w:t>
            </w:r>
          </w:p>
          <w:p w14:paraId="63001204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0" w:name="Tekst51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40"/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001205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Dårlig</w:t>
            </w:r>
          </w:p>
          <w:p w14:paraId="63001206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1" w:name="Tekst52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41"/>
          </w:p>
        </w:tc>
      </w:tr>
      <w:tr w:rsidR="00485F55" w:rsidRPr="00431035" w14:paraId="6300120C" w14:textId="77777777">
        <w:trPr>
          <w:cantSplit/>
          <w:trHeight w:val="1043"/>
        </w:trPr>
        <w:tc>
          <w:tcPr>
            <w:tcW w:w="10633" w:type="dxa"/>
            <w:gridSpan w:val="21"/>
            <w:tcBorders>
              <w:top w:val="single" w:sz="4" w:space="0" w:color="auto"/>
              <w:bottom w:val="nil"/>
            </w:tcBorders>
          </w:tcPr>
          <w:p w14:paraId="63001208" w14:textId="374AF7A8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Andre opplys</w:t>
            </w:r>
            <w:r w:rsidR="00337E36">
              <w:rPr>
                <w:rFonts w:asciiTheme="minorHAnsi" w:hAnsiTheme="minorHAnsi"/>
              </w:rPr>
              <w:t>n</w:t>
            </w:r>
            <w:r w:rsidRPr="00431035">
              <w:rPr>
                <w:rFonts w:asciiTheme="minorHAnsi" w:hAnsiTheme="minorHAnsi"/>
              </w:rPr>
              <w:t>inger:</w:t>
            </w:r>
          </w:p>
          <w:p w14:paraId="63001209" w14:textId="77777777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2" w:name="Tekst53"/>
            <w:r w:rsidRPr="00431035">
              <w:rPr>
                <w:rFonts w:asciiTheme="minorHAnsi" w:hAnsiTheme="minorHAnsi"/>
              </w:rPr>
              <w:instrText xml:space="preserve"> FORMTEXT </w:instrText>
            </w:r>
            <w:r w:rsidRPr="00431035">
              <w:rPr>
                <w:rFonts w:asciiTheme="minorHAnsi" w:hAnsiTheme="minorHAnsi"/>
              </w:rPr>
            </w:r>
            <w:r w:rsidRPr="00431035">
              <w:rPr>
                <w:rFonts w:asciiTheme="minorHAnsi" w:hAnsiTheme="minorHAnsi"/>
              </w:rPr>
              <w:fldChar w:fldCharType="separate"/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="001F64BA" w:rsidRPr="00431035">
              <w:rPr>
                <w:rFonts w:asciiTheme="minorHAnsi" w:hAnsiTheme="minorHAnsi"/>
                <w:noProof/>
              </w:rPr>
              <w:t> </w:t>
            </w:r>
            <w:r w:rsidRPr="00431035">
              <w:rPr>
                <w:rFonts w:asciiTheme="minorHAnsi" w:hAnsiTheme="minorHAnsi"/>
              </w:rPr>
              <w:fldChar w:fldCharType="end"/>
            </w:r>
            <w:bookmarkEnd w:id="42"/>
          </w:p>
          <w:p w14:paraId="6300120A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  <w:p w14:paraId="6300120B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</w:tc>
      </w:tr>
      <w:tr w:rsidR="00485F55" w:rsidRPr="00431035" w14:paraId="630012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000000" w:fill="FFFFFF"/>
          </w:tcPr>
          <w:p w14:paraId="6300120F" w14:textId="2035B3A2" w:rsidR="00485F55" w:rsidRPr="00631B62" w:rsidRDefault="00631B62" w:rsidP="00631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Sted/dato:</w:t>
            </w:r>
          </w:p>
        </w:tc>
        <w:tc>
          <w:tcPr>
            <w:tcW w:w="72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1210" w14:textId="376E76E0" w:rsidR="00485F55" w:rsidRPr="00431035" w:rsidRDefault="00485F55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 xml:space="preserve">Underskrift </w:t>
            </w:r>
            <w:r w:rsidR="00A92B7E">
              <w:rPr>
                <w:rFonts w:asciiTheme="minorHAnsi" w:hAnsiTheme="minorHAnsi"/>
              </w:rPr>
              <w:t>hjemmelshaver(e):</w:t>
            </w:r>
          </w:p>
          <w:p w14:paraId="63001211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  <w:p w14:paraId="63001212" w14:textId="77777777" w:rsidR="00485F55" w:rsidRPr="00431035" w:rsidRDefault="00485F55">
            <w:pPr>
              <w:rPr>
                <w:rFonts w:asciiTheme="minorHAnsi" w:hAnsiTheme="minorHAnsi"/>
              </w:rPr>
            </w:pPr>
          </w:p>
        </w:tc>
      </w:tr>
      <w:tr w:rsidR="00485F55" w:rsidRPr="00431035" w14:paraId="630012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3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3001214" w14:textId="588D1427" w:rsidR="00485F55" w:rsidRPr="00431035" w:rsidRDefault="003314CA">
            <w:pPr>
              <w:pStyle w:val="Overskrift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VEDLEGG TIL SØK</w:t>
            </w:r>
            <w:r w:rsidR="00337E36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>AD</w:t>
            </w:r>
          </w:p>
        </w:tc>
      </w:tr>
      <w:tr w:rsidR="00485F55" w:rsidRPr="00431035" w14:paraId="630012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3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63001216" w14:textId="4A30C724" w:rsidR="00485F55" w:rsidRDefault="001C051C" w:rsidP="001C051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Næringsoppgave, skattemelding</w:t>
            </w:r>
          </w:p>
          <w:p w14:paraId="6300121A" w14:textId="14FE8D50" w:rsidR="00485F55" w:rsidRPr="00D27A72" w:rsidRDefault="00D27A72" w:rsidP="00D27A72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 w:rsidRPr="00D27A72">
              <w:rPr>
                <w:rFonts w:asciiTheme="minorHAnsi" w:hAnsiTheme="minorHAnsi"/>
              </w:rPr>
              <w:t>Ved arealoverføring/makebytte må kommunens vedtak vedlegges</w:t>
            </w:r>
          </w:p>
          <w:p w14:paraId="6300121B" w14:textId="77777777" w:rsidR="00485F55" w:rsidRPr="00431035" w:rsidRDefault="00485F55">
            <w:pPr>
              <w:rPr>
                <w:rFonts w:asciiTheme="minorHAnsi" w:hAnsiTheme="minorHAnsi"/>
                <w:sz w:val="24"/>
              </w:rPr>
            </w:pPr>
          </w:p>
        </w:tc>
      </w:tr>
      <w:tr w:rsidR="00485F55" w:rsidRPr="00431035" w14:paraId="630012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06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3001222" w14:textId="77777777" w:rsidR="00485F55" w:rsidRPr="00431035" w:rsidRDefault="004B16CC">
            <w:pPr>
              <w:rPr>
                <w:rFonts w:asciiTheme="minorHAnsi" w:hAnsiTheme="minorHAnsi"/>
              </w:rPr>
            </w:pPr>
            <w:r w:rsidRPr="00431035">
              <w:rPr>
                <w:rFonts w:asciiTheme="minorHAnsi" w:hAnsiTheme="minorHAnsi"/>
              </w:rPr>
              <w:t>Innovasjon Norge</w:t>
            </w:r>
            <w:r w:rsidR="00485F55" w:rsidRPr="00431035">
              <w:rPr>
                <w:rFonts w:asciiTheme="minorHAnsi" w:hAnsiTheme="minorHAnsi"/>
              </w:rPr>
              <w:t xml:space="preserve"> kan ved innvilgelse av søknad stille vilkår om renteforhøyelse, hel eller delvis innfrielse av lån eller tilskudd og/eller raskere nedbetaling av lånene.</w:t>
            </w:r>
          </w:p>
        </w:tc>
      </w:tr>
    </w:tbl>
    <w:p w14:paraId="63001224" w14:textId="1F0E751F" w:rsidR="00485F55" w:rsidRDefault="00485F55" w:rsidP="00431035">
      <w:pPr>
        <w:rPr>
          <w:rFonts w:asciiTheme="minorHAnsi" w:hAnsiTheme="minorHAnsi"/>
        </w:rPr>
      </w:pPr>
    </w:p>
    <w:p w14:paraId="08AFF7B6" w14:textId="61BEC59A" w:rsidR="00337E36" w:rsidRDefault="00337E36" w:rsidP="00431035">
      <w:pPr>
        <w:rPr>
          <w:rFonts w:asciiTheme="minorHAnsi" w:hAnsiTheme="minorHAnsi"/>
        </w:rPr>
      </w:pPr>
    </w:p>
    <w:p w14:paraId="6EAF7F88" w14:textId="30791BE2" w:rsidR="00337E36" w:rsidRDefault="00337E36" w:rsidP="00431035">
      <w:pPr>
        <w:rPr>
          <w:rFonts w:asciiTheme="minorHAnsi" w:hAnsiTheme="minorHAnsi"/>
        </w:rPr>
      </w:pPr>
      <w:r>
        <w:rPr>
          <w:rFonts w:asciiTheme="minorHAnsi" w:hAnsiTheme="minorHAnsi"/>
        </w:rPr>
        <w:t>Skjemaet returneres til:</w:t>
      </w:r>
    </w:p>
    <w:p w14:paraId="312F74BC" w14:textId="43B69828" w:rsidR="00337E36" w:rsidRDefault="00337E36" w:rsidP="00431035">
      <w:pPr>
        <w:rPr>
          <w:rFonts w:asciiTheme="minorHAnsi" w:hAnsiTheme="minorHAnsi"/>
        </w:rPr>
      </w:pPr>
      <w:r>
        <w:rPr>
          <w:rFonts w:asciiTheme="minorHAnsi" w:hAnsiTheme="minorHAnsi"/>
        </w:rPr>
        <w:t>Pr</w:t>
      </w:r>
      <w:r w:rsidR="00C01D3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post: Innovasjon Norge, Postboks 448 Sentrum, 0104 OSLO</w:t>
      </w:r>
    </w:p>
    <w:p w14:paraId="37BB3F36" w14:textId="4EF814F1" w:rsidR="00337E36" w:rsidRPr="00431035" w:rsidRDefault="00337E36" w:rsidP="00431035">
      <w:pPr>
        <w:rPr>
          <w:rFonts w:asciiTheme="minorHAnsi" w:hAnsiTheme="minorHAnsi"/>
        </w:rPr>
      </w:pPr>
      <w:r>
        <w:rPr>
          <w:rFonts w:asciiTheme="minorHAnsi" w:hAnsiTheme="minorHAnsi"/>
        </w:rPr>
        <w:t>Eller pr</w:t>
      </w:r>
      <w:r w:rsidR="00C01D37">
        <w:rPr>
          <w:rFonts w:asciiTheme="minorHAnsi" w:hAnsiTheme="minorHAnsi"/>
        </w:rPr>
        <w:t>.</w:t>
      </w:r>
      <w:bookmarkStart w:id="43" w:name="_GoBack"/>
      <w:bookmarkEnd w:id="43"/>
      <w:r>
        <w:rPr>
          <w:rFonts w:asciiTheme="minorHAnsi" w:hAnsiTheme="minorHAnsi"/>
        </w:rPr>
        <w:t xml:space="preserve"> e-post: post@innovasjonnorge.no</w:t>
      </w:r>
    </w:p>
    <w:sectPr w:rsidR="00337E36" w:rsidRPr="00431035">
      <w:pgSz w:w="11906" w:h="16838"/>
      <w:pgMar w:top="709" w:right="709" w:bottom="709" w:left="709" w:header="708" w:footer="708" w:gutter="70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2171"/>
    <w:multiLevelType w:val="hybridMultilevel"/>
    <w:tmpl w:val="0CC643D2"/>
    <w:lvl w:ilvl="0" w:tplc="0B647AD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D163E"/>
    <w:multiLevelType w:val="hybridMultilevel"/>
    <w:tmpl w:val="2A2C26D8"/>
    <w:lvl w:ilvl="0" w:tplc="00F281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6CC"/>
    <w:rsid w:val="001C051C"/>
    <w:rsid w:val="001F64BA"/>
    <w:rsid w:val="003314CA"/>
    <w:rsid w:val="00337E36"/>
    <w:rsid w:val="00431035"/>
    <w:rsid w:val="00485F55"/>
    <w:rsid w:val="004A4EB1"/>
    <w:rsid w:val="004B16CC"/>
    <w:rsid w:val="00521E4F"/>
    <w:rsid w:val="00582B1F"/>
    <w:rsid w:val="00631B62"/>
    <w:rsid w:val="00693EBF"/>
    <w:rsid w:val="006F195D"/>
    <w:rsid w:val="007744A7"/>
    <w:rsid w:val="00842D8E"/>
    <w:rsid w:val="00965DE1"/>
    <w:rsid w:val="009808A9"/>
    <w:rsid w:val="00A3474D"/>
    <w:rsid w:val="00A92B7E"/>
    <w:rsid w:val="00AB14D7"/>
    <w:rsid w:val="00B471E9"/>
    <w:rsid w:val="00BD2399"/>
    <w:rsid w:val="00C01D37"/>
    <w:rsid w:val="00D27A72"/>
    <w:rsid w:val="00DB06AF"/>
    <w:rsid w:val="00DD2B75"/>
    <w:rsid w:val="00F94875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01193"/>
  <w15:docId w15:val="{E6EF4FC2-1D40-4823-B421-C0955B35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Overskrift3">
    <w:name w:val="heading 3"/>
    <w:basedOn w:val="Normal"/>
    <w:next w:val="Normal"/>
    <w:qFormat/>
    <w:pPr>
      <w:keepNext/>
      <w:shd w:val="pct20" w:color="auto" w:fill="auto"/>
      <w:outlineLvl w:val="2"/>
    </w:pPr>
    <w:rPr>
      <w:i/>
      <w:smallCaps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18"/>
    </w:rPr>
  </w:style>
  <w:style w:type="paragraph" w:styleId="Brdtekst2">
    <w:name w:val="Body Text 2"/>
    <w:basedOn w:val="Normal"/>
    <w:pPr>
      <w:jc w:val="center"/>
    </w:pPr>
    <w:rPr>
      <w:sz w:val="18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2"/>
      <w:lang w:eastAsia="nb-NO"/>
    </w:rPr>
  </w:style>
  <w:style w:type="paragraph" w:styleId="Bobletekst">
    <w:name w:val="Balloon Text"/>
    <w:basedOn w:val="Normal"/>
    <w:link w:val="BobletekstTegn"/>
    <w:rsid w:val="00842D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42D8E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331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STATENS NÆRINGS- OG</vt:lpstr>
      <vt:lpstr>STATENS NÆRINGS- OG </vt:lpstr>
    </vt:vector>
  </TitlesOfParts>
  <Company>snd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STATENS NÆRINGS- OG</dc:title>
  <dc:creator>his</dc:creator>
  <cp:lastModifiedBy>Torild Stensønes</cp:lastModifiedBy>
  <cp:revision>20</cp:revision>
  <cp:lastPrinted>2002-05-16T09:15:00Z</cp:lastPrinted>
  <dcterms:created xsi:type="dcterms:W3CDTF">2015-11-10T06:33:00Z</dcterms:created>
  <dcterms:modified xsi:type="dcterms:W3CDTF">2019-08-27T11:55:00Z</dcterms:modified>
</cp:coreProperties>
</file>