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2A00" w14:textId="6B61CF79" w:rsidR="00E229E3" w:rsidRDefault="00E229E3"/>
    <w:tbl>
      <w:tblPr>
        <w:tblStyle w:val="Mkatabulky"/>
        <w:tblW w:w="0" w:type="auto"/>
        <w:tblInd w:w="5" w:type="dxa"/>
        <w:tblLook w:val="0600" w:firstRow="0" w:lastRow="0" w:firstColumn="0" w:lastColumn="0" w:noHBand="1" w:noVBand="1"/>
      </w:tblPr>
      <w:tblGrid>
        <w:gridCol w:w="1413"/>
        <w:gridCol w:w="1559"/>
        <w:gridCol w:w="2977"/>
        <w:gridCol w:w="3113"/>
      </w:tblGrid>
      <w:tr w:rsidR="00507539" w14:paraId="3436263D" w14:textId="77777777" w:rsidTr="00795AEE">
        <w:trPr>
          <w:trHeight w:val="1326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D953" w14:textId="57DCF010" w:rsidR="00795AEE" w:rsidRPr="00EA0162" w:rsidRDefault="00507539" w:rsidP="00507539">
            <w:pPr>
              <w:jc w:val="center"/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  <w:sz w:val="36"/>
                <w:szCs w:val="36"/>
              </w:rPr>
              <w:t xml:space="preserve">Žádost o </w:t>
            </w:r>
            <w:r w:rsidR="00A67361">
              <w:rPr>
                <w:rFonts w:ascii="Franklin Gothic Medium" w:hAnsi="Franklin Gothic Medium"/>
                <w:sz w:val="36"/>
                <w:szCs w:val="36"/>
              </w:rPr>
              <w:t>zařazení do přípravné třídy</w:t>
            </w:r>
          </w:p>
          <w:p w14:paraId="25A7DF81" w14:textId="27799006" w:rsidR="00507539" w:rsidRPr="00EA0162" w:rsidRDefault="00795AEE" w:rsidP="00795AEE">
            <w:pPr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</w:rPr>
              <w:t xml:space="preserve">Jako zákonný zástupce žádám o </w:t>
            </w:r>
            <w:r w:rsidR="00A67361">
              <w:rPr>
                <w:rFonts w:ascii="Franklin Gothic Medium" w:hAnsi="Franklin Gothic Medium"/>
              </w:rPr>
              <w:t>zařazení</w:t>
            </w:r>
            <w:r w:rsidRPr="00EA0162">
              <w:rPr>
                <w:rFonts w:ascii="Franklin Gothic Medium" w:hAnsi="Franklin Gothic Medium"/>
              </w:rPr>
              <w:t xml:space="preserve"> dítěte </w:t>
            </w:r>
            <w:r w:rsidR="00A67361">
              <w:rPr>
                <w:rFonts w:ascii="Franklin Gothic Medium" w:hAnsi="Franklin Gothic Medium"/>
              </w:rPr>
              <w:t>do přípravné třídy</w:t>
            </w:r>
            <w:r w:rsidRPr="00EA0162">
              <w:rPr>
                <w:rFonts w:ascii="Franklin Gothic Medium" w:hAnsi="Franklin Gothic Medium"/>
              </w:rPr>
              <w:t xml:space="preserve"> od 1. 9. 2025 do základní školy, jejíž činnost vykonává Základní škola AKADEM, s.r.o.</w:t>
            </w:r>
          </w:p>
        </w:tc>
      </w:tr>
      <w:tr w:rsidR="00103069" w14:paraId="6806DDB5" w14:textId="77777777" w:rsidTr="00795AEE">
        <w:trPr>
          <w:trHeight w:val="358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9FC74" w14:textId="21026D53" w:rsidR="00103069" w:rsidRPr="00EA0162" w:rsidRDefault="00103069" w:rsidP="00103069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Účastník řízení – žadatel (dítě):</w:t>
            </w:r>
          </w:p>
        </w:tc>
      </w:tr>
      <w:tr w:rsidR="00103069" w14:paraId="51F13751" w14:textId="77777777" w:rsidTr="00B67BCE">
        <w:trPr>
          <w:trHeight w:val="560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45459" w14:textId="30FBE1BA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F6788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1D7A879" w14:textId="77777777" w:rsidTr="00B67BCE">
        <w:trPr>
          <w:trHeight w:val="554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40C6C" w14:textId="24479492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D27B7A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F86BC88" w14:textId="77777777" w:rsidTr="00B67BCE">
        <w:trPr>
          <w:trHeight w:val="54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F39C0" w14:textId="3803E3D4" w:rsidR="00103069" w:rsidRPr="00EA0162" w:rsidRDefault="00FD22CB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0763A6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22DB82DF" w14:textId="77777777" w:rsidTr="00B67BCE">
        <w:trPr>
          <w:trHeight w:val="558"/>
        </w:trPr>
        <w:tc>
          <w:tcPr>
            <w:tcW w:w="9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F83EB03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43D9AFB0" w14:textId="77777777" w:rsidTr="00B67BCE">
        <w:tc>
          <w:tcPr>
            <w:tcW w:w="9062" w:type="dxa"/>
            <w:gridSpan w:val="4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C4B67CC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EA0162" w14:paraId="4EE70836" w14:textId="77777777" w:rsidTr="00B67BCE">
        <w:trPr>
          <w:trHeight w:val="442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BC9D30" w14:textId="733C7D78" w:rsidR="00EA0162" w:rsidRPr="00EA0162" w:rsidRDefault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Zákonný zástupce:</w:t>
            </w:r>
          </w:p>
        </w:tc>
      </w:tr>
      <w:tr w:rsidR="00103069" w14:paraId="3F0ECAF4" w14:textId="77777777" w:rsidTr="00B67BCE">
        <w:trPr>
          <w:trHeight w:val="563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AFF9C" w14:textId="6ED34F79" w:rsidR="00103069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BCE7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D22CB" w14:paraId="3D220EE0" w14:textId="77777777" w:rsidTr="00B67BCE">
        <w:trPr>
          <w:trHeight w:val="557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EFFA" w14:textId="507D58FC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782B4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09558B26" w14:textId="77777777" w:rsidTr="00B67BCE">
        <w:trPr>
          <w:trHeight w:val="551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C27B8" w14:textId="502BE3BE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5CB9ED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421F36D" w14:textId="77777777" w:rsidTr="00B67BCE">
        <w:trPr>
          <w:trHeight w:val="559"/>
        </w:trPr>
        <w:tc>
          <w:tcPr>
            <w:tcW w:w="9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42254F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8DF50B3" w14:textId="77777777" w:rsidTr="00B67BCE">
        <w:trPr>
          <w:trHeight w:val="567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B55129B" w14:textId="74B6F6E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Adresa pro doručování</w:t>
            </w:r>
          </w:p>
          <w:p w14:paraId="5A34A962" w14:textId="1C386A5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(pokud se liší od místa pobytu)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530479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76DB2F6A" w14:textId="77777777" w:rsidTr="00B67BCE">
        <w:trPr>
          <w:trHeight w:val="402"/>
        </w:trPr>
        <w:tc>
          <w:tcPr>
            <w:tcW w:w="297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A7BB7DE" w14:textId="77777777" w:rsidR="00FD22CB" w:rsidRPr="00EA0162" w:rsidRDefault="00FD22CB" w:rsidP="00CA542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496CAF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1982C909" w14:textId="77777777" w:rsidTr="00B67BCE">
        <w:trPr>
          <w:trHeight w:val="413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6A97B1F5" w14:textId="1215C5AA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Telefon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92F9B7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67CBBD33" w14:textId="77777777" w:rsidTr="00B67BCE">
        <w:trPr>
          <w:trHeight w:val="4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DF3AE" w14:textId="71DA11D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e-mail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DA4D1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5B2061F" w14:textId="77777777" w:rsidTr="00B67BCE">
        <w:trPr>
          <w:trHeight w:val="40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2B29" w14:textId="7D60DEF9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ID DS</w:t>
            </w:r>
            <w:r w:rsidR="008E1C6A">
              <w:rPr>
                <w:rFonts w:ascii="Franklin Gothic Medium" w:hAnsi="Franklin Gothic Medium"/>
              </w:rPr>
              <w:t xml:space="preserve"> </w:t>
            </w:r>
            <w:r w:rsidR="008E1C6A" w:rsidRPr="008E1C6A">
              <w:rPr>
                <w:rFonts w:ascii="Franklin Gothic Medium" w:hAnsi="Franklin Gothic Medium"/>
                <w:sz w:val="16"/>
                <w:szCs w:val="16"/>
              </w:rPr>
              <w:t>(nepovinné)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EBC35A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212BF6" w14:paraId="7BE30BDA" w14:textId="77777777" w:rsidTr="00212BF6">
        <w:trPr>
          <w:trHeight w:val="49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5B9DB" w14:textId="77777777" w:rsidR="00212BF6" w:rsidRPr="00EA0162" w:rsidRDefault="00212BF6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0E7E904" w14:textId="77777777" w:rsidR="00212BF6" w:rsidRPr="00EA0162" w:rsidRDefault="00212BF6">
            <w:pPr>
              <w:rPr>
                <w:rFonts w:ascii="Franklin Gothic Medium" w:hAnsi="Franklin Gothic Medium"/>
              </w:rPr>
            </w:pPr>
          </w:p>
        </w:tc>
      </w:tr>
      <w:tr w:rsidR="00053BDA" w14:paraId="68495B44" w14:textId="77777777" w:rsidTr="001572A3">
        <w:trPr>
          <w:trHeight w:val="54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AB686" w14:textId="390F7910" w:rsidR="00053BDA" w:rsidRPr="00EA0162" w:rsidRDefault="00D155CB" w:rsidP="001572A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Příloha</w:t>
            </w:r>
            <w:r w:rsidR="007A2A56">
              <w:rPr>
                <w:rFonts w:ascii="Franklin Gothic Medium" w:hAnsi="Franklin Gothic Medium"/>
              </w:rPr>
              <w:t xml:space="preserve"> č. 1 - </w:t>
            </w:r>
            <w:r>
              <w:rPr>
                <w:rFonts w:ascii="Franklin Gothic Medium" w:hAnsi="Franklin Gothic Medium"/>
              </w:rPr>
              <w:t>doporučení vydané</w:t>
            </w:r>
            <w:r w:rsidR="007A2A56">
              <w:rPr>
                <w:rFonts w:ascii="Franklin Gothic Medium" w:hAnsi="Franklin Gothic Medium"/>
              </w:rPr>
              <w:t xml:space="preserve"> ŠPZ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8491F7A" w14:textId="77777777" w:rsidR="00053BDA" w:rsidRPr="00EA0162" w:rsidRDefault="00053BDA">
            <w:pPr>
              <w:rPr>
                <w:rFonts w:ascii="Franklin Gothic Medium" w:hAnsi="Franklin Gothic Medium"/>
              </w:rPr>
            </w:pPr>
          </w:p>
        </w:tc>
      </w:tr>
      <w:tr w:rsidR="00212BF6" w14:paraId="701B23F7" w14:textId="77777777" w:rsidTr="00D155CB">
        <w:trPr>
          <w:trHeight w:val="567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C4B69" w14:textId="3C9084E6" w:rsidR="00212BF6" w:rsidRPr="00EA0162" w:rsidRDefault="00D155CB" w:rsidP="00D155CB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Příloha</w:t>
            </w:r>
            <w:r w:rsidR="007A2A56">
              <w:rPr>
                <w:rFonts w:ascii="Franklin Gothic Medium" w:hAnsi="Franklin Gothic Medium"/>
              </w:rPr>
              <w:t xml:space="preserve"> č. 2 – rozhodnutí o povolení </w:t>
            </w:r>
            <w:r w:rsidR="0044709C">
              <w:rPr>
                <w:rFonts w:ascii="Franklin Gothic Medium" w:hAnsi="Franklin Gothic Medium"/>
              </w:rPr>
              <w:t>odkladu vydané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E15A9AE" w14:textId="77777777" w:rsidR="00212BF6" w:rsidRPr="00EA0162" w:rsidRDefault="00212BF6">
            <w:pPr>
              <w:rPr>
                <w:rFonts w:ascii="Franklin Gothic Medium" w:hAnsi="Franklin Gothic Medium"/>
              </w:rPr>
            </w:pPr>
          </w:p>
        </w:tc>
      </w:tr>
      <w:tr w:rsidR="00FD22CB" w14:paraId="10C821CD" w14:textId="77777777" w:rsidTr="00B67BCE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5D5E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02CC681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D347D5C" w14:textId="77777777" w:rsidTr="009533E6"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181D4D" w14:textId="77777777" w:rsidR="007C5507" w:rsidRDefault="007C5507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  <w:p w14:paraId="11A7AF0E" w14:textId="4110A85F" w:rsidR="00FA366A" w:rsidRPr="00EA0162" w:rsidRDefault="00FD22CB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Svým podpisem potvrzuji, že jsem byl(a) poučen(a) o tom, že touto žádostí bylo ve smyslu § 44 odst. 1 zákona č. 500/2004 Sb., správní řád, ve znění pozdějších úprav (dále jen </w:t>
            </w:r>
            <w:r w:rsidR="00FA366A" w:rsidRPr="00EA0162">
              <w:rPr>
                <w:rFonts w:ascii="Franklin Gothic Medium" w:hAnsi="Franklin Gothic Medium"/>
                <w:sz w:val="16"/>
                <w:szCs w:val="16"/>
              </w:rPr>
              <w:t xml:space="preserve">„správní řád“), zahájeno správní řízení ve výše uvedené věci. </w:t>
            </w:r>
          </w:p>
          <w:p w14:paraId="5C46E1BE" w14:textId="77777777" w:rsidR="00FD22CB" w:rsidRPr="00EA0162" w:rsidRDefault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Dále jsem byl(a) poučen(a) o tom, že:</w:t>
            </w:r>
          </w:p>
          <w:p w14:paraId="03ED6B7B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3 správního řádu musí být účastníkům řízení před vydáním rozhodnutí ve věci dána možnost vyjádřit se k podkladům rozhodnutí; k podkladům rozhodnutí je možné se vyjádřit do 7 dnů od podání žádosti po předchozí telefonické domluvě s ředitelkou školy;</w:t>
            </w:r>
          </w:p>
          <w:p w14:paraId="1EFF7E23" w14:textId="77777777" w:rsidR="00FA366A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5 správního řádu je účastník nebo jeho zástupce povinen předložit na výzvu oprávněné osoby průkaz totožnosti, což je doklad, který je veřejnou listinou, je v něm uvedeno jméno, příjmení, datum narození, místo trvalého pobytu a je z něj patrná i podoba;</w:t>
            </w:r>
          </w:p>
          <w:p w14:paraId="78DAA27E" w14:textId="77777777" w:rsidR="00E84C65" w:rsidRPr="00EA0162" w:rsidRDefault="00E84C65" w:rsidP="00E84C65">
            <w:pPr>
              <w:pStyle w:val="Odstavecseseznamem"/>
              <w:rPr>
                <w:rFonts w:ascii="Franklin Gothic Medium" w:hAnsi="Franklin Gothic Medium"/>
                <w:sz w:val="16"/>
                <w:szCs w:val="16"/>
              </w:rPr>
            </w:pPr>
          </w:p>
          <w:p w14:paraId="27550D9B" w14:textId="77777777" w:rsidR="00962D2E" w:rsidRDefault="00962D2E" w:rsidP="00962D2E">
            <w:pPr>
              <w:pStyle w:val="Odstavecseseznamem"/>
              <w:rPr>
                <w:rFonts w:ascii="Franklin Gothic Medium" w:hAnsi="Franklin Gothic Medium"/>
                <w:sz w:val="16"/>
                <w:szCs w:val="16"/>
              </w:rPr>
            </w:pPr>
          </w:p>
          <w:p w14:paraId="04F7AC1C" w14:textId="77777777" w:rsidR="00962D2E" w:rsidRPr="00962D2E" w:rsidRDefault="00962D2E" w:rsidP="00962D2E">
            <w:pPr>
              <w:pStyle w:val="Odstavecseseznamem"/>
              <w:rPr>
                <w:rFonts w:ascii="Franklin Gothic Medium" w:hAnsi="Franklin Gothic Medium"/>
                <w:sz w:val="16"/>
                <w:szCs w:val="16"/>
              </w:rPr>
            </w:pPr>
          </w:p>
          <w:p w14:paraId="1144BADC" w14:textId="06A948A8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dle § 38 odst. 1 mají účastníci a jejich zástupci právo nahlížet do spisu; nahlížet do spisu je možné do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14</w:t>
            </w: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 dnů od podání žádosti po předchozí telefonické domluvě s ředitelkou školy.</w:t>
            </w:r>
          </w:p>
          <w:p w14:paraId="105F3DF7" w14:textId="77777777" w:rsidR="00FA366A" w:rsidRPr="00EA0162" w:rsidRDefault="00FA366A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Zpracování a evidence osobních údajů: Základní škola AKADEM, s.r.o., postupuje v souladu s požadavky nařízení Evropského parlamentu a Rady EU č. 2016/679. Bližší informace o zpracování údajů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podá na dotaz ředitelka školy.</w:t>
            </w:r>
          </w:p>
          <w:p w14:paraId="2B8F0022" w14:textId="77777777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Zároveň svým podpisem stvrzuji, že jsem se seznámil(a) s kritérii pro přijímání do Základní školy AKADEM, s.r.o.</w:t>
            </w:r>
          </w:p>
          <w:p w14:paraId="6A795EBE" w14:textId="161923FE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Prohlašuji, že veškeré údaje, které jsem žádosti uvedl(a), jsou pravdivé.</w:t>
            </w:r>
          </w:p>
        </w:tc>
      </w:tr>
      <w:tr w:rsidR="00EA0162" w14:paraId="40FC9FAF" w14:textId="77777777" w:rsidTr="009533E6">
        <w:trPr>
          <w:trHeight w:val="350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177553" w14:textId="7777777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  <w:tr w:rsidR="00EA0162" w14:paraId="5EC08D5C" w14:textId="77777777" w:rsidTr="007C5507">
        <w:trPr>
          <w:trHeight w:val="459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58A0B" w14:textId="16BD9522" w:rsidR="00EA0162" w:rsidRPr="00EA0162" w:rsidRDefault="00EA0162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 xml:space="preserve">V Praze dne 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2071DCD" w14:textId="683B1BC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338F7" w14:textId="6305158B" w:rsidR="00EA0162" w:rsidRPr="00EA0162" w:rsidRDefault="00EA0162" w:rsidP="007C5507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Podpis zákonného zástupce</w:t>
            </w:r>
          </w:p>
        </w:tc>
        <w:tc>
          <w:tcPr>
            <w:tcW w:w="311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CB45F7F" w14:textId="2D839C62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</w:tbl>
    <w:p w14:paraId="226158AF" w14:textId="19356444" w:rsidR="00507539" w:rsidRDefault="00507539"/>
    <w:p w14:paraId="66F266BB" w14:textId="77777777" w:rsidR="00652F1F" w:rsidRDefault="00652F1F">
      <w:pPr>
        <w:rPr>
          <w:rFonts w:ascii="Franklin Gothic Medium" w:hAnsi="Franklin Gothic Medium"/>
          <w:sz w:val="28"/>
          <w:szCs w:val="28"/>
        </w:rPr>
      </w:pPr>
    </w:p>
    <w:p w14:paraId="404514B2" w14:textId="77777777" w:rsidR="00652F1F" w:rsidRDefault="00652F1F">
      <w:pPr>
        <w:rPr>
          <w:rFonts w:ascii="Franklin Gothic Medium" w:hAnsi="Franklin Gothic Medium"/>
          <w:sz w:val="28"/>
          <w:szCs w:val="28"/>
        </w:rPr>
      </w:pPr>
    </w:p>
    <w:p w14:paraId="30545208" w14:textId="1E806F93" w:rsidR="00A84598" w:rsidRPr="00A84598" w:rsidRDefault="00A84598">
      <w:pPr>
        <w:rPr>
          <w:rFonts w:ascii="Franklin Gothic Medium" w:hAnsi="Franklin Gothic Medium"/>
          <w:sz w:val="28"/>
          <w:szCs w:val="28"/>
        </w:rPr>
      </w:pPr>
      <w:r w:rsidRPr="00A84598">
        <w:rPr>
          <w:rFonts w:ascii="Franklin Gothic Medium" w:hAnsi="Franklin Gothic Medium"/>
          <w:sz w:val="28"/>
          <w:szCs w:val="28"/>
        </w:rPr>
        <w:t>Záznamy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3"/>
        <w:gridCol w:w="2053"/>
        <w:gridCol w:w="2478"/>
        <w:gridCol w:w="2478"/>
      </w:tblGrid>
      <w:tr w:rsidR="00A84598" w:rsidRPr="00A84598" w14:paraId="236A84B7" w14:textId="77777777" w:rsidTr="00120A43">
        <w:trPr>
          <w:trHeight w:val="642"/>
        </w:trPr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95C3" w14:textId="41B9E2D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Přijato dne: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3254A" w14:textId="77777777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3BD7CEB0" w14:textId="77777777" w:rsidTr="00120A43">
        <w:trPr>
          <w:trHeight w:val="565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EA19" w14:textId="4E099EC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listů: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22BA2" w14:textId="4F99203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3CCB8" w14:textId="2F161B5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příloh: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0C6CF" w14:textId="5AD7ED34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5960F141" w14:textId="77777777" w:rsidTr="00120A43">
        <w:trPr>
          <w:trHeight w:val="702"/>
        </w:trPr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881FD" w14:textId="09C5D1F3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Číslo jednací: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80552" w14:textId="3E1ACBC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</w:tbl>
    <w:p w14:paraId="5DF1B8CA" w14:textId="77777777" w:rsidR="00A84598" w:rsidRDefault="00A84598"/>
    <w:sectPr w:rsidR="00A8459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7DB7" w14:textId="77777777" w:rsidR="006F02AB" w:rsidRDefault="006F02AB" w:rsidP="00E229E3">
      <w:pPr>
        <w:spacing w:after="0" w:line="240" w:lineRule="auto"/>
      </w:pPr>
      <w:r>
        <w:separator/>
      </w:r>
    </w:p>
  </w:endnote>
  <w:endnote w:type="continuationSeparator" w:id="0">
    <w:p w14:paraId="0232F809" w14:textId="77777777" w:rsidR="006F02AB" w:rsidRDefault="006F02AB" w:rsidP="00E2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292FD" w14:textId="77777777" w:rsidR="006F02AB" w:rsidRDefault="006F02AB" w:rsidP="00E229E3">
      <w:pPr>
        <w:spacing w:after="0" w:line="240" w:lineRule="auto"/>
      </w:pPr>
      <w:r>
        <w:separator/>
      </w:r>
    </w:p>
  </w:footnote>
  <w:footnote w:type="continuationSeparator" w:id="0">
    <w:p w14:paraId="58FECC08" w14:textId="77777777" w:rsidR="006F02AB" w:rsidRDefault="006F02AB" w:rsidP="00E22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D6F1" w14:textId="3C3601EE" w:rsidR="00E229E3" w:rsidRDefault="00E229E3">
    <w:pPr>
      <w:pStyle w:val="Zhlav"/>
    </w:pPr>
  </w:p>
  <w:p w14:paraId="441F1E26" w14:textId="63DC4601" w:rsidR="00E229E3" w:rsidRPr="00374EF5" w:rsidRDefault="003D1896" w:rsidP="00374EF5">
    <w:pPr>
      <w:pStyle w:val="Zhlav"/>
      <w:jc w:val="center"/>
      <w:rPr>
        <w:rFonts w:ascii="Franklin Gothic Medium" w:hAnsi="Franklin Gothic Medium"/>
        <w:sz w:val="40"/>
        <w:szCs w:val="40"/>
      </w:rPr>
    </w:pPr>
    <w:r w:rsidRPr="00374EF5">
      <w:rPr>
        <w:rFonts w:ascii="Franklin Gothic Medium" w:hAnsi="Franklin Gothic Medium"/>
        <w:sz w:val="40"/>
        <w:szCs w:val="40"/>
      </w:rPr>
      <w:t>Základní škola AKADEM, s.r.o.</w:t>
    </w:r>
  </w:p>
  <w:p w14:paraId="0977A0AF" w14:textId="174ED4F2" w:rsidR="00E229E3" w:rsidRPr="00374EF5" w:rsidRDefault="00374EF5" w:rsidP="00374EF5">
    <w:pPr>
      <w:pStyle w:val="Zhlav"/>
      <w:jc w:val="center"/>
      <w:rPr>
        <w:sz w:val="32"/>
        <w:szCs w:val="32"/>
      </w:rPr>
    </w:pPr>
    <w:r w:rsidRPr="00374EF5">
      <w:rPr>
        <w:rFonts w:ascii="Franklin Gothic Medium" w:hAnsi="Franklin Gothic Medium"/>
        <w:sz w:val="32"/>
        <w:szCs w:val="32"/>
      </w:rPr>
      <w:t>Štěpánská 568/10, Nové Město, 120 00 Praha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7F76"/>
    <w:multiLevelType w:val="hybridMultilevel"/>
    <w:tmpl w:val="272C05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E3"/>
    <w:rsid w:val="00053BDA"/>
    <w:rsid w:val="000E3FF9"/>
    <w:rsid w:val="00103069"/>
    <w:rsid w:val="00120A43"/>
    <w:rsid w:val="001572A3"/>
    <w:rsid w:val="001D285E"/>
    <w:rsid w:val="00212BF6"/>
    <w:rsid w:val="00374EF5"/>
    <w:rsid w:val="003D1896"/>
    <w:rsid w:val="0044709C"/>
    <w:rsid w:val="00507539"/>
    <w:rsid w:val="00652F1F"/>
    <w:rsid w:val="006A4990"/>
    <w:rsid w:val="006F02AB"/>
    <w:rsid w:val="00795AEE"/>
    <w:rsid w:val="007A2A56"/>
    <w:rsid w:val="007C5507"/>
    <w:rsid w:val="008E1C6A"/>
    <w:rsid w:val="009533E6"/>
    <w:rsid w:val="00962D2E"/>
    <w:rsid w:val="00A67361"/>
    <w:rsid w:val="00A84598"/>
    <w:rsid w:val="00B67BCE"/>
    <w:rsid w:val="00CA542B"/>
    <w:rsid w:val="00D155CB"/>
    <w:rsid w:val="00E229E3"/>
    <w:rsid w:val="00E84C65"/>
    <w:rsid w:val="00EA0162"/>
    <w:rsid w:val="00F72D96"/>
    <w:rsid w:val="00FA366A"/>
    <w:rsid w:val="00FD0168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3267C"/>
  <w15:chartTrackingRefBased/>
  <w15:docId w15:val="{0EB67B79-C7E7-4A4A-AE39-692A46ED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9E3"/>
  </w:style>
  <w:style w:type="paragraph" w:styleId="Zpat">
    <w:name w:val="footer"/>
    <w:basedOn w:val="Normln"/>
    <w:link w:val="Zpat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9E3"/>
  </w:style>
  <w:style w:type="table" w:styleId="Mkatabulky">
    <w:name w:val="Table Grid"/>
    <w:basedOn w:val="Normlntabulka"/>
    <w:uiPriority w:val="39"/>
    <w:rsid w:val="00E2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A366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A01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1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1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1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1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6E0B-3881-4618-8948-9303D92D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Brožová</dc:creator>
  <cp:keywords/>
  <dc:description/>
  <cp:lastModifiedBy>Božena Brožová</cp:lastModifiedBy>
  <cp:revision>14</cp:revision>
  <dcterms:created xsi:type="dcterms:W3CDTF">2025-03-23T16:37:00Z</dcterms:created>
  <dcterms:modified xsi:type="dcterms:W3CDTF">2025-03-23T16:45:00Z</dcterms:modified>
</cp:coreProperties>
</file>