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E4D" w:rsidRPr="000C6D14" w:rsidRDefault="00AD6E4D" w:rsidP="00AD6E4D">
      <w:pPr>
        <w:rPr>
          <w:sz w:val="28"/>
          <w:szCs w:val="28"/>
        </w:rPr>
      </w:pPr>
      <w:r w:rsidRPr="000C6D14">
        <w:rPr>
          <w:sz w:val="28"/>
          <w:szCs w:val="28"/>
        </w:rPr>
        <w:t xml:space="preserve">Årsmøte i </w:t>
      </w:r>
      <w:proofErr w:type="spellStart"/>
      <w:r w:rsidRPr="000C6D14">
        <w:rPr>
          <w:sz w:val="28"/>
          <w:szCs w:val="28"/>
        </w:rPr>
        <w:t>Oplandenes</w:t>
      </w:r>
      <w:proofErr w:type="spellEnd"/>
      <w:r w:rsidRPr="000C6D14">
        <w:rPr>
          <w:sz w:val="28"/>
          <w:szCs w:val="28"/>
        </w:rPr>
        <w:t xml:space="preserve"> redaktørforening</w:t>
      </w:r>
    </w:p>
    <w:p w:rsidR="00AD6E4D" w:rsidRDefault="00AD6E4D" w:rsidP="00AD6E4D">
      <w:r>
        <w:t xml:space="preserve">4. desember 2019 </w:t>
      </w:r>
      <w:proofErr w:type="spellStart"/>
      <w:r>
        <w:t>kl</w:t>
      </w:r>
      <w:proofErr w:type="spellEnd"/>
      <w:r>
        <w:t xml:space="preserve"> 15.40 Stortorvet gjestgiveri, Hamar</w:t>
      </w:r>
    </w:p>
    <w:p w:rsidR="00AD6E4D" w:rsidRDefault="00AD6E4D" w:rsidP="00AD6E4D">
      <w:r>
        <w:t>Til stede: 16 medlemmer</w:t>
      </w:r>
    </w:p>
    <w:p w:rsidR="00AD6E4D" w:rsidRDefault="00AD6E4D" w:rsidP="00AD6E4D">
      <w:r>
        <w:t xml:space="preserve">Styreleder Torbjørn Moen ønsket velkommen. </w:t>
      </w:r>
    </w:p>
    <w:p w:rsidR="00AD6E4D" w:rsidRDefault="00AD6E4D" w:rsidP="00AD6E4D">
      <w:r w:rsidRPr="000C6D14">
        <w:rPr>
          <w:b/>
          <w:bCs/>
        </w:rPr>
        <w:t>1) Merknader</w:t>
      </w:r>
      <w:r>
        <w:t xml:space="preserve"> til årsmøteinnkallingen? Ingen.</w:t>
      </w:r>
    </w:p>
    <w:p w:rsidR="00AD6E4D" w:rsidRDefault="00AD6E4D" w:rsidP="00AD6E4D">
      <w:r w:rsidRPr="000C6D14">
        <w:rPr>
          <w:b/>
          <w:bCs/>
        </w:rPr>
        <w:t>2) Valg av møteleder</w:t>
      </w:r>
      <w:r>
        <w:rPr>
          <w:b/>
          <w:bCs/>
        </w:rPr>
        <w:t>.</w:t>
      </w:r>
      <w:r>
        <w:t xml:space="preserve"> forslag på Torbjørn Moen. Ingen andre forslag. Vedtatt</w:t>
      </w:r>
    </w:p>
    <w:p w:rsidR="00AD6E4D" w:rsidRDefault="00AD6E4D" w:rsidP="00AD6E4D">
      <w:r w:rsidRPr="000C6D14">
        <w:rPr>
          <w:b/>
          <w:bCs/>
        </w:rPr>
        <w:t>3) Valg av referent.</w:t>
      </w:r>
      <w:r>
        <w:t xml:space="preserve"> Anne Ekornholmen ble foreslått, ingen andre forslag. Vedtatt</w:t>
      </w:r>
    </w:p>
    <w:p w:rsidR="00AD6E4D" w:rsidRDefault="00AD6E4D" w:rsidP="00AD6E4D">
      <w:r w:rsidRPr="000C6D14">
        <w:rPr>
          <w:b/>
          <w:bCs/>
        </w:rPr>
        <w:t>4) Valg av to til å signere protokollen</w:t>
      </w:r>
      <w:r>
        <w:t xml:space="preserve">. Hallvard Grotli og Truls Sylvarnes ble foreslått, ingen andre forslag. Vedtatt. </w:t>
      </w:r>
    </w:p>
    <w:p w:rsidR="00AD6E4D" w:rsidRDefault="00AD6E4D" w:rsidP="00AD6E4D">
      <w:r w:rsidRPr="000C6D14">
        <w:rPr>
          <w:b/>
          <w:bCs/>
        </w:rPr>
        <w:t>5) Årsberetning</w:t>
      </w:r>
      <w:r>
        <w:t xml:space="preserve"> deles ut skriftlig til alle frammøtte og Torbjørn Moen går gjennom muntlig. Siden det er lenge siden foreningen har maktet å avholde et årsmøte, er dette «årsberetning» for hele perioden 30. mai 2017 til 4. desember 2019 (se vedlegg).</w:t>
      </w:r>
    </w:p>
    <w:p w:rsidR="00AD6E4D" w:rsidRDefault="00AD6E4D" w:rsidP="00AD6E4D">
      <w:r>
        <w:t>Innspill eller merknader til årsberetningen? Ingen.</w:t>
      </w:r>
    </w:p>
    <w:p w:rsidR="00AD6E4D" w:rsidRDefault="00AD6E4D" w:rsidP="00AD6E4D">
      <w:r>
        <w:t xml:space="preserve">Torbjørn Moen presiserer at </w:t>
      </w:r>
      <w:proofErr w:type="spellStart"/>
      <w:r>
        <w:t>Oplandenes</w:t>
      </w:r>
      <w:proofErr w:type="spellEnd"/>
      <w:r>
        <w:t xml:space="preserve"> aktivitetsnivå er jevngodt med flere andre redaktør-regionforeninger.</w:t>
      </w:r>
    </w:p>
    <w:p w:rsidR="00AD6E4D" w:rsidRDefault="00AD6E4D" w:rsidP="00AD6E4D">
      <w:r w:rsidRPr="000C6D14">
        <w:rPr>
          <w:b/>
          <w:bCs/>
        </w:rPr>
        <w:t>6)</w:t>
      </w:r>
      <w:r>
        <w:t xml:space="preserve"> </w:t>
      </w:r>
      <w:r w:rsidRPr="000C6D14">
        <w:rPr>
          <w:b/>
          <w:bCs/>
        </w:rPr>
        <w:t>Regnskap</w:t>
      </w:r>
      <w:r>
        <w:rPr>
          <w:b/>
          <w:bCs/>
        </w:rPr>
        <w:t xml:space="preserve">. </w:t>
      </w:r>
      <w:r>
        <w:t xml:space="preserve">Kasserer Tom Martin Hartviksen deler ut skriftlig oversikt/oppsummering av regnskapstall, samt det fulle regnskapet (se vedlegg). Vi har et underskudd i perioden på drøyt 88.000 kroner, men likevel en beholdning til sammen på to kontoer på drøyt 311.600 kroner. </w:t>
      </w:r>
    </w:p>
    <w:p w:rsidR="00AD6E4D" w:rsidRDefault="00AD6E4D" w:rsidP="00AD6E4D">
      <w:r>
        <w:t xml:space="preserve">Revisjonsrapport fra 2017, 2018 og 2019 peker på at alle utlegg/kvitteringer bør legges fram (jfr. Fotballbilletter fra London-tur), samt at man skal påføre navn på alle som har deltatt ved bilag fra en middag. Revisor oppfordrer ellers til å følge regnskapsåret og ha årlige årsmøter. Øvrig er alt ok. Tom Martin foreslår å avholde neste årsmøte tidlig i 2020, så man «kommer på tur». </w:t>
      </w:r>
    </w:p>
    <w:p w:rsidR="00AD6E4D" w:rsidRDefault="00AD6E4D" w:rsidP="00AD6E4D">
      <w:r>
        <w:t xml:space="preserve">Kommentarer? Torbjørn: Vi har vært rause med foreningens medlemmer. </w:t>
      </w:r>
    </w:p>
    <w:p w:rsidR="00AD6E4D" w:rsidRDefault="00AD6E4D" w:rsidP="00AD6E4D">
      <w:r w:rsidRPr="00E86F57">
        <w:rPr>
          <w:b/>
          <w:bCs/>
        </w:rPr>
        <w:t>7) Kontingenten.</w:t>
      </w:r>
      <w:r>
        <w:t xml:space="preserve"> Har vært uendret på 1500 kr over lengre tid. Forslaget er å beholde den på samme sum/nivå. Andre forslag? Ingen. Vedtatt</w:t>
      </w:r>
    </w:p>
    <w:p w:rsidR="00AD6E4D" w:rsidRDefault="00AD6E4D" w:rsidP="00AD6E4D">
      <w:r w:rsidRPr="00815D46">
        <w:rPr>
          <w:b/>
          <w:bCs/>
        </w:rPr>
        <w:t>8) Valg av nytt styre.</w:t>
      </w:r>
      <w:r>
        <w:rPr>
          <w:b/>
          <w:bCs/>
        </w:rPr>
        <w:t xml:space="preserve"> </w:t>
      </w:r>
      <w:r>
        <w:t xml:space="preserve">Valgkomiteens leder Hallvard Grotli har hatt med seg Jon Olav Andersen (Totens Blad). Ivar Bae fra Ringsaker Blad har gått av med pensjon og ikke vært å få tak i. Grotli: - Det er 21 år siden Torbjørn Moen tok over som styreleder og dette møtet blir dermed historisk. Valgkomiteen begynte å jobbe med nye kandidater allerede for ett år siden, i overensstemmelse med Moen. Siden det er så lenge siden forrige årsmøte, har valgkomiteen «nullstilt» alle posisjoner i styret og foreslår nye kandidater for ett og to år. Vi har sett på kjønnsfordeling og fylkesfordeling, men nå er vi jo snart Innlandet, så det faller litt bort. </w:t>
      </w:r>
    </w:p>
    <w:p w:rsidR="00AD6E4D" w:rsidRDefault="00AD6E4D" w:rsidP="00AD6E4D">
      <w:r>
        <w:t xml:space="preserve">Grotli deler ut valgkomiteens forslag til alle: </w:t>
      </w:r>
    </w:p>
    <w:p w:rsidR="00AD6E4D" w:rsidRDefault="00AD6E4D" w:rsidP="00AD6E4D">
      <w:r>
        <w:t>Styremedlem for 2 år – leder for 1 år: Tom Martin Hartviksen, GD</w:t>
      </w:r>
    </w:p>
    <w:p w:rsidR="00AD6E4D" w:rsidRDefault="00AD6E4D" w:rsidP="00AD6E4D">
      <w:r>
        <w:t>Styremedlem for 2 år: Anne Ekornholmen, HA</w:t>
      </w:r>
    </w:p>
    <w:p w:rsidR="00AD6E4D" w:rsidRDefault="00AD6E4D" w:rsidP="00AD6E4D">
      <w:r>
        <w:t>Styremedlem for 1 år: Astrid Kvam Helset, Vigga</w:t>
      </w:r>
    </w:p>
    <w:p w:rsidR="00AD6E4D" w:rsidRDefault="00AD6E4D" w:rsidP="00AD6E4D">
      <w:r>
        <w:t>Styremedlem for 1 år: Erik Børresen, OA</w:t>
      </w:r>
    </w:p>
    <w:p w:rsidR="00AD6E4D" w:rsidRDefault="00AD6E4D" w:rsidP="00AD6E4D">
      <w:r>
        <w:lastRenderedPageBreak/>
        <w:t xml:space="preserve">Forslag på vararepresentanter, begge for 1 år: Torbjørn Moen, Valdres og Per-Erik </w:t>
      </w:r>
      <w:proofErr w:type="spellStart"/>
      <w:r>
        <w:t>Stømner</w:t>
      </w:r>
      <w:proofErr w:type="spellEnd"/>
      <w:r>
        <w:t>, Glåmdalen</w:t>
      </w:r>
    </w:p>
    <w:p w:rsidR="00AD6E4D" w:rsidRDefault="00AD6E4D" w:rsidP="00AD6E4D">
      <w:r>
        <w:t xml:space="preserve">Revisor for 1 år: Øivind Ludvigsen </w:t>
      </w:r>
      <w:proofErr w:type="spellStart"/>
      <w:r>
        <w:t>Amedia</w:t>
      </w:r>
      <w:proofErr w:type="spellEnd"/>
    </w:p>
    <w:p w:rsidR="00AD6E4D" w:rsidRDefault="00AD6E4D" w:rsidP="00AD6E4D">
      <w:r>
        <w:t xml:space="preserve">Alle velges inn én og én, uten motkandidater, med applaus. </w:t>
      </w:r>
    </w:p>
    <w:p w:rsidR="00AD6E4D" w:rsidRDefault="00AD6E4D" w:rsidP="00AD6E4D">
      <w:r>
        <w:t xml:space="preserve">Styret skal så konstituere seg selv, med kasserer og </w:t>
      </w:r>
      <w:proofErr w:type="spellStart"/>
      <w:r>
        <w:t>evt</w:t>
      </w:r>
      <w:proofErr w:type="spellEnd"/>
      <w:r>
        <w:t xml:space="preserve"> sekretær. </w:t>
      </w:r>
    </w:p>
    <w:p w:rsidR="00AD6E4D" w:rsidRDefault="00AD6E4D" w:rsidP="00AD6E4D">
      <w:r>
        <w:t xml:space="preserve">9) Valg av valgkomité. Torbjørn Moen foreslår at Hallvard Grotli fortsetter. Jon Olav Andersen har sagt nei til gjenvalg. Tom Martin Hartviksen foreslår Inger Johanne Solli, NRK (leder) og Thor Sørum-Johansen, Glåmdalen. Valgt ved applaus. </w:t>
      </w:r>
    </w:p>
    <w:p w:rsidR="00AD6E4D" w:rsidRDefault="00AD6E4D" w:rsidP="00AD6E4D">
      <w:r>
        <w:t xml:space="preserve">Moen: Da er den formelle delen av årsmøtet over. </w:t>
      </w:r>
    </w:p>
    <w:p w:rsidR="00AD6E4D" w:rsidRDefault="00AD6E4D" w:rsidP="00AD6E4D">
      <w:r>
        <w:t xml:space="preserve">Hartviksen: Takk for tilliten. Jeg vil ta opp arven etter Torbjørn og hans oppfordring om å skape aktivitet. Uten Torbjørns innsats i 21 år, ville </w:t>
      </w:r>
      <w:proofErr w:type="spellStart"/>
      <w:r>
        <w:t>Oplandenes</w:t>
      </w:r>
      <w:proofErr w:type="spellEnd"/>
      <w:r>
        <w:t xml:space="preserve"> redaktørforening antakelig vært borte. Han har gjort en betydelig jobb, vært dedikert og raus leder av foreningen. Takk for to veldig fine studieturer i denne siste perioden, med faglig godt innhold. Det er viktig med denne foreningen, når mye foregår på konsernnivå, at vi som redaktører kan møtes på tvers. </w:t>
      </w:r>
    </w:p>
    <w:p w:rsidR="00AD6E4D" w:rsidRDefault="00AD6E4D" w:rsidP="00AD6E4D">
      <w:r>
        <w:t xml:space="preserve">Vi har valgt å bruke av foreningens oppsparte midler på en ordentlig gave til Torbjørn, som takk for innsatsen. Et kunstverk av Kristian </w:t>
      </w:r>
      <w:proofErr w:type="spellStart"/>
      <w:r>
        <w:t>Finborud</w:t>
      </w:r>
      <w:proofErr w:type="spellEnd"/>
      <w:r>
        <w:t xml:space="preserve"> «Jaktpause på myra». </w:t>
      </w:r>
    </w:p>
    <w:p w:rsidR="00AD6E4D" w:rsidRDefault="00AD6E4D" w:rsidP="00AD6E4D">
      <w:r>
        <w:t xml:space="preserve">Moen: Takk for gode ord, det er hyggelig å bli satt pris på, selv om jeg ikke er superimponert over egen innsats de siste åra – jeg er også blitt tatt av tidsklemma. Takk til Jens Olai Jenssen, som rekrutterte meg som sin etterfølger som leder i foreningen. Jeg kunne nevnt mange, og så flere som fortsatt er i foreningen. Det burde kanskje vært laget en oppsummering/samling av foreningens historie opp gjennom årene. VI har vært litt nede innimellom, men vi har holdt koken. Jeg er glad for at Tom Martin tar over, du er rett person for dette. Lykke til, jeg </w:t>
      </w:r>
      <w:proofErr w:type="spellStart"/>
      <w:r>
        <w:t>trur</w:t>
      </w:r>
      <w:proofErr w:type="spellEnd"/>
      <w:r>
        <w:t xml:space="preserve"> det går </w:t>
      </w:r>
      <w:proofErr w:type="spellStart"/>
      <w:r>
        <w:t>retteleg</w:t>
      </w:r>
      <w:proofErr w:type="spellEnd"/>
      <w:r>
        <w:t xml:space="preserve"> bra!</w:t>
      </w:r>
    </w:p>
    <w:p w:rsidR="00AD6E4D" w:rsidRDefault="00AD6E4D" w:rsidP="00AD6E4D">
      <w:r>
        <w:t xml:space="preserve">Er det noen som har innspill på foreningens aktiviteter framover? </w:t>
      </w:r>
    </w:p>
    <w:p w:rsidR="00AD6E4D" w:rsidRDefault="00AD6E4D" w:rsidP="00AD6E4D">
      <w:r>
        <w:t xml:space="preserve">Hartviksen: Jeg har tenkt at styret skal sende ut en spørreundersøkelse for å høre hva folk er opptatt av, tur-ønsker, møte-temaer etc. </w:t>
      </w:r>
    </w:p>
    <w:p w:rsidR="00AD6E4D" w:rsidRDefault="00AD6E4D" w:rsidP="00AD6E4D">
      <w:r>
        <w:t xml:space="preserve">Erik Sønstelie, </w:t>
      </w:r>
      <w:proofErr w:type="gramStart"/>
      <w:r>
        <w:t>OA:  Jeg</w:t>
      </w:r>
      <w:proofErr w:type="gramEnd"/>
      <w:r>
        <w:t xml:space="preserve"> kan tenke meg møter der vi diskuterer kildebruk, selvmord, Nav, barnevern … Det er mange temaer vi bør kunne ta opp sammen. Også «nytt fylke», er noe vi kunne ha på agendaen snart. Det vil ha betydning for oss alle sammen.</w:t>
      </w:r>
    </w:p>
    <w:p w:rsidR="00AD6E4D" w:rsidRDefault="00AD6E4D" w:rsidP="00AD6E4D">
      <w:r>
        <w:t xml:space="preserve">Rolf Nordberg, pensjonert: Når det diskuteres ny tur, kan man kanskje tenke mer på tema enn på reisemål?  Jeg kaster fram «klima/miljø» - så kan kanskje Tyskland være en mulighet? </w:t>
      </w:r>
    </w:p>
    <w:p w:rsidR="00AD6E4D" w:rsidRDefault="00AD6E4D" w:rsidP="00AD6E4D">
      <w:r>
        <w:t>Solli: Jeg synes også det er verdt å vurdere om man kan ha faglig samarbeid med journalistlaget, felles temamøter</w:t>
      </w:r>
    </w:p>
    <w:p w:rsidR="00AD6E4D" w:rsidRDefault="00AD6E4D" w:rsidP="00AD6E4D"/>
    <w:p w:rsidR="00AD6E4D" w:rsidRDefault="00AD6E4D" w:rsidP="00AD6E4D">
      <w:r>
        <w:t>Referent, Anne Ekornholmen</w:t>
      </w:r>
    </w:p>
    <w:p w:rsidR="00AD6E4D" w:rsidRDefault="00AD6E4D" w:rsidP="00AD6E4D">
      <w:r>
        <w:t>Hallvard Grotli og Truls Sylvarnes har signert elektronisk, gjennom godkjenning av referatet på epost 6. desember 2019</w:t>
      </w:r>
    </w:p>
    <w:p w:rsidR="006843DA" w:rsidRDefault="006843DA">
      <w:bookmarkStart w:id="0" w:name="_GoBack"/>
      <w:bookmarkEnd w:id="0"/>
    </w:p>
    <w:sectPr w:rsidR="00684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4D"/>
    <w:rsid w:val="006843DA"/>
    <w:rsid w:val="00AD6E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5A39D-D124-4177-A408-38E5D7D6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E4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4497</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Andersen</dc:creator>
  <cp:keywords/>
  <dc:description/>
  <cp:lastModifiedBy>Monica Andersen</cp:lastModifiedBy>
  <cp:revision>1</cp:revision>
  <dcterms:created xsi:type="dcterms:W3CDTF">2020-01-02T12:07:00Z</dcterms:created>
  <dcterms:modified xsi:type="dcterms:W3CDTF">2020-01-02T12:09:00Z</dcterms:modified>
</cp:coreProperties>
</file>