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08CA" w14:textId="047D7B3E" w:rsidR="00CE5B1B" w:rsidRPr="00E110EF" w:rsidRDefault="00EE0A8E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Milý hasiči, hasičky a hosté,</w:t>
      </w:r>
    </w:p>
    <w:p w14:paraId="2540A89B" w14:textId="687CB219" w:rsidR="00EE0A8E" w:rsidRPr="00E110EF" w:rsidRDefault="00EE0A8E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Letošní rok jsme zahájili náborem nových mladých hasičů do našich týmů. Zájem byl velký a v současné době máme v soutěžních družstvech 20 dětí.</w:t>
      </w:r>
    </w:p>
    <w:p w14:paraId="4E86647E" w14:textId="7D81148A" w:rsidR="00EE0A8E" w:rsidRPr="00E110EF" w:rsidRDefault="00EE0A8E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 xml:space="preserve">Zimní pauza od tréninků nám dala možnost se vzdělávat a </w:t>
      </w:r>
      <w:proofErr w:type="gramStart"/>
      <w:r w:rsidRPr="00E110EF">
        <w:rPr>
          <w:rFonts w:ascii="Times New Roman" w:hAnsi="Times New Roman" w:cs="Times New Roman"/>
          <w:sz w:val="24"/>
          <w:szCs w:val="24"/>
        </w:rPr>
        <w:t>něco  se</w:t>
      </w:r>
      <w:proofErr w:type="gramEnd"/>
      <w:r w:rsidRPr="00E110EF">
        <w:rPr>
          <w:rFonts w:ascii="Times New Roman" w:hAnsi="Times New Roman" w:cs="Times New Roman"/>
          <w:sz w:val="24"/>
          <w:szCs w:val="24"/>
        </w:rPr>
        <w:t xml:space="preserve"> dozvědět a proto jsme 21. ledna vedoucí vyrazili do Vysokých Studnic</w:t>
      </w:r>
      <w:r w:rsidR="005F3F53" w:rsidRPr="00E110EF">
        <w:rPr>
          <w:rFonts w:ascii="Times New Roman" w:hAnsi="Times New Roman" w:cs="Times New Roman"/>
          <w:sz w:val="24"/>
          <w:szCs w:val="24"/>
        </w:rPr>
        <w:t>, kde jsme se dozvěděli jaké novinky a změny nás čekají.</w:t>
      </w:r>
    </w:p>
    <w:p w14:paraId="39B96E3B" w14:textId="7C40C520" w:rsidR="005F3F53" w:rsidRPr="00E110EF" w:rsidRDefault="005F3F53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 xml:space="preserve">V měsíci únoru jsme pro změnu skládali první půlku zkoušek v Kurzu </w:t>
      </w:r>
      <w:proofErr w:type="spellStart"/>
      <w:r w:rsidRPr="00E110EF">
        <w:rPr>
          <w:rFonts w:ascii="Times New Roman" w:hAnsi="Times New Roman" w:cs="Times New Roman"/>
          <w:sz w:val="24"/>
          <w:szCs w:val="24"/>
        </w:rPr>
        <w:t>trénerů</w:t>
      </w:r>
      <w:proofErr w:type="spellEnd"/>
      <w:r w:rsidRPr="00E110EF">
        <w:rPr>
          <w:rFonts w:ascii="Times New Roman" w:hAnsi="Times New Roman" w:cs="Times New Roman"/>
          <w:sz w:val="24"/>
          <w:szCs w:val="24"/>
        </w:rPr>
        <w:t>.</w:t>
      </w:r>
    </w:p>
    <w:p w14:paraId="70F6F86A" w14:textId="11688243" w:rsidR="005F3F53" w:rsidRPr="00E110EF" w:rsidRDefault="005F3F53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A nyní se dostáváme k aktivnějším činnostem…</w:t>
      </w:r>
    </w:p>
    <w:p w14:paraId="260E815F" w14:textId="30BAADDB" w:rsidR="005F3F53" w:rsidRPr="00E110EF" w:rsidRDefault="005F3F53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Od 8. března jsme zahájili tréninky v Kulturním domě, kde probíhala hlavně atletická příprava od konce dubna nám počasí povolilo trénovat venku na areálu, využili jsme toho a rovnou jsme vyrobili čarodějnici na pálení čarodějnic.</w:t>
      </w:r>
    </w:p>
    <w:p w14:paraId="69D029AE" w14:textId="3781E541" w:rsidR="005F3F53" w:rsidRPr="00E110EF" w:rsidRDefault="005F3F53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A poté už nás čekal námi oblíbený měsíc květen, ve kterém jsme se již tradičně zúčastnili OLMH. První závody byly v </w:t>
      </w:r>
      <w:proofErr w:type="gramStart"/>
      <w:r w:rsidRPr="00E110EF">
        <w:rPr>
          <w:rFonts w:ascii="Times New Roman" w:hAnsi="Times New Roman" w:cs="Times New Roman"/>
          <w:sz w:val="24"/>
          <w:szCs w:val="24"/>
        </w:rPr>
        <w:t>Kamenici</w:t>
      </w:r>
      <w:proofErr w:type="gramEnd"/>
      <w:r w:rsidRPr="00E110EF">
        <w:rPr>
          <w:rFonts w:ascii="Times New Roman" w:hAnsi="Times New Roman" w:cs="Times New Roman"/>
          <w:sz w:val="24"/>
          <w:szCs w:val="24"/>
        </w:rPr>
        <w:t xml:space="preserve"> kam vyrazilo pouze družstvo starší a s časem 19, 67 se umístilo na 8. místě.</w:t>
      </w:r>
    </w:p>
    <w:p w14:paraId="20CB32D6" w14:textId="7A089302" w:rsidR="005F3F53" w:rsidRPr="00E110EF" w:rsidRDefault="005F3F53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Na konci měsíce a to 28. května jsme všichni vyrazili do Nevcehle, kde mladší družstvo s časem 22, 65 obsadilo 13. místo a starší družstvo s časem 26, 30 místo 10.</w:t>
      </w:r>
    </w:p>
    <w:p w14:paraId="3C3BCFDD" w14:textId="00CFA1FC" w:rsidR="005F3F53" w:rsidRPr="00E110EF" w:rsidRDefault="005F3F53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O týden později nás čekala soutěž na domácí půdě, na kterou jsme se moc těšili. I přes velkou nervozitu si družstvo mladší doběhlo pro 10. místo s časem 22, 25 a družstvo starších pro 8. místo s časem 18, 44.</w:t>
      </w:r>
    </w:p>
    <w:p w14:paraId="061A79EB" w14:textId="2FD96D6A" w:rsidR="005F3F53" w:rsidRPr="00E110EF" w:rsidRDefault="005F3F53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18. června nás čekala soutěž ve Staré Říši, kde si družstvo starších doběhlo pro svůj nejlepší</w:t>
      </w:r>
      <w:r w:rsidR="00B9116D" w:rsidRPr="00E110EF">
        <w:rPr>
          <w:rFonts w:ascii="Times New Roman" w:hAnsi="Times New Roman" w:cs="Times New Roman"/>
          <w:sz w:val="24"/>
          <w:szCs w:val="24"/>
        </w:rPr>
        <w:t xml:space="preserve"> čas sezony a to 16, 91 a umístilo se na 5. místě a družstvo mladších s časem 28, 38 na místě 11.</w:t>
      </w:r>
    </w:p>
    <w:p w14:paraId="1E6939A2" w14:textId="21E3AD1D" w:rsidR="00B9116D" w:rsidRPr="00E110EF" w:rsidRDefault="00B9116D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Po těchto závodech následovala krátká pauza, ale ani o prázdninách jsme nezaháleli a trénovali dál.</w:t>
      </w:r>
    </w:p>
    <w:p w14:paraId="3FEC79F5" w14:textId="7A28B6B4" w:rsidR="00B9116D" w:rsidRPr="00E110EF" w:rsidRDefault="00B9116D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 xml:space="preserve">Od 16. do 19. srpna nás čekalo soustředění na našem areálu. Vzniklo zde stanové městečko, proběhla spousta her, požární útoky, štafety, vodní bitvy, večerní zpívání u táboráku a v neposlední řadě výlet na </w:t>
      </w:r>
      <w:proofErr w:type="spellStart"/>
      <w:r w:rsidRPr="00E110EF">
        <w:rPr>
          <w:rFonts w:ascii="Times New Roman" w:hAnsi="Times New Roman" w:cs="Times New Roman"/>
          <w:sz w:val="24"/>
          <w:szCs w:val="24"/>
        </w:rPr>
        <w:t>Pyrocar</w:t>
      </w:r>
      <w:proofErr w:type="spellEnd"/>
      <w:r w:rsidRPr="00E110EF">
        <w:rPr>
          <w:rFonts w:ascii="Times New Roman" w:hAnsi="Times New Roman" w:cs="Times New Roman"/>
          <w:sz w:val="24"/>
          <w:szCs w:val="24"/>
        </w:rPr>
        <w:t>, který se všem líbil.</w:t>
      </w:r>
    </w:p>
    <w:p w14:paraId="2A38F0DD" w14:textId="4E3C3DEA" w:rsidR="00B9116D" w:rsidRPr="00E110EF" w:rsidRDefault="00B9116D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Po skončení prázdnin jsme vyrazili na soutěž do Panské Lhoty, kde mladší s časem 13, 08 umístili na 12. místě a starší s časem 21,42 na 9. místě.</w:t>
      </w:r>
    </w:p>
    <w:p w14:paraId="028F1308" w14:textId="48E50CB6" w:rsidR="00B9116D" w:rsidRPr="00E110EF" w:rsidRDefault="00B9116D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O týden později nás čekala poslední soutěž v Dolní Cerekvi odtud si družstvo mladších odneslo úžasný čas 17, 90 a 6 místo a starší 10. místo s časem 21, 10.</w:t>
      </w:r>
    </w:p>
    <w:p w14:paraId="394A5E12" w14:textId="217CC0A1" w:rsidR="00B9116D" w:rsidRPr="00E110EF" w:rsidRDefault="00B9116D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Proběhlo zde i celkové vyhlášení a naše mladší družstvo mladší obsadilo 13. místo a starší 8. místo.</w:t>
      </w:r>
    </w:p>
    <w:p w14:paraId="187C8405" w14:textId="198722AD" w:rsidR="00B9116D" w:rsidRPr="00E110EF" w:rsidRDefault="00B9116D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30. září jsme pořádali již tradiční Dětské rybářské závody.</w:t>
      </w:r>
    </w:p>
    <w:p w14:paraId="6592E018" w14:textId="2C24B3A3" w:rsidR="00B9116D" w:rsidRPr="00E110EF" w:rsidRDefault="00B9116D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 xml:space="preserve">14. října nás čekalo zasloužené rozloučení se </w:t>
      </w:r>
      <w:proofErr w:type="gramStart"/>
      <w:r w:rsidRPr="00E110EF">
        <w:rPr>
          <w:rFonts w:ascii="Times New Roman" w:hAnsi="Times New Roman" w:cs="Times New Roman"/>
          <w:sz w:val="24"/>
          <w:szCs w:val="24"/>
        </w:rPr>
        <w:t>sezonou ,</w:t>
      </w:r>
      <w:proofErr w:type="gramEnd"/>
      <w:r w:rsidRPr="00E110EF">
        <w:rPr>
          <w:rFonts w:ascii="Times New Roman" w:hAnsi="Times New Roman" w:cs="Times New Roman"/>
          <w:sz w:val="24"/>
          <w:szCs w:val="24"/>
        </w:rPr>
        <w:t xml:space="preserve"> v odpoledních hodinách proběhla drakiáda, hry, orientační běh s hasičskou tématikou a večer opékání buřtíků.</w:t>
      </w:r>
    </w:p>
    <w:p w14:paraId="4B8BDE3E" w14:textId="1D05B0BD" w:rsidR="00B9116D" w:rsidRPr="00E110EF" w:rsidRDefault="00B9116D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Poslední akci letošního roku bylo vystoupení na Setkání seniorů v podobě dvou pohádek.</w:t>
      </w:r>
    </w:p>
    <w:p w14:paraId="5EC291AD" w14:textId="6F663D97" w:rsidR="00B9116D" w:rsidRPr="00E110EF" w:rsidRDefault="00B9116D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lastRenderedPageBreak/>
        <w:t xml:space="preserve">Závěrem </w:t>
      </w:r>
      <w:proofErr w:type="gramStart"/>
      <w:r w:rsidRPr="00E110EF">
        <w:rPr>
          <w:rFonts w:ascii="Times New Roman" w:hAnsi="Times New Roman" w:cs="Times New Roman"/>
          <w:sz w:val="24"/>
          <w:szCs w:val="24"/>
        </w:rPr>
        <w:t>by jsme</w:t>
      </w:r>
      <w:proofErr w:type="gramEnd"/>
      <w:r w:rsidRPr="00E110EF">
        <w:rPr>
          <w:rFonts w:ascii="Times New Roman" w:hAnsi="Times New Roman" w:cs="Times New Roman"/>
          <w:sz w:val="24"/>
          <w:szCs w:val="24"/>
        </w:rPr>
        <w:t xml:space="preserve"> chtěli moc poděkovat za sponzorský dar v podobě sacího koše firmě </w:t>
      </w:r>
      <w:proofErr w:type="spellStart"/>
      <w:r w:rsidRPr="00E110EF">
        <w:rPr>
          <w:rFonts w:ascii="Times New Roman" w:hAnsi="Times New Roman" w:cs="Times New Roman"/>
          <w:sz w:val="24"/>
          <w:szCs w:val="24"/>
        </w:rPr>
        <w:t>Zefemont</w:t>
      </w:r>
      <w:proofErr w:type="spellEnd"/>
      <w:r w:rsidRPr="00E110EF">
        <w:rPr>
          <w:rFonts w:ascii="Times New Roman" w:hAnsi="Times New Roman" w:cs="Times New Roman"/>
          <w:sz w:val="24"/>
          <w:szCs w:val="24"/>
        </w:rPr>
        <w:t xml:space="preserve"> a za finanční dar panu R. Vlachovi. </w:t>
      </w:r>
    </w:p>
    <w:p w14:paraId="33AEB05F" w14:textId="4D69164E" w:rsidR="00B9116D" w:rsidRPr="00E110EF" w:rsidRDefault="00B9116D">
      <w:pPr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 xml:space="preserve">Poděkování </w:t>
      </w:r>
      <w:proofErr w:type="gramStart"/>
      <w:r w:rsidRPr="00E110EF">
        <w:rPr>
          <w:rFonts w:ascii="Times New Roman" w:hAnsi="Times New Roman" w:cs="Times New Roman"/>
          <w:sz w:val="24"/>
          <w:szCs w:val="24"/>
        </w:rPr>
        <w:t>patří</w:t>
      </w:r>
      <w:proofErr w:type="gramEnd"/>
      <w:r w:rsidRPr="00E110EF">
        <w:rPr>
          <w:rFonts w:ascii="Times New Roman" w:hAnsi="Times New Roman" w:cs="Times New Roman"/>
          <w:sz w:val="24"/>
          <w:szCs w:val="24"/>
        </w:rPr>
        <w:t xml:space="preserve"> i rodičům</w:t>
      </w:r>
      <w:r w:rsidR="00E110EF" w:rsidRPr="00E110EF">
        <w:rPr>
          <w:rFonts w:ascii="Times New Roman" w:hAnsi="Times New Roman" w:cs="Times New Roman"/>
          <w:sz w:val="24"/>
          <w:szCs w:val="24"/>
        </w:rPr>
        <w:t xml:space="preserve"> za skvělou spolupráci, dětem za jejich výkony a nám vždy vykouzlený úsměv na tváři, celému sboru za veškerou podporu a pomoc a v neposlední řadě všem, kteří nám vždy a rádi pomáhají.</w:t>
      </w:r>
    </w:p>
    <w:sectPr w:rsidR="00B9116D" w:rsidRPr="00E11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8E"/>
    <w:rsid w:val="005F3F53"/>
    <w:rsid w:val="00B9116D"/>
    <w:rsid w:val="00CE5B1B"/>
    <w:rsid w:val="00E110EF"/>
    <w:rsid w:val="00EE0A8E"/>
    <w:rsid w:val="00F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7F99"/>
  <w15:chartTrackingRefBased/>
  <w15:docId w15:val="{BB9973E2-84C9-4DF7-B92D-3040E4DD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 A6 Stránská Aneta</dc:creator>
  <cp:keywords/>
  <dc:description/>
  <cp:lastModifiedBy>2024 A6 Stránská Aneta</cp:lastModifiedBy>
  <cp:revision>1</cp:revision>
  <dcterms:created xsi:type="dcterms:W3CDTF">2024-01-05T11:29:00Z</dcterms:created>
  <dcterms:modified xsi:type="dcterms:W3CDTF">2024-01-05T12:07:00Z</dcterms:modified>
</cp:coreProperties>
</file>